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7E5320BD" w:rsidR="00FD19DA" w:rsidRPr="00FD19DA" w:rsidRDefault="0028131B" w:rsidP="00FD19DA">
      <w:pPr>
        <w:jc w:val="center"/>
        <w:rPr>
          <w:b/>
        </w:rPr>
      </w:pPr>
      <w:r>
        <w:rPr>
          <w:b/>
        </w:rPr>
        <w:t xml:space="preserve">ПРОТОКОЛ № </w:t>
      </w:r>
      <w:r w:rsidR="005203D3">
        <w:rPr>
          <w:b/>
        </w:rPr>
        <w:t>25</w:t>
      </w:r>
      <w:r w:rsidR="004C2F29" w:rsidRPr="004C2F29">
        <w:rPr>
          <w:b/>
        </w:rPr>
        <w:t>/</w:t>
      </w:r>
      <w:r w:rsidR="005203D3">
        <w:rPr>
          <w:b/>
        </w:rPr>
        <w:t>14</w:t>
      </w:r>
      <w:r w:rsidR="004C2F29" w:rsidRPr="004C2F29">
        <w:rPr>
          <w:b/>
        </w:rPr>
        <w:t>-э</w:t>
      </w:r>
    </w:p>
    <w:p w14:paraId="7953F418" w14:textId="4C585D50" w:rsidR="005203D3" w:rsidRDefault="0028131B" w:rsidP="005203D3">
      <w:pPr>
        <w:jc w:val="center"/>
        <w:rPr>
          <w:b/>
        </w:rPr>
      </w:pPr>
      <w:r>
        <w:rPr>
          <w:b/>
        </w:rPr>
        <w:t>признания несостоявшимся</w:t>
      </w:r>
      <w:r w:rsidR="000874CE">
        <w:rPr>
          <w:b/>
        </w:rPr>
        <w:t xml:space="preserve"> </w:t>
      </w:r>
      <w:r w:rsidR="00FD19DA" w:rsidRPr="00FD19DA">
        <w:rPr>
          <w:b/>
        </w:rPr>
        <w:t>аукциона на право заключения договора аренды земельного участка</w:t>
      </w:r>
      <w:r>
        <w:rPr>
          <w:b/>
        </w:rPr>
        <w:t xml:space="preserve"> </w:t>
      </w:r>
      <w:r w:rsidR="005203D3">
        <w:rPr>
          <w:b/>
        </w:rPr>
        <w:t>с</w:t>
      </w:r>
      <w:r w:rsidR="005203D3" w:rsidRPr="005203D3">
        <w:rPr>
          <w:b/>
        </w:rPr>
        <w:t xml:space="preserve"> кадастровым номером 47:13:0401001:262,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2А </w:t>
      </w:r>
    </w:p>
    <w:p w14:paraId="2BB1FC58" w14:textId="1658C570" w:rsidR="00FD19DA" w:rsidRPr="004C2F29" w:rsidRDefault="00FD19DA" w:rsidP="00016FBA">
      <w:pPr>
        <w:jc w:val="center"/>
        <w:rPr>
          <w:b/>
          <w:bCs/>
        </w:rPr>
      </w:pPr>
      <w:r w:rsidRPr="00FD19DA">
        <w:rPr>
          <w:b/>
        </w:rPr>
        <w:t xml:space="preserve">(№ </w:t>
      </w:r>
      <w:r w:rsidR="005203D3" w:rsidRPr="005203D3">
        <w:rPr>
          <w:b/>
        </w:rPr>
        <w:t>U21000033860000000246-1</w:t>
      </w:r>
      <w:r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1A4A250B" w:rsidR="00FD19DA" w:rsidRPr="00970835" w:rsidRDefault="005203D3" w:rsidP="00FD19DA">
      <w:pPr>
        <w:ind w:firstLine="720"/>
        <w:rPr>
          <w:b/>
          <w:i/>
        </w:rPr>
      </w:pPr>
      <w:r>
        <w:rPr>
          <w:b/>
        </w:rPr>
        <w:t>28</w:t>
      </w:r>
      <w:r w:rsidR="00FD19DA" w:rsidRPr="00970835">
        <w:rPr>
          <w:b/>
        </w:rPr>
        <w:t xml:space="preserve"> </w:t>
      </w:r>
      <w:r>
        <w:rPr>
          <w:b/>
        </w:rPr>
        <w:t>августа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</w:t>
      </w:r>
      <w:r w:rsidR="0028131B">
        <w:rPr>
          <w:b/>
        </w:rPr>
        <w:t xml:space="preserve">  </w:t>
      </w:r>
      <w:r w:rsidR="00FD19DA">
        <w:rPr>
          <w:b/>
        </w:rPr>
        <w:t xml:space="preserve">    </w:t>
      </w:r>
      <w:r w:rsidR="00016FBA">
        <w:rPr>
          <w:b/>
        </w:rPr>
        <w:t xml:space="preserve">    </w:t>
      </w:r>
      <w:r w:rsidR="009751D0">
        <w:rPr>
          <w:b/>
        </w:rPr>
        <w:t xml:space="preserve">  </w:t>
      </w:r>
      <w:r w:rsidR="00AA6725">
        <w:rPr>
          <w:b/>
        </w:rPr>
        <w:t xml:space="preserve">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77777777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Pr="00131C5D">
        <w:rPr>
          <w:lang w:val="en-US"/>
        </w:rPr>
        <w:t>mail</w:t>
      </w:r>
      <w:r w:rsidRPr="00131C5D">
        <w:t>@</w:t>
      </w:r>
      <w:r w:rsidRPr="00131C5D">
        <w:rPr>
          <w:lang w:val="en-US"/>
        </w:rPr>
        <w:t>admtih</w:t>
      </w:r>
      <w:r w:rsidRPr="00131C5D">
        <w:t>.</w:t>
      </w:r>
      <w:r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4FB8610A" w14:textId="644B5473" w:rsidR="00FD19DA" w:rsidRPr="008F5CD7" w:rsidRDefault="0028131B" w:rsidP="00FD19DA">
      <w:pPr>
        <w:ind w:firstLine="720"/>
        <w:jc w:val="both"/>
        <w:rPr>
          <w:b/>
        </w:rPr>
      </w:pPr>
      <w:r>
        <w:rPr>
          <w:b/>
        </w:rPr>
        <w:t>П</w:t>
      </w:r>
      <w:r w:rsidR="00E1632D">
        <w:rPr>
          <w:b/>
        </w:rPr>
        <w:t>редседател</w:t>
      </w:r>
      <w:r>
        <w:rPr>
          <w:b/>
        </w:rPr>
        <w:t>ь</w:t>
      </w:r>
      <w:r w:rsidR="00FD19DA" w:rsidRPr="008F5CD7">
        <w:rPr>
          <w:b/>
        </w:rPr>
        <w:t xml:space="preserve"> Комиссии:</w:t>
      </w:r>
    </w:p>
    <w:p w14:paraId="6F6F9246" w14:textId="72F2283D" w:rsidR="00FD19DA" w:rsidRPr="008F5CD7" w:rsidRDefault="006C7311" w:rsidP="00FD19DA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264B78DF" w14:textId="77777777" w:rsidR="00FD19DA" w:rsidRPr="008F5CD7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14:paraId="3868DD27" w14:textId="28C2D35C" w:rsidR="00FD19DA" w:rsidRPr="008F5CD7" w:rsidRDefault="00AA6725" w:rsidP="00FD19DA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29F8E85A" w14:textId="77777777" w:rsidR="00FD19DA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14:paraId="29A31CAC" w14:textId="0F290F4F" w:rsidR="00FD19DA" w:rsidRDefault="00E1632D" w:rsidP="00FD19DA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14:paraId="0DC58D9D" w14:textId="4AA1A4F1" w:rsidR="005203D3" w:rsidRDefault="005203D3" w:rsidP="00FD19DA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718FB026" w14:textId="297BCF1E" w:rsidR="00FD19DA" w:rsidRPr="008F5CD7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Шамшурина О.В.</w:t>
      </w:r>
    </w:p>
    <w:p w14:paraId="30658E74" w14:textId="01D05E05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5203D3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07EAB7E0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E1632D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0AE04C13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5203D3">
        <w:rPr>
          <w:bCs/>
        </w:rPr>
        <w:t>28</w:t>
      </w:r>
      <w:r>
        <w:t xml:space="preserve"> </w:t>
      </w:r>
      <w:r w:rsidR="005203D3">
        <w:t>августа</w:t>
      </w:r>
      <w:r>
        <w:t xml:space="preserve"> </w:t>
      </w:r>
      <w:r w:rsidRPr="00AD3651">
        <w:t>20</w:t>
      </w:r>
      <w:r w:rsidR="005203D3">
        <w:t>25</w:t>
      </w:r>
      <w:r w:rsidRPr="00AD3651">
        <w:t xml:space="preserve"> года.</w:t>
      </w:r>
    </w:p>
    <w:p w14:paraId="02482C8D" w14:textId="3291D254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5203D3">
        <w:t>09</w:t>
      </w:r>
      <w:r w:rsidRPr="005F7F46">
        <w:t xml:space="preserve"> час </w:t>
      </w:r>
      <w:r w:rsidR="009751D0">
        <w:t>00</w:t>
      </w:r>
      <w:r w:rsidRPr="005F7F46">
        <w:t xml:space="preserve"> мин.</w:t>
      </w:r>
    </w:p>
    <w:p w14:paraId="25E1DDAA" w14:textId="2E455DAD" w:rsidR="00D579B1" w:rsidRPr="006C7311" w:rsidRDefault="00D579B1" w:rsidP="00D579B1">
      <w:pPr>
        <w:ind w:firstLine="720"/>
        <w:rPr>
          <w:b/>
          <w:color w:val="FF0000"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5203D3">
        <w:t>09</w:t>
      </w:r>
      <w:r w:rsidRPr="00F81C51">
        <w:t xml:space="preserve"> час </w:t>
      </w:r>
      <w:r w:rsidR="009751D0" w:rsidRPr="00F81C51">
        <w:t>1</w:t>
      </w:r>
      <w:r w:rsidR="000874CE" w:rsidRPr="00F81C51">
        <w:t>0</w:t>
      </w:r>
      <w:r w:rsidRPr="00F81C51">
        <w:t xml:space="preserve"> мин.</w:t>
      </w:r>
    </w:p>
    <w:p w14:paraId="132720F0" w14:textId="75A2DC88" w:rsidR="006C7311" w:rsidRPr="006C7311" w:rsidRDefault="00787E24" w:rsidP="006C7311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6C7311" w:rsidRPr="006C7311">
        <w:t xml:space="preserve">продажа права на заключение договора аренды земельного участка </w:t>
      </w:r>
      <w:r w:rsidR="005203D3" w:rsidRPr="005203D3">
        <w:t>с кадастровым номером 47:13:0401001:262, из категории земель: земли населенных пунктов, видом разрешенного использования: для индивидуального жилищного строительства, площадью: 1006 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2А</w:t>
      </w:r>
      <w:r w:rsidR="006C7311" w:rsidRPr="006C7311">
        <w:t>.</w:t>
      </w:r>
    </w:p>
    <w:p w14:paraId="115E40EC" w14:textId="77777777" w:rsidR="005203D3" w:rsidRPr="005203D3" w:rsidRDefault="005203D3" w:rsidP="005203D3">
      <w:pPr>
        <w:ind w:firstLine="709"/>
        <w:jc w:val="both"/>
      </w:pPr>
      <w:r w:rsidRPr="005203D3">
        <w:t>Начальная цена предмета аукциона (начальный размер ежегодной арендной платы) – 7 057,69 руб.</w:t>
      </w:r>
    </w:p>
    <w:p w14:paraId="67ED6B22" w14:textId="77777777" w:rsidR="005203D3" w:rsidRPr="005203D3" w:rsidRDefault="005203D3" w:rsidP="005203D3">
      <w:pPr>
        <w:ind w:firstLine="709"/>
        <w:jc w:val="both"/>
      </w:pPr>
      <w:r w:rsidRPr="005203D3">
        <w:t>Сумма задатка (20% от начальной цены предмета аукциона) – 1 411,53 руб.</w:t>
      </w:r>
    </w:p>
    <w:p w14:paraId="1A33E98B" w14:textId="77777777" w:rsidR="005203D3" w:rsidRPr="005203D3" w:rsidRDefault="005203D3" w:rsidP="005203D3">
      <w:pPr>
        <w:ind w:firstLine="709"/>
        <w:jc w:val="both"/>
      </w:pPr>
      <w:r w:rsidRPr="005203D3">
        <w:t xml:space="preserve">Шаг аукциона (5% от начальной цены предмета аукциона) – </w:t>
      </w:r>
      <w:r w:rsidRPr="005203D3">
        <w:rPr>
          <w:bCs/>
        </w:rPr>
        <w:t xml:space="preserve">352,88 </w:t>
      </w:r>
      <w:r w:rsidRPr="005203D3">
        <w:t>руб.</w:t>
      </w:r>
    </w:p>
    <w:p w14:paraId="3D9C7ADD" w14:textId="4BBD99EE" w:rsidR="006C7311" w:rsidRPr="006C7311" w:rsidRDefault="006C7311" w:rsidP="006C7311">
      <w:pPr>
        <w:ind w:firstLine="709"/>
        <w:jc w:val="both"/>
      </w:pPr>
      <w:r w:rsidRPr="006C7311">
        <w:t xml:space="preserve">Вид права – аренда. Срок аренды – </w:t>
      </w:r>
      <w:r w:rsidR="005203D3">
        <w:t>20</w:t>
      </w:r>
      <w:r w:rsidRPr="006C7311">
        <w:t xml:space="preserve"> </w:t>
      </w:r>
      <w:r w:rsidR="005203D3">
        <w:t>лет</w:t>
      </w:r>
      <w:r w:rsidRPr="006C7311">
        <w:t>.</w:t>
      </w:r>
    </w:p>
    <w:p w14:paraId="3074EA87" w14:textId="3D0AE217" w:rsidR="004F5B09" w:rsidRPr="001563DB" w:rsidRDefault="004F5B09" w:rsidP="004F5B09">
      <w:pPr>
        <w:ind w:firstLine="709"/>
        <w:jc w:val="both"/>
        <w:rPr>
          <w:bCs/>
        </w:rPr>
      </w:pPr>
      <w:r w:rsidRPr="003C661B">
        <w:t>Извещение о проведении</w:t>
      </w:r>
      <w:r>
        <w:t xml:space="preserve"> 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и документация по проведению </w:t>
      </w:r>
      <w:r>
        <w:t>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размещены </w:t>
      </w:r>
      <w:r w:rsidRPr="003C661B">
        <w:rPr>
          <w:spacing w:val="-2"/>
        </w:rPr>
        <w:t>на официальном сайте по</w:t>
      </w:r>
      <w:r>
        <w:rPr>
          <w:spacing w:val="-2"/>
        </w:rPr>
        <w:t xml:space="preserve"> </w:t>
      </w:r>
      <w:r w:rsidRPr="003C661B">
        <w:rPr>
          <w:spacing w:val="-2"/>
        </w:rPr>
        <w:t xml:space="preserve">адресу в сети Интернет: </w:t>
      </w:r>
      <w:hyperlink r:id="rId8" w:history="1">
        <w:r w:rsidR="005203D3" w:rsidRPr="005203D3">
          <w:rPr>
            <w:rStyle w:val="a4"/>
            <w:color w:val="auto"/>
            <w:u w:val="none"/>
          </w:rPr>
          <w:t>www.torgi.gov.ru</w:t>
        </w:r>
      </w:hyperlink>
      <w:r w:rsidR="005203D3" w:rsidRPr="005203D3">
        <w:t>,</w:t>
      </w:r>
      <w:r w:rsidR="005203D3">
        <w:t xml:space="preserve"> </w:t>
      </w:r>
      <w:r w:rsidR="005203D3" w:rsidRPr="005203D3">
        <w:t>https://admtih.ru/</w:t>
      </w:r>
      <w:r w:rsidRPr="003C661B">
        <w:t xml:space="preserve"> и на электронной площадке </w:t>
      </w:r>
      <w:r>
        <w:t>i.rts-tender.ru</w:t>
      </w:r>
      <w:r w:rsidRPr="00FE2333">
        <w:t xml:space="preserve"> </w:t>
      </w:r>
      <w:r w:rsidRPr="003C661B">
        <w:t xml:space="preserve">процедура № </w:t>
      </w:r>
      <w:r w:rsidR="005203D3" w:rsidRPr="005203D3">
        <w:t>21000033860000000246</w:t>
      </w:r>
      <w:r w:rsidRPr="000874CE">
        <w:t>.</w:t>
      </w:r>
    </w:p>
    <w:p w14:paraId="47663224" w14:textId="77777777" w:rsidR="005203D3" w:rsidRPr="005203D3" w:rsidRDefault="005203D3" w:rsidP="005203D3">
      <w:pPr>
        <w:shd w:val="clear" w:color="auto" w:fill="FFFFFF"/>
        <w:spacing w:before="134"/>
        <w:jc w:val="both"/>
      </w:pPr>
      <w:r w:rsidRPr="005203D3">
        <w:rPr>
          <w:bCs/>
        </w:rPr>
        <w:lastRenderedPageBreak/>
        <w:t xml:space="preserve">На участие в аукционе </w:t>
      </w:r>
      <w:r w:rsidRPr="005203D3">
        <w:t xml:space="preserve">на право заключения договора аренды земельного участка </w:t>
      </w:r>
      <w:r w:rsidRPr="005203D3">
        <w:rPr>
          <w:bCs/>
        </w:rPr>
        <w:t xml:space="preserve">в электронной форме </w:t>
      </w:r>
      <w:r w:rsidRPr="005203D3">
        <w:t>поданы заявки от:</w:t>
      </w:r>
    </w:p>
    <w:p w14:paraId="369E6087" w14:textId="77777777" w:rsidR="005203D3" w:rsidRPr="005203D3" w:rsidRDefault="005203D3" w:rsidP="005203D3">
      <w:pPr>
        <w:shd w:val="clear" w:color="auto" w:fill="FFFFFF"/>
        <w:spacing w:before="134"/>
        <w:jc w:val="both"/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5203D3" w:rsidRPr="005203D3" w14:paraId="7F52CEEE" w14:textId="77777777" w:rsidTr="001B08AB">
        <w:tc>
          <w:tcPr>
            <w:tcW w:w="1305" w:type="dxa"/>
          </w:tcPr>
          <w:p w14:paraId="74E9DF86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 xml:space="preserve">№ </w:t>
            </w:r>
          </w:p>
          <w:p w14:paraId="4B3118A2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>заявителя</w:t>
            </w:r>
          </w:p>
        </w:tc>
        <w:tc>
          <w:tcPr>
            <w:tcW w:w="4111" w:type="dxa"/>
          </w:tcPr>
          <w:p w14:paraId="358AC98E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 xml:space="preserve">Входящий номер заявки </w:t>
            </w:r>
          </w:p>
        </w:tc>
        <w:tc>
          <w:tcPr>
            <w:tcW w:w="4253" w:type="dxa"/>
          </w:tcPr>
          <w:p w14:paraId="28632A19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>Дата и время подачи заявки</w:t>
            </w:r>
          </w:p>
        </w:tc>
      </w:tr>
      <w:tr w:rsidR="005203D3" w:rsidRPr="005203D3" w14:paraId="14943644" w14:textId="77777777" w:rsidTr="001B08AB">
        <w:tc>
          <w:tcPr>
            <w:tcW w:w="1305" w:type="dxa"/>
          </w:tcPr>
          <w:p w14:paraId="26D9761A" w14:textId="02777B7B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>1</w:t>
            </w:r>
          </w:p>
        </w:tc>
        <w:tc>
          <w:tcPr>
            <w:tcW w:w="4111" w:type="dxa"/>
          </w:tcPr>
          <w:p w14:paraId="7F947DD0" w14:textId="604EA847" w:rsidR="005203D3" w:rsidRPr="005203D3" w:rsidRDefault="005203D3" w:rsidP="005203D3">
            <w:pPr>
              <w:shd w:val="clear" w:color="auto" w:fill="FFFFFF"/>
              <w:jc w:val="both"/>
            </w:pPr>
            <w:r w:rsidRPr="00FF5920">
              <w:t>516549/697624</w:t>
            </w:r>
          </w:p>
        </w:tc>
        <w:tc>
          <w:tcPr>
            <w:tcW w:w="4253" w:type="dxa"/>
          </w:tcPr>
          <w:p w14:paraId="7EAB8181" w14:textId="7BC832B0" w:rsidR="005203D3" w:rsidRPr="005203D3" w:rsidRDefault="005203D3" w:rsidP="005203D3">
            <w:pPr>
              <w:shd w:val="clear" w:color="auto" w:fill="FFFFFF"/>
              <w:jc w:val="both"/>
            </w:pPr>
            <w:r w:rsidRPr="00FF5920">
              <w:t>25.08.2025 13:39:04</w:t>
            </w:r>
          </w:p>
        </w:tc>
      </w:tr>
      <w:tr w:rsidR="005203D3" w:rsidRPr="005203D3" w14:paraId="66917271" w14:textId="77777777" w:rsidTr="001B08AB">
        <w:tc>
          <w:tcPr>
            <w:tcW w:w="1305" w:type="dxa"/>
          </w:tcPr>
          <w:p w14:paraId="14F280AF" w14:textId="7D7795CD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>2</w:t>
            </w:r>
          </w:p>
        </w:tc>
        <w:tc>
          <w:tcPr>
            <w:tcW w:w="4111" w:type="dxa"/>
          </w:tcPr>
          <w:p w14:paraId="363F72F8" w14:textId="5765DA8F" w:rsidR="005203D3" w:rsidRPr="005203D3" w:rsidRDefault="005203D3" w:rsidP="005203D3">
            <w:pPr>
              <w:shd w:val="clear" w:color="auto" w:fill="FFFFFF"/>
              <w:jc w:val="both"/>
            </w:pPr>
            <w:r w:rsidRPr="00166340">
              <w:t>516506/697568</w:t>
            </w:r>
          </w:p>
        </w:tc>
        <w:tc>
          <w:tcPr>
            <w:tcW w:w="4253" w:type="dxa"/>
          </w:tcPr>
          <w:p w14:paraId="3B2A732E" w14:textId="06FE6A6F" w:rsidR="005203D3" w:rsidRPr="005203D3" w:rsidRDefault="005203D3" w:rsidP="005203D3">
            <w:pPr>
              <w:shd w:val="clear" w:color="auto" w:fill="FFFFFF"/>
              <w:jc w:val="both"/>
              <w:rPr>
                <w:lang w:val="en-US"/>
              </w:rPr>
            </w:pPr>
            <w:r w:rsidRPr="00166340">
              <w:t>25.08.2025 12:40:21</w:t>
            </w:r>
          </w:p>
        </w:tc>
      </w:tr>
    </w:tbl>
    <w:p w14:paraId="749DB74B" w14:textId="77777777" w:rsidR="006D60AB" w:rsidRPr="00DE04B9" w:rsidRDefault="006D60AB" w:rsidP="006D60AB">
      <w:pPr>
        <w:pStyle w:val="af0"/>
        <w:rPr>
          <w:sz w:val="10"/>
          <w:szCs w:val="10"/>
        </w:rPr>
      </w:pPr>
    </w:p>
    <w:p w14:paraId="5F336310" w14:textId="77777777" w:rsidR="005203D3" w:rsidRPr="005203D3" w:rsidRDefault="005203D3" w:rsidP="005203D3">
      <w:pPr>
        <w:jc w:val="both"/>
      </w:pPr>
      <w:r w:rsidRPr="005203D3">
        <w:t>По результатам рассмотрения заявок на участие в аукционе на право заключения договора аренды земельного участка в электронной форме Комиссией приняты следующие решения:</w:t>
      </w:r>
    </w:p>
    <w:p w14:paraId="516C524D" w14:textId="77777777" w:rsidR="005203D3" w:rsidRPr="005203D3" w:rsidRDefault="005203D3" w:rsidP="005203D3">
      <w:pPr>
        <w:jc w:val="both"/>
      </w:pPr>
    </w:p>
    <w:p w14:paraId="439E269E" w14:textId="70E48A51" w:rsidR="005203D3" w:rsidRPr="005203D3" w:rsidRDefault="005203D3" w:rsidP="005203D3">
      <w:pPr>
        <w:jc w:val="both"/>
      </w:pPr>
      <w:r w:rsidRPr="005203D3">
        <w:t xml:space="preserve">1. Признать участниками аукциона </w:t>
      </w:r>
      <w:r w:rsidR="00260C78">
        <w:t>2</w:t>
      </w:r>
      <w:r w:rsidRPr="005203D3">
        <w:t xml:space="preserve"> (</w:t>
      </w:r>
      <w:r w:rsidR="00260C78">
        <w:t>двух</w:t>
      </w:r>
      <w:r w:rsidRPr="005203D3">
        <w:t>) заявителей:</w:t>
      </w:r>
    </w:p>
    <w:p w14:paraId="253C62A7" w14:textId="77777777" w:rsidR="005203D3" w:rsidRPr="005203D3" w:rsidRDefault="005203D3" w:rsidP="005203D3">
      <w:pPr>
        <w:jc w:val="both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713"/>
      </w:tblGrid>
      <w:tr w:rsidR="005203D3" w:rsidRPr="005203D3" w14:paraId="1E95A217" w14:textId="77777777" w:rsidTr="00260C78">
        <w:tc>
          <w:tcPr>
            <w:tcW w:w="2955" w:type="dxa"/>
          </w:tcPr>
          <w:p w14:paraId="18A15FAF" w14:textId="77777777" w:rsidR="005203D3" w:rsidRPr="005203D3" w:rsidRDefault="005203D3" w:rsidP="005203D3">
            <w:pPr>
              <w:jc w:val="both"/>
            </w:pPr>
            <w:r w:rsidRPr="005203D3">
              <w:t>№ участника</w:t>
            </w:r>
          </w:p>
        </w:tc>
        <w:tc>
          <w:tcPr>
            <w:tcW w:w="6713" w:type="dxa"/>
          </w:tcPr>
          <w:p w14:paraId="01E08D34" w14:textId="77777777" w:rsidR="005203D3" w:rsidRPr="005203D3" w:rsidRDefault="005203D3" w:rsidP="005203D3">
            <w:pPr>
              <w:jc w:val="both"/>
            </w:pPr>
            <w:r w:rsidRPr="005203D3">
              <w:t xml:space="preserve">Входящий номер заявки </w:t>
            </w:r>
          </w:p>
        </w:tc>
      </w:tr>
      <w:tr w:rsidR="005203D3" w:rsidRPr="005203D3" w14:paraId="4B9EBF26" w14:textId="77777777" w:rsidTr="00260C78">
        <w:tc>
          <w:tcPr>
            <w:tcW w:w="2955" w:type="dxa"/>
          </w:tcPr>
          <w:p w14:paraId="6D78078C" w14:textId="77777777" w:rsidR="005203D3" w:rsidRPr="005203D3" w:rsidRDefault="005203D3" w:rsidP="005203D3">
            <w:pPr>
              <w:jc w:val="both"/>
            </w:pPr>
            <w:r w:rsidRPr="005203D3">
              <w:t>1</w:t>
            </w:r>
          </w:p>
        </w:tc>
        <w:tc>
          <w:tcPr>
            <w:tcW w:w="6713" w:type="dxa"/>
          </w:tcPr>
          <w:p w14:paraId="30C689BC" w14:textId="35EBCD86" w:rsidR="005203D3" w:rsidRPr="005203D3" w:rsidRDefault="00260C78" w:rsidP="00260C78">
            <w:pPr>
              <w:ind w:right="30"/>
              <w:jc w:val="both"/>
            </w:pPr>
            <w:r w:rsidRPr="00260C78">
              <w:t>516549/697624</w:t>
            </w:r>
          </w:p>
        </w:tc>
      </w:tr>
      <w:tr w:rsidR="005203D3" w:rsidRPr="005203D3" w14:paraId="61216AD7" w14:textId="77777777" w:rsidTr="00260C78">
        <w:tc>
          <w:tcPr>
            <w:tcW w:w="2955" w:type="dxa"/>
          </w:tcPr>
          <w:p w14:paraId="2417E415" w14:textId="77777777" w:rsidR="005203D3" w:rsidRPr="005203D3" w:rsidRDefault="005203D3" w:rsidP="005203D3">
            <w:pPr>
              <w:jc w:val="both"/>
            </w:pPr>
            <w:r w:rsidRPr="005203D3">
              <w:t>2</w:t>
            </w:r>
          </w:p>
        </w:tc>
        <w:tc>
          <w:tcPr>
            <w:tcW w:w="6713" w:type="dxa"/>
          </w:tcPr>
          <w:p w14:paraId="4395B3D9" w14:textId="22B8687D" w:rsidR="005203D3" w:rsidRPr="005203D3" w:rsidRDefault="00260C78" w:rsidP="005203D3">
            <w:pPr>
              <w:jc w:val="both"/>
            </w:pPr>
            <w:r w:rsidRPr="00260C78">
              <w:t>516506/697568</w:t>
            </w:r>
          </w:p>
        </w:tc>
      </w:tr>
    </w:tbl>
    <w:p w14:paraId="2788BB45" w14:textId="77777777" w:rsidR="005203D3" w:rsidRDefault="005203D3" w:rsidP="006D60AB">
      <w:pPr>
        <w:jc w:val="both"/>
      </w:pPr>
    </w:p>
    <w:p w14:paraId="73A0A756" w14:textId="77777777" w:rsidR="00260C78" w:rsidRDefault="00260C78" w:rsidP="00260C78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>
        <w:rPr>
          <w:bCs/>
        </w:rPr>
        <w:t>нет.</w:t>
      </w:r>
    </w:p>
    <w:p w14:paraId="75407FD5" w14:textId="77777777" w:rsidR="00260C78" w:rsidRPr="00902AE7" w:rsidRDefault="00260C78" w:rsidP="00260C78">
      <w:pPr>
        <w:jc w:val="both"/>
        <w:rPr>
          <w:bCs/>
        </w:rPr>
      </w:pPr>
    </w:p>
    <w:p w14:paraId="4674F64E" w14:textId="77777777" w:rsidR="00260C78" w:rsidRDefault="00260C78" w:rsidP="00260C78">
      <w:pPr>
        <w:jc w:val="both"/>
      </w:pPr>
      <w:r>
        <w:t>3</w:t>
      </w:r>
      <w:r w:rsidRPr="00A778F3">
        <w:t>. Отказать в допуске к дальнейшему участию в процедуре следующим участникам:</w:t>
      </w:r>
      <w:r>
        <w:t xml:space="preserve"> нет.</w:t>
      </w:r>
    </w:p>
    <w:p w14:paraId="208846A8" w14:textId="76A1791B" w:rsidR="006D60AB" w:rsidRDefault="004F5B09" w:rsidP="00AF540C">
      <w:pPr>
        <w:shd w:val="clear" w:color="auto" w:fill="FFFFFF"/>
        <w:spacing w:before="120"/>
        <w:jc w:val="both"/>
      </w:pPr>
      <w:r>
        <w:t>Ставки участников</w:t>
      </w:r>
      <w:r w:rsidR="00AF540C">
        <w:t xml:space="preserve"> </w:t>
      </w:r>
      <w:r w:rsidR="00AF540C" w:rsidRPr="00B755EA">
        <w:rPr>
          <w:b/>
          <w:u w:val="single"/>
        </w:rPr>
        <w:t>не поданы</w:t>
      </w:r>
      <w:r w:rsidR="00AF540C">
        <w:t>.</w:t>
      </w:r>
    </w:p>
    <w:p w14:paraId="07DBEF02" w14:textId="77777777" w:rsidR="004F5B09" w:rsidRPr="00DE04B9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65618159" w14:textId="77777777" w:rsidR="00340EBA" w:rsidRP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>Комиссией приняты следующие решения:</w:t>
      </w:r>
    </w:p>
    <w:p w14:paraId="68AC2BBD" w14:textId="77777777" w:rsidR="00340EBA" w:rsidRPr="00DE04B9" w:rsidRDefault="00340EBA" w:rsidP="00340EBA">
      <w:pPr>
        <w:ind w:firstLine="720"/>
        <w:jc w:val="both"/>
        <w:rPr>
          <w:sz w:val="10"/>
          <w:szCs w:val="10"/>
        </w:rPr>
      </w:pPr>
    </w:p>
    <w:p w14:paraId="37AB6C9D" w14:textId="5C94232B" w:rsidR="00B0208A" w:rsidRDefault="00340EBA" w:rsidP="00B0208A">
      <w:pPr>
        <w:ind w:firstLine="720"/>
        <w:jc w:val="both"/>
        <w:rPr>
          <w:b/>
          <w:bCs/>
        </w:rPr>
      </w:pPr>
      <w:r>
        <w:rPr>
          <w:szCs w:val="20"/>
        </w:rPr>
        <w:t>1. На основании пункта 19</w:t>
      </w:r>
      <w:r w:rsidRPr="00340EBA">
        <w:rPr>
          <w:szCs w:val="20"/>
        </w:rPr>
        <w:t xml:space="preserve"> статьи 39.12 Земельного кодекса Российской Федерации признать аукцион </w:t>
      </w:r>
      <w:r w:rsidR="0045579B">
        <w:rPr>
          <w:szCs w:val="20"/>
        </w:rPr>
        <w:t xml:space="preserve">на </w:t>
      </w:r>
      <w:r w:rsidR="0045579B" w:rsidRPr="0045579B">
        <w:rPr>
          <w:szCs w:val="20"/>
        </w:rPr>
        <w:t>прав</w:t>
      </w:r>
      <w:r w:rsidR="0045579B">
        <w:rPr>
          <w:szCs w:val="20"/>
        </w:rPr>
        <w:t xml:space="preserve">о </w:t>
      </w:r>
      <w:r w:rsidR="0045579B" w:rsidRPr="0045579B">
        <w:rPr>
          <w:szCs w:val="20"/>
        </w:rPr>
        <w:t>заключени</w:t>
      </w:r>
      <w:r w:rsidR="0045579B">
        <w:rPr>
          <w:szCs w:val="20"/>
        </w:rPr>
        <w:t>я</w:t>
      </w:r>
      <w:r w:rsidR="0045579B" w:rsidRPr="0045579B">
        <w:rPr>
          <w:szCs w:val="20"/>
        </w:rPr>
        <w:t xml:space="preserve"> договора аренды земельного участка с кадастровым номером </w:t>
      </w:r>
      <w:r w:rsidR="00260C78" w:rsidRPr="00260C78">
        <w:rPr>
          <w:szCs w:val="20"/>
        </w:rPr>
        <w:t>47:13:0401001:262</w:t>
      </w:r>
      <w:r w:rsidR="0045579B" w:rsidRPr="0045579B">
        <w:rPr>
          <w:szCs w:val="20"/>
        </w:rPr>
        <w:t xml:space="preserve">, </w:t>
      </w:r>
      <w:r w:rsidR="00B755EA" w:rsidRPr="00B755EA">
        <w:rPr>
          <w:szCs w:val="20"/>
        </w:rPr>
        <w:t>из категории земель: земли населенных пунктов, видом разрешенного использования: для индивидуального жилищного строительства, площадью: 1006 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2А</w:t>
      </w:r>
      <w:r w:rsidR="00B755EA">
        <w:rPr>
          <w:szCs w:val="20"/>
        </w:rPr>
        <w:t xml:space="preserve"> </w:t>
      </w:r>
      <w:r w:rsidRPr="00340EBA">
        <w:rPr>
          <w:b/>
          <w:szCs w:val="20"/>
        </w:rPr>
        <w:t>несостоявшимся</w:t>
      </w:r>
      <w:r w:rsidRPr="00340EBA">
        <w:rPr>
          <w:szCs w:val="20"/>
        </w:rPr>
        <w:t xml:space="preserve"> </w:t>
      </w:r>
      <w:r w:rsidR="00B0208A">
        <w:rPr>
          <w:b/>
          <w:bCs/>
        </w:rPr>
        <w:t>ввиду того, что участники не сделали ценовых предложений по более высокой цене.</w:t>
      </w:r>
    </w:p>
    <w:p w14:paraId="7AB123CF" w14:textId="77777777" w:rsidR="00340EBA" w:rsidRPr="00DE04B9" w:rsidRDefault="00340EBA" w:rsidP="00340EBA">
      <w:pPr>
        <w:ind w:firstLine="720"/>
        <w:jc w:val="both"/>
        <w:rPr>
          <w:sz w:val="10"/>
          <w:szCs w:val="10"/>
        </w:rPr>
      </w:pPr>
    </w:p>
    <w:p w14:paraId="78B7B02F" w14:textId="77777777" w:rsidR="00340EBA" w:rsidRP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Голосовали: «За» – 100 % от числа присутствующих; </w:t>
      </w:r>
    </w:p>
    <w:p w14:paraId="39EF022C" w14:textId="77777777" w:rsidR="00340EBA" w:rsidRP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                      «Против» – 0 % от числа присутствующих;</w:t>
      </w:r>
    </w:p>
    <w:p w14:paraId="6DBA00E5" w14:textId="3A1610B2" w:rsid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                      «Воздержались» – 0 % от числа присутствующих.</w:t>
      </w:r>
    </w:p>
    <w:p w14:paraId="7B8B61F7" w14:textId="77777777" w:rsidR="00B755EA" w:rsidRPr="00B755EA" w:rsidRDefault="00B755EA" w:rsidP="00340EBA">
      <w:pPr>
        <w:ind w:firstLine="720"/>
        <w:jc w:val="both"/>
        <w:rPr>
          <w:sz w:val="10"/>
          <w:szCs w:val="10"/>
        </w:rPr>
      </w:pPr>
    </w:p>
    <w:p w14:paraId="229306A8" w14:textId="043FF0D3" w:rsidR="006C2883" w:rsidRPr="00000381" w:rsidRDefault="00502CDA" w:rsidP="00340EBA">
      <w:pPr>
        <w:ind w:firstLine="720"/>
        <w:jc w:val="both"/>
        <w:rPr>
          <w:b/>
        </w:rPr>
      </w:pPr>
      <w:r w:rsidRPr="00000381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</w:t>
      </w:r>
      <w:r w:rsidR="00B755EA" w:rsidRPr="00B755EA">
        <w:t>https://admtih.ru/</w:t>
      </w:r>
      <w:r w:rsidR="006C2883">
        <w:rPr>
          <w:rStyle w:val="a4"/>
          <w:color w:val="auto"/>
          <w:u w:val="none"/>
        </w:rPr>
        <w:t xml:space="preserve"> </w:t>
      </w:r>
      <w:r w:rsidR="006C2883" w:rsidRPr="003C661B">
        <w:t xml:space="preserve">и на электронной площадке </w:t>
      </w:r>
      <w:r w:rsidR="006C2883">
        <w:t>i.rts-tender.ru</w:t>
      </w:r>
      <w:r w:rsidR="006C2883" w:rsidRPr="00FE2333">
        <w:t xml:space="preserve"> </w:t>
      </w:r>
      <w:r w:rsidR="00AB4A99">
        <w:t>процедура № </w:t>
      </w:r>
      <w:r w:rsidR="00B755EA" w:rsidRPr="00B755EA">
        <w:t>21000033860000000246</w:t>
      </w:r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412751C5" w14:textId="606C0D48" w:rsidR="00AB4A99" w:rsidRDefault="00AB4A99" w:rsidP="00C04E3F">
      <w:pPr>
        <w:ind w:left="567"/>
        <w:jc w:val="both"/>
        <w:rPr>
          <w:b/>
        </w:rPr>
      </w:pPr>
    </w:p>
    <w:p w14:paraId="70D04B40" w14:textId="063094E2" w:rsidR="00C04E3F" w:rsidRPr="00EA5244" w:rsidRDefault="00C04E3F" w:rsidP="00C04E3F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C04E3F" w:rsidRPr="00EA5244" w14:paraId="0DA60B55" w14:textId="77777777" w:rsidTr="00304C60">
        <w:tc>
          <w:tcPr>
            <w:tcW w:w="5954" w:type="dxa"/>
          </w:tcPr>
          <w:p w14:paraId="01E3C7D8" w14:textId="77777777" w:rsidR="00C04E3F" w:rsidRPr="00F516F9" w:rsidRDefault="00C04E3F" w:rsidP="00304C60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A766B09" w14:textId="77777777" w:rsidR="00C04E3F" w:rsidRPr="00E91479" w:rsidRDefault="00C04E3F" w:rsidP="00304C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14:paraId="4BF4E946" w14:textId="77777777" w:rsidR="00C04E3F" w:rsidRPr="00EA5244" w:rsidRDefault="00C04E3F" w:rsidP="00304C60">
            <w:pPr>
              <w:jc w:val="both"/>
            </w:pPr>
          </w:p>
        </w:tc>
      </w:tr>
      <w:tr w:rsidR="00C04E3F" w:rsidRPr="00C51F07" w14:paraId="64C01F32" w14:textId="77777777" w:rsidTr="00304C60">
        <w:tc>
          <w:tcPr>
            <w:tcW w:w="5954" w:type="dxa"/>
          </w:tcPr>
          <w:p w14:paraId="6AF2CC67" w14:textId="77777777" w:rsidR="006C7311" w:rsidRPr="006C7311" w:rsidRDefault="006C7311" w:rsidP="00304C60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3E2AB413" w14:textId="1A91EB0B" w:rsidR="00C04E3F" w:rsidRPr="005679F1" w:rsidRDefault="006C7311" w:rsidP="00304C60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74B09B5" w14:textId="77777777" w:rsidR="00C04E3F" w:rsidRPr="00C51F07" w:rsidRDefault="00C04E3F" w:rsidP="00304C60">
            <w:pPr>
              <w:rPr>
                <w:b/>
              </w:rPr>
            </w:pPr>
          </w:p>
        </w:tc>
      </w:tr>
      <w:tr w:rsidR="00C04E3F" w:rsidRPr="00EA5244" w14:paraId="4036112F" w14:textId="77777777" w:rsidTr="00304C60">
        <w:tc>
          <w:tcPr>
            <w:tcW w:w="5954" w:type="dxa"/>
          </w:tcPr>
          <w:p w14:paraId="13756AE1" w14:textId="77777777" w:rsidR="006C7311" w:rsidRPr="006C7311" w:rsidRDefault="006C7311" w:rsidP="00304C60">
            <w:pPr>
              <w:jc w:val="both"/>
              <w:rPr>
                <w:b/>
                <w:sz w:val="6"/>
                <w:szCs w:val="6"/>
              </w:rPr>
            </w:pPr>
          </w:p>
          <w:p w14:paraId="2BD18684" w14:textId="77777777" w:rsidR="00C04E3F" w:rsidRDefault="00C04E3F" w:rsidP="00304C60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  <w:p w14:paraId="0D249A08" w14:textId="70F96CD8" w:rsidR="00B755EA" w:rsidRPr="00B755EA" w:rsidRDefault="00B755EA" w:rsidP="00304C60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035EF9C" w14:textId="77777777" w:rsidR="00C04E3F" w:rsidRPr="00EA5244" w:rsidRDefault="00C04E3F" w:rsidP="00304C60">
            <w:pPr>
              <w:jc w:val="both"/>
            </w:pPr>
          </w:p>
        </w:tc>
      </w:tr>
      <w:tr w:rsidR="00B755EA" w:rsidRPr="00B755EA" w14:paraId="56DCD58D" w14:textId="77777777" w:rsidTr="00304C60">
        <w:tc>
          <w:tcPr>
            <w:tcW w:w="5954" w:type="dxa"/>
          </w:tcPr>
          <w:p w14:paraId="17DE43D1" w14:textId="47A69708" w:rsidR="00B755EA" w:rsidRPr="00B755EA" w:rsidRDefault="00B755EA" w:rsidP="00304C60">
            <w:pPr>
              <w:jc w:val="both"/>
            </w:pPr>
            <w:r>
              <w:t>Якушина Т.В.</w:t>
            </w:r>
            <w:bookmarkStart w:id="0" w:name="_GoBack"/>
            <w:bookmarkEnd w:id="0"/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4DC6A0A" w14:textId="77777777" w:rsidR="00B755EA" w:rsidRPr="00B755EA" w:rsidRDefault="00B755EA" w:rsidP="00304C60"/>
        </w:tc>
      </w:tr>
      <w:tr w:rsidR="00C04E3F" w:rsidRPr="00EA5244" w14:paraId="4A940478" w14:textId="77777777" w:rsidTr="00304C60">
        <w:tc>
          <w:tcPr>
            <w:tcW w:w="5954" w:type="dxa"/>
          </w:tcPr>
          <w:p w14:paraId="753E05EC" w14:textId="77777777" w:rsidR="00C04E3F" w:rsidRPr="00F516F9" w:rsidRDefault="00C04E3F" w:rsidP="00304C60">
            <w:pPr>
              <w:jc w:val="both"/>
              <w:rPr>
                <w:sz w:val="10"/>
                <w:szCs w:val="10"/>
              </w:rPr>
            </w:pPr>
          </w:p>
          <w:p w14:paraId="6776245F" w14:textId="4F94ABB0" w:rsidR="00C04E3F" w:rsidRPr="00327AA8" w:rsidRDefault="00D7050E" w:rsidP="00304C60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A5E313F" w14:textId="77777777" w:rsidR="00C04E3F" w:rsidRPr="003D73C7" w:rsidRDefault="00C04E3F" w:rsidP="00304C60">
            <w:pPr>
              <w:rPr>
                <w:sz w:val="10"/>
                <w:szCs w:val="10"/>
              </w:rPr>
            </w:pPr>
          </w:p>
        </w:tc>
      </w:tr>
      <w:tr w:rsidR="00C04E3F" w:rsidRPr="00EA5244" w14:paraId="20328EC4" w14:textId="77777777" w:rsidTr="00304C60">
        <w:tc>
          <w:tcPr>
            <w:tcW w:w="5954" w:type="dxa"/>
          </w:tcPr>
          <w:p w14:paraId="68493BA1" w14:textId="77777777" w:rsidR="004947E1" w:rsidRPr="004947E1" w:rsidRDefault="004947E1" w:rsidP="00304C60">
            <w:pPr>
              <w:jc w:val="both"/>
              <w:rPr>
                <w:sz w:val="10"/>
                <w:szCs w:val="10"/>
              </w:rPr>
            </w:pPr>
          </w:p>
          <w:p w14:paraId="43635175" w14:textId="705AD924" w:rsidR="00C04E3F" w:rsidRPr="00ED4609" w:rsidRDefault="004947E1" w:rsidP="00304C60">
            <w:pPr>
              <w:jc w:val="both"/>
            </w:pPr>
            <w:r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438C035" w14:textId="77777777" w:rsidR="00C04E3F" w:rsidRPr="003D73C7" w:rsidRDefault="00C04E3F" w:rsidP="00304C60">
            <w:pPr>
              <w:rPr>
                <w:sz w:val="10"/>
                <w:szCs w:val="10"/>
              </w:rPr>
            </w:pPr>
          </w:p>
        </w:tc>
      </w:tr>
      <w:tr w:rsidR="00C04E3F" w:rsidRPr="00EA5244" w14:paraId="5436E528" w14:textId="77777777" w:rsidTr="00304C60">
        <w:tc>
          <w:tcPr>
            <w:tcW w:w="5954" w:type="dxa"/>
          </w:tcPr>
          <w:p w14:paraId="4E9BC30E" w14:textId="77777777" w:rsidR="00C04E3F" w:rsidRPr="00F516F9" w:rsidRDefault="00C04E3F" w:rsidP="00304C60">
            <w:pPr>
              <w:jc w:val="both"/>
              <w:rPr>
                <w:b/>
                <w:sz w:val="10"/>
                <w:szCs w:val="10"/>
              </w:rPr>
            </w:pPr>
          </w:p>
          <w:p w14:paraId="4896BF5C" w14:textId="0A45CACA" w:rsidR="00C04E3F" w:rsidRDefault="00C04E3F" w:rsidP="00304C60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14:paraId="5A380D01" w14:textId="77777777" w:rsidR="00C04E3F" w:rsidRPr="005679F1" w:rsidRDefault="00C04E3F" w:rsidP="00304C60">
            <w:pPr>
              <w:jc w:val="both"/>
              <w:rPr>
                <w:b/>
                <w:sz w:val="6"/>
                <w:szCs w:val="6"/>
              </w:rPr>
            </w:pPr>
          </w:p>
          <w:p w14:paraId="3357BE60" w14:textId="6AF94DFF" w:rsidR="00C04E3F" w:rsidRPr="00EA5244" w:rsidRDefault="00001DBB" w:rsidP="00304C60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82F28A4" w14:textId="77777777" w:rsidR="00C04E3F" w:rsidRPr="00EA5244" w:rsidRDefault="00C04E3F" w:rsidP="00304C60">
            <w:pPr>
              <w:jc w:val="center"/>
            </w:pPr>
          </w:p>
        </w:tc>
      </w:tr>
    </w:tbl>
    <w:p w14:paraId="0F4E822E" w14:textId="673F2BEC" w:rsidR="00647721" w:rsidRDefault="00647721" w:rsidP="00DE04B9">
      <w:pPr>
        <w:jc w:val="both"/>
      </w:pPr>
    </w:p>
    <w:sectPr w:rsidR="00647721" w:rsidSect="009E595C">
      <w:headerReference w:type="even" r:id="rId9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B5239" w14:textId="77777777" w:rsidR="006F1A39" w:rsidRDefault="006F1A39">
      <w:r>
        <w:separator/>
      </w:r>
    </w:p>
  </w:endnote>
  <w:endnote w:type="continuationSeparator" w:id="0">
    <w:p w14:paraId="4C84D586" w14:textId="77777777" w:rsidR="006F1A39" w:rsidRDefault="006F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075E4" w14:textId="77777777" w:rsidR="006F1A39" w:rsidRDefault="006F1A39">
      <w:r>
        <w:separator/>
      </w:r>
    </w:p>
  </w:footnote>
  <w:footnote w:type="continuationSeparator" w:id="0">
    <w:p w14:paraId="531F2B75" w14:textId="77777777" w:rsidR="006F1A39" w:rsidRDefault="006F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16FBA"/>
    <w:rsid w:val="00020655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874CE"/>
    <w:rsid w:val="0009188E"/>
    <w:rsid w:val="0009301B"/>
    <w:rsid w:val="0009597E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0C78"/>
    <w:rsid w:val="00263893"/>
    <w:rsid w:val="002679E6"/>
    <w:rsid w:val="00275B66"/>
    <w:rsid w:val="0028131B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452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2F5319"/>
    <w:rsid w:val="003042EF"/>
    <w:rsid w:val="00307ABF"/>
    <w:rsid w:val="00320A40"/>
    <w:rsid w:val="003238E7"/>
    <w:rsid w:val="003250FC"/>
    <w:rsid w:val="00325716"/>
    <w:rsid w:val="003347F1"/>
    <w:rsid w:val="00335250"/>
    <w:rsid w:val="003363CE"/>
    <w:rsid w:val="00340EBA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01C1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402FF5"/>
    <w:rsid w:val="00410750"/>
    <w:rsid w:val="00410F7D"/>
    <w:rsid w:val="004128FF"/>
    <w:rsid w:val="0041609B"/>
    <w:rsid w:val="00417B70"/>
    <w:rsid w:val="004219FA"/>
    <w:rsid w:val="0042478A"/>
    <w:rsid w:val="004348F1"/>
    <w:rsid w:val="0043776A"/>
    <w:rsid w:val="00440451"/>
    <w:rsid w:val="00441517"/>
    <w:rsid w:val="00453EED"/>
    <w:rsid w:val="0045430F"/>
    <w:rsid w:val="0045452F"/>
    <w:rsid w:val="00454F1B"/>
    <w:rsid w:val="0045579B"/>
    <w:rsid w:val="00456865"/>
    <w:rsid w:val="0045796D"/>
    <w:rsid w:val="004629BE"/>
    <w:rsid w:val="004709E7"/>
    <w:rsid w:val="004721DF"/>
    <w:rsid w:val="00475A39"/>
    <w:rsid w:val="00481DFD"/>
    <w:rsid w:val="0048436F"/>
    <w:rsid w:val="00484B0F"/>
    <w:rsid w:val="00485228"/>
    <w:rsid w:val="0048663D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463D"/>
    <w:rsid w:val="004A6119"/>
    <w:rsid w:val="004B2D9A"/>
    <w:rsid w:val="004B4A86"/>
    <w:rsid w:val="004B56E9"/>
    <w:rsid w:val="004B6BE1"/>
    <w:rsid w:val="004C102D"/>
    <w:rsid w:val="004C2CAC"/>
    <w:rsid w:val="004C2F29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E7D21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622"/>
    <w:rsid w:val="00517A07"/>
    <w:rsid w:val="005203D3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C086E"/>
    <w:rsid w:val="005C25C9"/>
    <w:rsid w:val="005C4A69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8A2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65F46"/>
    <w:rsid w:val="00670424"/>
    <w:rsid w:val="00672DCA"/>
    <w:rsid w:val="00676FB6"/>
    <w:rsid w:val="006773DC"/>
    <w:rsid w:val="00677ACE"/>
    <w:rsid w:val="00677C8B"/>
    <w:rsid w:val="006821E7"/>
    <w:rsid w:val="00682714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5D4A"/>
    <w:rsid w:val="006C6A04"/>
    <w:rsid w:val="006C6C53"/>
    <w:rsid w:val="006C7311"/>
    <w:rsid w:val="006D3EAF"/>
    <w:rsid w:val="006D4AC4"/>
    <w:rsid w:val="006D60AB"/>
    <w:rsid w:val="006E0D72"/>
    <w:rsid w:val="006E4B0D"/>
    <w:rsid w:val="006E6667"/>
    <w:rsid w:val="006E66F1"/>
    <w:rsid w:val="006F1A39"/>
    <w:rsid w:val="006F3393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092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64D1"/>
    <w:rsid w:val="007E0A78"/>
    <w:rsid w:val="007F6AE5"/>
    <w:rsid w:val="00801682"/>
    <w:rsid w:val="00802300"/>
    <w:rsid w:val="008055E7"/>
    <w:rsid w:val="00807192"/>
    <w:rsid w:val="00811B73"/>
    <w:rsid w:val="00813EA5"/>
    <w:rsid w:val="0081412D"/>
    <w:rsid w:val="008148AB"/>
    <w:rsid w:val="00814FCB"/>
    <w:rsid w:val="00815609"/>
    <w:rsid w:val="00820299"/>
    <w:rsid w:val="00822585"/>
    <w:rsid w:val="00822839"/>
    <w:rsid w:val="00823CEB"/>
    <w:rsid w:val="00827817"/>
    <w:rsid w:val="00830C0A"/>
    <w:rsid w:val="00832770"/>
    <w:rsid w:val="00835C09"/>
    <w:rsid w:val="00836655"/>
    <w:rsid w:val="00836B6D"/>
    <w:rsid w:val="00850BEA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62EA7"/>
    <w:rsid w:val="00970835"/>
    <w:rsid w:val="00972EEE"/>
    <w:rsid w:val="009751D0"/>
    <w:rsid w:val="00975910"/>
    <w:rsid w:val="0098220A"/>
    <w:rsid w:val="00983E99"/>
    <w:rsid w:val="009857F9"/>
    <w:rsid w:val="00985DAE"/>
    <w:rsid w:val="00992034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7415"/>
    <w:rsid w:val="009D0C9F"/>
    <w:rsid w:val="009D2BAA"/>
    <w:rsid w:val="009D31E4"/>
    <w:rsid w:val="009D58A1"/>
    <w:rsid w:val="009E0177"/>
    <w:rsid w:val="009E2B21"/>
    <w:rsid w:val="009E595C"/>
    <w:rsid w:val="009F01D4"/>
    <w:rsid w:val="009F3E05"/>
    <w:rsid w:val="009F3F3A"/>
    <w:rsid w:val="009F41CD"/>
    <w:rsid w:val="009F536D"/>
    <w:rsid w:val="009F65F4"/>
    <w:rsid w:val="009F6EC6"/>
    <w:rsid w:val="009F79AB"/>
    <w:rsid w:val="009F7B52"/>
    <w:rsid w:val="00A03B33"/>
    <w:rsid w:val="00A05BE2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80C48"/>
    <w:rsid w:val="00A82C2C"/>
    <w:rsid w:val="00A837D0"/>
    <w:rsid w:val="00A86067"/>
    <w:rsid w:val="00A90B5A"/>
    <w:rsid w:val="00A91071"/>
    <w:rsid w:val="00A93832"/>
    <w:rsid w:val="00A96A0C"/>
    <w:rsid w:val="00AA02F7"/>
    <w:rsid w:val="00AA5994"/>
    <w:rsid w:val="00AA5DCD"/>
    <w:rsid w:val="00AA6725"/>
    <w:rsid w:val="00AB06C3"/>
    <w:rsid w:val="00AB2E3F"/>
    <w:rsid w:val="00AB378F"/>
    <w:rsid w:val="00AB4A99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540C"/>
    <w:rsid w:val="00AF6B8F"/>
    <w:rsid w:val="00B0208A"/>
    <w:rsid w:val="00B04F4B"/>
    <w:rsid w:val="00B06CF4"/>
    <w:rsid w:val="00B105A2"/>
    <w:rsid w:val="00B1419F"/>
    <w:rsid w:val="00B2083D"/>
    <w:rsid w:val="00B23B1F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5EA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07B0"/>
    <w:rsid w:val="00BF30F2"/>
    <w:rsid w:val="00BF6516"/>
    <w:rsid w:val="00C03E6C"/>
    <w:rsid w:val="00C04E3F"/>
    <w:rsid w:val="00C05159"/>
    <w:rsid w:val="00C05924"/>
    <w:rsid w:val="00C0645D"/>
    <w:rsid w:val="00C10812"/>
    <w:rsid w:val="00C12E86"/>
    <w:rsid w:val="00C12F67"/>
    <w:rsid w:val="00C247B8"/>
    <w:rsid w:val="00C26186"/>
    <w:rsid w:val="00C275C3"/>
    <w:rsid w:val="00C32D5C"/>
    <w:rsid w:val="00C412B6"/>
    <w:rsid w:val="00C41337"/>
    <w:rsid w:val="00C41C18"/>
    <w:rsid w:val="00C42A8F"/>
    <w:rsid w:val="00C44E7C"/>
    <w:rsid w:val="00C467EA"/>
    <w:rsid w:val="00C50001"/>
    <w:rsid w:val="00C50B5A"/>
    <w:rsid w:val="00C54942"/>
    <w:rsid w:val="00C57DE7"/>
    <w:rsid w:val="00C65F61"/>
    <w:rsid w:val="00C67118"/>
    <w:rsid w:val="00C755C9"/>
    <w:rsid w:val="00C80D77"/>
    <w:rsid w:val="00C82705"/>
    <w:rsid w:val="00C84540"/>
    <w:rsid w:val="00C90C52"/>
    <w:rsid w:val="00C916ED"/>
    <w:rsid w:val="00C91BE2"/>
    <w:rsid w:val="00C94DB9"/>
    <w:rsid w:val="00C95BF8"/>
    <w:rsid w:val="00C97DBD"/>
    <w:rsid w:val="00CA2254"/>
    <w:rsid w:val="00CA231E"/>
    <w:rsid w:val="00CA6476"/>
    <w:rsid w:val="00CB05ED"/>
    <w:rsid w:val="00CB0AD1"/>
    <w:rsid w:val="00CB4D4E"/>
    <w:rsid w:val="00CC29E0"/>
    <w:rsid w:val="00CC2BEB"/>
    <w:rsid w:val="00CC50B8"/>
    <w:rsid w:val="00CC60E1"/>
    <w:rsid w:val="00CC74AA"/>
    <w:rsid w:val="00CC771E"/>
    <w:rsid w:val="00CD1B7E"/>
    <w:rsid w:val="00CD4C22"/>
    <w:rsid w:val="00CD5250"/>
    <w:rsid w:val="00CD6749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04E1"/>
    <w:rsid w:val="00D13C52"/>
    <w:rsid w:val="00D21A02"/>
    <w:rsid w:val="00D23100"/>
    <w:rsid w:val="00D26F47"/>
    <w:rsid w:val="00D43EF8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050E"/>
    <w:rsid w:val="00D74315"/>
    <w:rsid w:val="00D83F66"/>
    <w:rsid w:val="00D86C08"/>
    <w:rsid w:val="00D871F8"/>
    <w:rsid w:val="00D92B80"/>
    <w:rsid w:val="00D97BF6"/>
    <w:rsid w:val="00DA004A"/>
    <w:rsid w:val="00DA4597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6DB"/>
    <w:rsid w:val="00DD59A3"/>
    <w:rsid w:val="00DE04B9"/>
    <w:rsid w:val="00DE0FB1"/>
    <w:rsid w:val="00DE1FF1"/>
    <w:rsid w:val="00DE2C5B"/>
    <w:rsid w:val="00DF0CB9"/>
    <w:rsid w:val="00DF4446"/>
    <w:rsid w:val="00DF75A9"/>
    <w:rsid w:val="00E01FB9"/>
    <w:rsid w:val="00E029D0"/>
    <w:rsid w:val="00E128E7"/>
    <w:rsid w:val="00E1632D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5123C"/>
    <w:rsid w:val="00E55229"/>
    <w:rsid w:val="00E574D5"/>
    <w:rsid w:val="00E57CEC"/>
    <w:rsid w:val="00E639A2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A2401"/>
    <w:rsid w:val="00EA4DA8"/>
    <w:rsid w:val="00EA5244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3386"/>
    <w:rsid w:val="00F158B3"/>
    <w:rsid w:val="00F20821"/>
    <w:rsid w:val="00F2174E"/>
    <w:rsid w:val="00F22BD3"/>
    <w:rsid w:val="00F27254"/>
    <w:rsid w:val="00F2728F"/>
    <w:rsid w:val="00F3181F"/>
    <w:rsid w:val="00F356FF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A0"/>
    <w:rsid w:val="00F81C51"/>
    <w:rsid w:val="00F8722A"/>
    <w:rsid w:val="00F87901"/>
    <w:rsid w:val="00F919C6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uiPriority w:val="99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7</cp:revision>
  <cp:lastPrinted>2025-08-28T10:24:00Z</cp:lastPrinted>
  <dcterms:created xsi:type="dcterms:W3CDTF">2024-11-14T11:40:00Z</dcterms:created>
  <dcterms:modified xsi:type="dcterms:W3CDTF">2025-08-28T10:24:00Z</dcterms:modified>
</cp:coreProperties>
</file>