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8082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14:paraId="182902C6" w14:textId="77777777" w:rsidR="00930C9D" w:rsidRPr="0011606F" w:rsidRDefault="00BE724E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930C9D" w:rsidRPr="0011606F">
        <w:rPr>
          <w:b/>
          <w:sz w:val="28"/>
          <w:szCs w:val="28"/>
        </w:rPr>
        <w:t xml:space="preserve"> СЕЛЬСКОЕ ПОСЕЛЕНИЕ</w:t>
      </w:r>
    </w:p>
    <w:p w14:paraId="785C3008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14:paraId="03AB9567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14:paraId="688F3282" w14:textId="77777777"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</w:t>
      </w:r>
      <w:r w:rsidR="00BE724E">
        <w:rPr>
          <w:b/>
          <w:sz w:val="28"/>
          <w:szCs w:val="28"/>
        </w:rPr>
        <w:t xml:space="preserve"> ПАШОЗЕРСКОГО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14:paraId="589197DE" w14:textId="77777777" w:rsidR="00014D04" w:rsidRDefault="00014D04" w:rsidP="00014D04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647BF60A" w14:textId="77777777" w:rsidR="00930C9D" w:rsidRPr="0011606F" w:rsidRDefault="00014D04" w:rsidP="00014D0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="00930C9D" w:rsidRPr="0011606F">
        <w:rPr>
          <w:b/>
          <w:sz w:val="28"/>
          <w:szCs w:val="28"/>
        </w:rPr>
        <w:t>ПОСТАНОВЛЕНИЕ</w:t>
      </w:r>
      <w:r w:rsidR="00384B6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</w:p>
    <w:p w14:paraId="029AC809" w14:textId="77777777"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14:paraId="06F8B20D" w14:textId="77777777" w:rsidR="00C73EE6" w:rsidRPr="0011606F" w:rsidRDefault="00C73EE6" w:rsidP="003B61BC">
      <w:pPr>
        <w:rPr>
          <w:b/>
          <w:sz w:val="28"/>
          <w:szCs w:val="28"/>
        </w:rPr>
      </w:pPr>
    </w:p>
    <w:p w14:paraId="0DD359B8" w14:textId="73A59333"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9243B">
        <w:rPr>
          <w:sz w:val="28"/>
          <w:szCs w:val="28"/>
        </w:rPr>
        <w:t xml:space="preserve">от </w:t>
      </w:r>
      <w:r w:rsidR="00DB7146">
        <w:rPr>
          <w:sz w:val="28"/>
          <w:szCs w:val="28"/>
        </w:rPr>
        <w:t xml:space="preserve"> </w:t>
      </w:r>
      <w:r w:rsidR="00300F7E">
        <w:rPr>
          <w:sz w:val="28"/>
          <w:szCs w:val="28"/>
        </w:rPr>
        <w:t>22</w:t>
      </w:r>
      <w:proofErr w:type="gramEnd"/>
      <w:r w:rsidR="00551949">
        <w:rPr>
          <w:sz w:val="28"/>
          <w:szCs w:val="28"/>
        </w:rPr>
        <w:t xml:space="preserve"> </w:t>
      </w:r>
      <w:proofErr w:type="gramStart"/>
      <w:r w:rsidR="00551949">
        <w:rPr>
          <w:sz w:val="28"/>
          <w:szCs w:val="28"/>
        </w:rPr>
        <w:t>июля</w:t>
      </w:r>
      <w:r w:rsidR="00DB7146">
        <w:rPr>
          <w:sz w:val="28"/>
          <w:szCs w:val="28"/>
        </w:rPr>
        <w:t xml:space="preserve">  2025</w:t>
      </w:r>
      <w:proofErr w:type="gramEnd"/>
      <w:r w:rsidR="00930C9D" w:rsidRPr="00834A62">
        <w:rPr>
          <w:sz w:val="28"/>
          <w:szCs w:val="28"/>
        </w:rPr>
        <w:t xml:space="preserve"> года</w:t>
      </w:r>
      <w:r w:rsidR="003860E2">
        <w:rPr>
          <w:sz w:val="28"/>
          <w:szCs w:val="28"/>
        </w:rPr>
        <w:t xml:space="preserve">     </w:t>
      </w:r>
      <w:r w:rsidR="001D5737">
        <w:rPr>
          <w:sz w:val="28"/>
          <w:szCs w:val="28"/>
        </w:rPr>
        <w:t xml:space="preserve">                                  </w:t>
      </w:r>
      <w:r w:rsidR="003860E2">
        <w:rPr>
          <w:sz w:val="28"/>
          <w:szCs w:val="28"/>
        </w:rPr>
        <w:t xml:space="preserve"> № 08</w:t>
      </w:r>
      <w:r>
        <w:rPr>
          <w:sz w:val="28"/>
          <w:szCs w:val="28"/>
        </w:rPr>
        <w:t>-</w:t>
      </w:r>
      <w:r w:rsidR="00300F7E">
        <w:rPr>
          <w:sz w:val="28"/>
          <w:szCs w:val="28"/>
        </w:rPr>
        <w:t>67</w:t>
      </w:r>
      <w:r w:rsidR="00930C9D" w:rsidRPr="00834A62">
        <w:rPr>
          <w:sz w:val="28"/>
          <w:szCs w:val="28"/>
        </w:rPr>
        <w:t>-а</w:t>
      </w:r>
    </w:p>
    <w:p w14:paraId="0025ACC6" w14:textId="77777777" w:rsidR="00930C9D" w:rsidRPr="00E05887" w:rsidRDefault="00930C9D" w:rsidP="003B61BC">
      <w:r w:rsidRPr="008C3501">
        <w:t xml:space="preserve">                                              </w:t>
      </w:r>
    </w:p>
    <w:p w14:paraId="4061D05B" w14:textId="58045511" w:rsidR="00CB3648" w:rsidRDefault="00CB3648" w:rsidP="004A7DA9">
      <w:pPr>
        <w:ind w:right="3955"/>
        <w:jc w:val="both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551949">
        <w:rPr>
          <w:sz w:val="28"/>
          <w:szCs w:val="28"/>
        </w:rPr>
        <w:t xml:space="preserve">3 </w:t>
      </w:r>
      <w:r w:rsidR="00E9243B">
        <w:rPr>
          <w:sz w:val="28"/>
          <w:szCs w:val="28"/>
        </w:rPr>
        <w:t>квартал 2025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</w:t>
      </w:r>
      <w:r w:rsidR="00BE724E">
        <w:rPr>
          <w:sz w:val="28"/>
          <w:szCs w:val="28"/>
        </w:rPr>
        <w:t>Пашозерского</w:t>
      </w:r>
      <w:r w:rsidRPr="00CB3648">
        <w:rPr>
          <w:sz w:val="28"/>
          <w:szCs w:val="28"/>
        </w:rPr>
        <w:t xml:space="preserve"> сельского поселения </w:t>
      </w:r>
    </w:p>
    <w:p w14:paraId="0382F989" w14:textId="77777777" w:rsidR="00930C9D" w:rsidRPr="003F2E25" w:rsidRDefault="00930C9D" w:rsidP="003B61BC"/>
    <w:p w14:paraId="52ABA501" w14:textId="77777777" w:rsidR="00930C9D" w:rsidRPr="0011606F" w:rsidRDefault="00930C9D" w:rsidP="003B61BC">
      <w:pPr>
        <w:rPr>
          <w:sz w:val="28"/>
          <w:szCs w:val="28"/>
        </w:rPr>
      </w:pPr>
    </w:p>
    <w:p w14:paraId="1DE605F6" w14:textId="22978FD3" w:rsidR="005F77FA" w:rsidRPr="005F77FA" w:rsidRDefault="00CD6F88" w:rsidP="005F7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 территории муниципального образования Пашозерское сельское поселение Тихвинского муниципального района  Ленинградской области мероприятия по обеспечению жильем молодых семей федерального проекта «Содействие субъектам</w:t>
      </w:r>
      <w:r w:rsidR="00D82680" w:rsidRPr="00D82680">
        <w:rPr>
          <w:sz w:val="28"/>
          <w:szCs w:val="28"/>
        </w:rPr>
        <w:t xml:space="preserve"> Р</w:t>
      </w:r>
      <w:r w:rsidR="00E05887">
        <w:rPr>
          <w:sz w:val="28"/>
          <w:szCs w:val="28"/>
        </w:rPr>
        <w:t xml:space="preserve">оссийской Федерации </w:t>
      </w:r>
      <w:r>
        <w:rPr>
          <w:color w:val="000000"/>
          <w:sz w:val="28"/>
          <w:szCs w:val="28"/>
          <w:shd w:val="clear" w:color="auto" w:fill="FFFFFF"/>
        </w:rPr>
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41662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</w:t>
      </w:r>
      <w:r w:rsidR="00436C4C">
        <w:rPr>
          <w:sz w:val="28"/>
          <w:szCs w:val="28"/>
        </w:rPr>
        <w:t xml:space="preserve"> Ленинградской области "«Формирование городской среды и обеспечение качественным жильем граждан на территории Ленинградской области», руков</w:t>
      </w:r>
      <w:r w:rsidR="005F77FA">
        <w:rPr>
          <w:sz w:val="28"/>
          <w:szCs w:val="28"/>
        </w:rPr>
        <w:t>одствуясь  приказом Министерства строительства и жилищно-коммунального хозя</w:t>
      </w:r>
      <w:r w:rsidR="00CE606B">
        <w:rPr>
          <w:sz w:val="28"/>
          <w:szCs w:val="28"/>
        </w:rPr>
        <w:t>йства Российской Федерац</w:t>
      </w:r>
      <w:r w:rsidR="00551949">
        <w:rPr>
          <w:sz w:val="28"/>
          <w:szCs w:val="28"/>
        </w:rPr>
        <w:t>ии от 02 июля 2025 года № 394</w:t>
      </w:r>
      <w:r w:rsidR="005F77FA">
        <w:rPr>
          <w:sz w:val="28"/>
          <w:szCs w:val="28"/>
        </w:rPr>
        <w:t>/</w:t>
      </w:r>
      <w:proofErr w:type="spellStart"/>
      <w:r w:rsidR="005F77FA">
        <w:rPr>
          <w:sz w:val="28"/>
          <w:szCs w:val="28"/>
        </w:rPr>
        <w:t>пр</w:t>
      </w:r>
      <w:proofErr w:type="spellEnd"/>
      <w:r w:rsidR="005F77FA">
        <w:rPr>
          <w:sz w:val="28"/>
          <w:szCs w:val="28"/>
        </w:rPr>
        <w:t xml:space="preserve"> </w:t>
      </w:r>
      <w:r w:rsidR="00F528A5">
        <w:rPr>
          <w:sz w:val="28"/>
          <w:szCs w:val="28"/>
        </w:rPr>
        <w:t>«О средней рыночной</w:t>
      </w:r>
      <w:r w:rsidR="005F77FA" w:rsidRPr="005F77FA">
        <w:rPr>
          <w:sz w:val="28"/>
          <w:szCs w:val="28"/>
        </w:rPr>
        <w:t xml:space="preserve"> стоимости одного квадратного метра общей площади жилого помещения по Российской Фе</w:t>
      </w:r>
      <w:r w:rsidR="00CE606B">
        <w:rPr>
          <w:sz w:val="28"/>
          <w:szCs w:val="28"/>
        </w:rPr>
        <w:t>дерации на второе полугодие 2025</w:t>
      </w:r>
      <w:r w:rsidR="005F77FA" w:rsidRPr="005F77FA"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551949">
        <w:rPr>
          <w:sz w:val="28"/>
          <w:szCs w:val="28"/>
        </w:rPr>
        <w:t>3</w:t>
      </w:r>
      <w:r w:rsidR="00CE606B">
        <w:rPr>
          <w:sz w:val="28"/>
          <w:szCs w:val="28"/>
        </w:rPr>
        <w:t xml:space="preserve"> квартал 2025</w:t>
      </w:r>
      <w:r w:rsidR="005F77FA" w:rsidRPr="005F77FA">
        <w:rPr>
          <w:sz w:val="28"/>
          <w:szCs w:val="28"/>
        </w:rPr>
        <w:t xml:space="preserve">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</w:t>
      </w:r>
      <w:r w:rsidR="005F77FA" w:rsidRPr="005F77FA">
        <w:rPr>
          <w:sz w:val="28"/>
          <w:szCs w:val="28"/>
        </w:rPr>
        <w:lastRenderedPageBreak/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EC242D">
        <w:rPr>
          <w:sz w:val="28"/>
          <w:szCs w:val="28"/>
        </w:rPr>
        <w:t>рриторий Ленинградской области»</w:t>
      </w:r>
      <w:r w:rsidR="005F77FA" w:rsidRPr="005F77FA">
        <w:rPr>
          <w:sz w:val="28"/>
          <w:szCs w:val="28"/>
        </w:rPr>
        <w:t xml:space="preserve">, </w:t>
      </w:r>
      <w:r w:rsidR="005F77FA">
        <w:rPr>
          <w:sz w:val="28"/>
          <w:szCs w:val="28"/>
        </w:rPr>
        <w:t>администрация П</w:t>
      </w:r>
      <w:r w:rsidR="00EC242D">
        <w:rPr>
          <w:sz w:val="28"/>
          <w:szCs w:val="28"/>
        </w:rPr>
        <w:t>ашозерского сельского поселения</w:t>
      </w:r>
      <w:r w:rsidR="005F77FA" w:rsidRPr="005F77FA">
        <w:rPr>
          <w:sz w:val="28"/>
          <w:szCs w:val="28"/>
        </w:rPr>
        <w:t xml:space="preserve"> ПОСТАНОВЛЯЕТ:</w:t>
      </w:r>
    </w:p>
    <w:p w14:paraId="1C7F65BE" w14:textId="77777777" w:rsidR="007274E9" w:rsidRPr="00D82680" w:rsidRDefault="00D82680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 xml:space="preserve"> </w:t>
      </w:r>
    </w:p>
    <w:p w14:paraId="5E6EE66A" w14:textId="77777777"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5F8A59C8" w14:textId="77777777"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14:paraId="59A32F5D" w14:textId="77777777"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645CD73A" w14:textId="00EC9E72"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1. Установить </w:t>
      </w:r>
      <w:r w:rsidR="00551949">
        <w:rPr>
          <w:sz w:val="28"/>
          <w:szCs w:val="28"/>
        </w:rPr>
        <w:t>на 3</w:t>
      </w:r>
      <w:r w:rsidR="00E9243B">
        <w:rPr>
          <w:sz w:val="28"/>
          <w:szCs w:val="28"/>
        </w:rPr>
        <w:t xml:space="preserve"> квартал 2025</w:t>
      </w:r>
      <w:r w:rsidR="000F2642">
        <w:rPr>
          <w:sz w:val="28"/>
          <w:szCs w:val="28"/>
        </w:rPr>
        <w:t xml:space="preserve"> года среднюю рыночную </w:t>
      </w:r>
      <w:r w:rsidRPr="00C16797">
        <w:rPr>
          <w:sz w:val="28"/>
          <w:szCs w:val="28"/>
        </w:rPr>
        <w:t>стоимость одного квадратного метра общей площади жилья</w:t>
      </w:r>
      <w:r w:rsidR="000F2642">
        <w:rPr>
          <w:sz w:val="28"/>
          <w:szCs w:val="28"/>
        </w:rPr>
        <w:t xml:space="preserve"> (в рублях)</w:t>
      </w:r>
      <w:r w:rsidR="000F3ECF">
        <w:rPr>
          <w:sz w:val="28"/>
          <w:szCs w:val="28"/>
        </w:rPr>
        <w:t xml:space="preserve"> подлежащую применению расчета размера субсидий, выделяемых в соо</w:t>
      </w:r>
      <w:r w:rsidR="00E9243B">
        <w:rPr>
          <w:sz w:val="28"/>
          <w:szCs w:val="28"/>
        </w:rPr>
        <w:t>тветствии с пла</w:t>
      </w:r>
      <w:r w:rsidR="00F528A5">
        <w:rPr>
          <w:sz w:val="28"/>
          <w:szCs w:val="28"/>
        </w:rPr>
        <w:t>нами на второй</w:t>
      </w:r>
      <w:r w:rsidR="00E9243B">
        <w:rPr>
          <w:sz w:val="28"/>
          <w:szCs w:val="28"/>
        </w:rPr>
        <w:t xml:space="preserve"> квартал 2025</w:t>
      </w:r>
      <w:r w:rsidR="000F3ECF">
        <w:rPr>
          <w:sz w:val="28"/>
          <w:szCs w:val="28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приобретение жилых помещений в</w:t>
      </w:r>
      <w:r w:rsidRPr="00C16797">
        <w:rPr>
          <w:sz w:val="28"/>
          <w:szCs w:val="28"/>
        </w:rPr>
        <w:t xml:space="preserve"> </w:t>
      </w:r>
      <w:r w:rsidR="000F3ECF">
        <w:rPr>
          <w:sz w:val="28"/>
          <w:szCs w:val="28"/>
        </w:rPr>
        <w:t xml:space="preserve">Пашозерском сельском </w:t>
      </w:r>
      <w:r w:rsidR="00C36B9F">
        <w:rPr>
          <w:sz w:val="28"/>
          <w:szCs w:val="28"/>
        </w:rPr>
        <w:t>поселении в</w:t>
      </w:r>
      <w:r w:rsidR="00AF66A0">
        <w:rPr>
          <w:sz w:val="28"/>
          <w:szCs w:val="28"/>
        </w:rPr>
        <w:t xml:space="preserve"> размере</w:t>
      </w:r>
      <w:r w:rsidR="00993F22">
        <w:rPr>
          <w:sz w:val="28"/>
          <w:szCs w:val="28"/>
        </w:rPr>
        <w:t xml:space="preserve"> </w:t>
      </w:r>
      <w:r w:rsidR="00E9243B">
        <w:rPr>
          <w:b/>
          <w:sz w:val="28"/>
          <w:szCs w:val="28"/>
        </w:rPr>
        <w:t xml:space="preserve">28 </w:t>
      </w:r>
      <w:r w:rsidR="00300F7E">
        <w:rPr>
          <w:b/>
          <w:sz w:val="28"/>
          <w:szCs w:val="28"/>
        </w:rPr>
        <w:t>305</w:t>
      </w:r>
      <w:r w:rsidR="00AF66A0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>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311550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DD3764">
        <w:rPr>
          <w:sz w:val="28"/>
          <w:szCs w:val="28"/>
        </w:rPr>
        <w:t>сем</w:t>
      </w:r>
      <w:r w:rsidR="00D268B3">
        <w:rPr>
          <w:sz w:val="28"/>
          <w:szCs w:val="28"/>
        </w:rPr>
        <w:t xml:space="preserve">ь </w:t>
      </w:r>
      <w:r w:rsidR="00E9243B">
        <w:rPr>
          <w:sz w:val="28"/>
          <w:szCs w:val="28"/>
        </w:rPr>
        <w:t xml:space="preserve">тысяч </w:t>
      </w:r>
      <w:r w:rsidR="00300F7E">
        <w:rPr>
          <w:sz w:val="28"/>
          <w:szCs w:val="28"/>
        </w:rPr>
        <w:t>триста пять</w:t>
      </w:r>
      <w:r w:rsidR="00B2386F">
        <w:rPr>
          <w:sz w:val="28"/>
          <w:szCs w:val="28"/>
        </w:rPr>
        <w:t>)</w:t>
      </w:r>
      <w:r w:rsidR="007701FD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,</w:t>
      </w:r>
      <w:r w:rsidRPr="00C16797">
        <w:rPr>
          <w:sz w:val="28"/>
          <w:szCs w:val="28"/>
        </w:rPr>
        <w:t xml:space="preserve"> согласно приложению.</w:t>
      </w:r>
    </w:p>
    <w:p w14:paraId="58B9C11B" w14:textId="4329F43B"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</w:t>
      </w:r>
      <w:r w:rsidR="00551949">
        <w:rPr>
          <w:sz w:val="28"/>
          <w:szCs w:val="28"/>
        </w:rPr>
        <w:t>на 3</w:t>
      </w:r>
      <w:r w:rsidR="00E9243B">
        <w:rPr>
          <w:sz w:val="28"/>
          <w:szCs w:val="28"/>
        </w:rPr>
        <w:t xml:space="preserve"> квартал 2025</w:t>
      </w:r>
      <w:r w:rsidR="000F3ECF">
        <w:rPr>
          <w:sz w:val="28"/>
          <w:szCs w:val="28"/>
        </w:rPr>
        <w:t xml:space="preserve"> года </w:t>
      </w:r>
      <w:r w:rsidRPr="00C16797">
        <w:rPr>
          <w:sz w:val="28"/>
          <w:szCs w:val="28"/>
        </w:rPr>
        <w:t>норматив стоимости одного квадратного метра о</w:t>
      </w:r>
      <w:r w:rsidR="000F3ECF">
        <w:rPr>
          <w:sz w:val="28"/>
          <w:szCs w:val="28"/>
        </w:rPr>
        <w:t>бщей площади жилья в муниципальном образовании</w:t>
      </w:r>
      <w:r w:rsidRPr="00C16797">
        <w:rPr>
          <w:sz w:val="28"/>
          <w:szCs w:val="28"/>
        </w:rPr>
        <w:t xml:space="preserve"> </w:t>
      </w:r>
      <w:r w:rsidR="00BE724E">
        <w:rPr>
          <w:sz w:val="28"/>
          <w:szCs w:val="28"/>
        </w:rPr>
        <w:t xml:space="preserve">Пашозерское </w:t>
      </w:r>
      <w:r w:rsidRPr="00C16797">
        <w:rPr>
          <w:sz w:val="28"/>
          <w:szCs w:val="28"/>
        </w:rPr>
        <w:t xml:space="preserve">сельское поселение Тихвинского муниципального района Ленинградской области </w:t>
      </w:r>
      <w:r w:rsidR="00E9243B">
        <w:rPr>
          <w:b/>
          <w:sz w:val="28"/>
          <w:szCs w:val="28"/>
        </w:rPr>
        <w:t xml:space="preserve">28 </w:t>
      </w:r>
      <w:r w:rsidR="00300F7E">
        <w:rPr>
          <w:b/>
          <w:sz w:val="28"/>
          <w:szCs w:val="28"/>
        </w:rPr>
        <w:t>305</w:t>
      </w:r>
      <w:r w:rsidR="00D56872">
        <w:rPr>
          <w:sz w:val="28"/>
          <w:szCs w:val="28"/>
        </w:rPr>
        <w:t xml:space="preserve"> 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B07981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6D6EB6">
        <w:rPr>
          <w:sz w:val="28"/>
          <w:szCs w:val="28"/>
        </w:rPr>
        <w:t>сем</w:t>
      </w:r>
      <w:r w:rsidR="00D268B3">
        <w:rPr>
          <w:sz w:val="28"/>
          <w:szCs w:val="28"/>
        </w:rPr>
        <w:t>ь тысяч</w:t>
      </w:r>
      <w:r w:rsidR="00E9243B">
        <w:rPr>
          <w:sz w:val="28"/>
          <w:szCs w:val="28"/>
        </w:rPr>
        <w:t xml:space="preserve"> </w:t>
      </w:r>
      <w:r w:rsidR="00300F7E">
        <w:rPr>
          <w:sz w:val="28"/>
          <w:szCs w:val="28"/>
        </w:rPr>
        <w:t>триста пять</w:t>
      </w:r>
      <w:r w:rsidR="00D268B3">
        <w:rPr>
          <w:sz w:val="28"/>
          <w:szCs w:val="28"/>
        </w:rPr>
        <w:t>)</w:t>
      </w:r>
      <w:r w:rsidR="00D56872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.</w:t>
      </w:r>
    </w:p>
    <w:p w14:paraId="69321E5E" w14:textId="77777777" w:rsidR="00BC29C1" w:rsidRDefault="00C16797" w:rsidP="00BC29C1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 xml:space="preserve">официальном сайте </w:t>
      </w:r>
      <w:r w:rsidR="00BE724E">
        <w:rPr>
          <w:sz w:val="28"/>
          <w:szCs w:val="28"/>
        </w:rPr>
        <w:t>Пашозерского</w:t>
      </w:r>
      <w:r>
        <w:rPr>
          <w:sz w:val="28"/>
          <w:szCs w:val="28"/>
        </w:rPr>
        <w:t xml:space="preserve"> сельского поселения (</w:t>
      </w:r>
      <w:hyperlink r:id="rId7" w:history="1">
        <w:r w:rsidR="00BC29C1" w:rsidRPr="00D15BFC">
          <w:rPr>
            <w:rStyle w:val="aa"/>
            <w:sz w:val="28"/>
            <w:szCs w:val="28"/>
          </w:rPr>
          <w:t>http://tikhvin.org/gsp/pasho</w:t>
        </w:r>
        <w:r w:rsidR="00BC29C1" w:rsidRPr="00D15BFC">
          <w:rPr>
            <w:rStyle w:val="aa"/>
            <w:sz w:val="28"/>
            <w:szCs w:val="28"/>
            <w:lang w:val="en-US"/>
          </w:rPr>
          <w:t>z</w:t>
        </w:r>
        <w:proofErr w:type="spellStart"/>
        <w:r w:rsidR="00BC29C1" w:rsidRPr="00D15BFC">
          <w:rPr>
            <w:rStyle w:val="aa"/>
            <w:sz w:val="28"/>
            <w:szCs w:val="28"/>
          </w:rPr>
          <w:t>ero</w:t>
        </w:r>
        <w:proofErr w:type="spellEnd"/>
        <w:r w:rsidR="00BC29C1" w:rsidRPr="00D15BFC">
          <w:rPr>
            <w:rStyle w:val="aa"/>
            <w:sz w:val="28"/>
            <w:szCs w:val="28"/>
          </w:rPr>
          <w:t>/</w:t>
        </w:r>
      </w:hyperlink>
      <w:r>
        <w:rPr>
          <w:sz w:val="28"/>
          <w:szCs w:val="28"/>
        </w:rPr>
        <w:t>).</w:t>
      </w:r>
    </w:p>
    <w:p w14:paraId="42C3FC20" w14:textId="77777777" w:rsidR="00BC29C1" w:rsidRPr="00BC29C1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4. Постановление вступает в силу с даты официального опубликования.</w:t>
      </w:r>
    </w:p>
    <w:p w14:paraId="73AC3AC1" w14:textId="77777777" w:rsidR="00C16797" w:rsidRPr="00C16797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5. 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3156E3DE" w14:textId="77777777" w:rsidR="00C16797" w:rsidRPr="00C16797" w:rsidRDefault="00C16797" w:rsidP="000F3ECF">
      <w:pPr>
        <w:jc w:val="both"/>
        <w:rPr>
          <w:sz w:val="28"/>
          <w:szCs w:val="28"/>
        </w:rPr>
      </w:pPr>
    </w:p>
    <w:p w14:paraId="6D7088E6" w14:textId="77777777" w:rsidR="00930C9D" w:rsidRPr="00E33F77" w:rsidRDefault="00930C9D" w:rsidP="003B61BC">
      <w:pPr>
        <w:rPr>
          <w:sz w:val="28"/>
          <w:szCs w:val="28"/>
        </w:rPr>
      </w:pPr>
    </w:p>
    <w:p w14:paraId="7CA4B789" w14:textId="1E134F47" w:rsidR="00930C9D" w:rsidRPr="00E33F77" w:rsidRDefault="008F7AA7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E9243B">
        <w:rPr>
          <w:sz w:val="28"/>
          <w:szCs w:val="28"/>
        </w:rPr>
        <w:t>лава</w:t>
      </w:r>
      <w:r w:rsidR="00EA1124">
        <w:rPr>
          <w:sz w:val="28"/>
          <w:szCs w:val="28"/>
        </w:rPr>
        <w:t xml:space="preserve"> </w:t>
      </w:r>
      <w:r w:rsidR="00930C9D" w:rsidRPr="00E33F77">
        <w:rPr>
          <w:sz w:val="28"/>
          <w:szCs w:val="28"/>
        </w:rPr>
        <w:t>администрации</w:t>
      </w:r>
    </w:p>
    <w:p w14:paraId="5621ECB8" w14:textId="3499A313" w:rsidR="00930C9D" w:rsidRDefault="00BE724E" w:rsidP="003B61BC">
      <w:pPr>
        <w:rPr>
          <w:sz w:val="28"/>
          <w:szCs w:val="28"/>
        </w:rPr>
      </w:pPr>
      <w:r w:rsidRPr="00BE724E">
        <w:rPr>
          <w:sz w:val="28"/>
          <w:szCs w:val="28"/>
        </w:rPr>
        <w:t>Пашо</w:t>
      </w:r>
      <w:r>
        <w:rPr>
          <w:sz w:val="28"/>
          <w:szCs w:val="28"/>
        </w:rPr>
        <w:t>зерского</w:t>
      </w:r>
      <w:r w:rsidR="00930C9D" w:rsidRPr="00E33F77">
        <w:rPr>
          <w:sz w:val="28"/>
          <w:szCs w:val="28"/>
        </w:rPr>
        <w:t xml:space="preserve"> сельского поселения</w:t>
      </w:r>
      <w:r w:rsidR="00930C9D" w:rsidRPr="00E33F77">
        <w:rPr>
          <w:sz w:val="28"/>
          <w:szCs w:val="28"/>
        </w:rPr>
        <w:tab/>
        <w:t xml:space="preserve">           </w:t>
      </w:r>
      <w:r w:rsidR="00930C9D">
        <w:rPr>
          <w:sz w:val="28"/>
          <w:szCs w:val="28"/>
        </w:rPr>
        <w:t xml:space="preserve">                  </w:t>
      </w:r>
      <w:r w:rsidR="00930C9D" w:rsidRPr="00E33F77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В.В. Вихров</w:t>
      </w:r>
    </w:p>
    <w:p w14:paraId="6E8322B0" w14:textId="77777777"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14:paraId="37D69D98" w14:textId="77777777" w:rsidR="00930C9D" w:rsidRDefault="00930C9D" w:rsidP="009E2D04">
      <w:pPr>
        <w:jc w:val="center"/>
      </w:pPr>
      <w:r w:rsidRPr="00EB2C89">
        <w:t xml:space="preserve">                                           </w:t>
      </w:r>
    </w:p>
    <w:p w14:paraId="3F689A2C" w14:textId="77777777"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14:paraId="2AEF6E8A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3E7074D5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</w:t>
      </w:r>
      <w:r w:rsidR="00BE724E">
        <w:t>Пашозерского</w:t>
      </w:r>
      <w:r w:rsidRPr="00834A62">
        <w:t xml:space="preserve"> сельского поселения</w:t>
      </w:r>
    </w:p>
    <w:p w14:paraId="7B3EDAE7" w14:textId="77B5C74B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F528A5">
        <w:t>От</w:t>
      </w:r>
      <w:r w:rsidR="00300F7E">
        <w:t xml:space="preserve"> </w:t>
      </w:r>
      <w:proofErr w:type="gramStart"/>
      <w:r w:rsidR="00300F7E">
        <w:t>22</w:t>
      </w:r>
      <w:r w:rsidR="00F528A5">
        <w:t xml:space="preserve">  </w:t>
      </w:r>
      <w:r w:rsidR="00551949">
        <w:t>июля</w:t>
      </w:r>
      <w:proofErr w:type="gramEnd"/>
      <w:r w:rsidR="00B926D4">
        <w:t xml:space="preserve"> </w:t>
      </w:r>
      <w:r w:rsidR="00680CF8">
        <w:t>20</w:t>
      </w:r>
      <w:r w:rsidR="00E9243B">
        <w:t>25</w:t>
      </w:r>
      <w:r w:rsidR="00070EFD">
        <w:t xml:space="preserve"> года № 08</w:t>
      </w:r>
      <w:r w:rsidR="00AF66A0">
        <w:t>-</w:t>
      </w:r>
      <w:r w:rsidR="00300F7E">
        <w:t>67</w:t>
      </w:r>
      <w:r w:rsidRPr="00834A62">
        <w:t>-а</w:t>
      </w:r>
    </w:p>
    <w:p w14:paraId="3560D3B8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5EA700CD" w14:textId="77777777" w:rsidR="00930C9D" w:rsidRPr="00834A62" w:rsidRDefault="00930C9D" w:rsidP="00EB2C89"/>
    <w:p w14:paraId="47D692D6" w14:textId="7F20573D"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</w:t>
      </w:r>
      <w:r w:rsidR="003860E2">
        <w:t>Пашозерское</w:t>
      </w:r>
      <w:r w:rsidRPr="00834A62">
        <w:t xml:space="preserve"> сельское поселение Тихвинского муниципального района Ленинградской области на </w:t>
      </w:r>
      <w:r w:rsidR="00551949">
        <w:t>3</w:t>
      </w:r>
      <w:r w:rsidR="00AF66A0">
        <w:t xml:space="preserve"> </w:t>
      </w:r>
      <w:r w:rsidR="00E9243B">
        <w:t>квартал 2025</w:t>
      </w:r>
      <w:r w:rsidRPr="00834A62">
        <w:t xml:space="preserve"> года</w:t>
      </w:r>
    </w:p>
    <w:p w14:paraId="0DCBF7D5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2F9FFD6A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2EB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895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598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7B1E986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24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 w14:paraId="6770B61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152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D36" w14:textId="77777777"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C6F" w14:textId="77777777" w:rsidR="00930C9D" w:rsidRPr="00834A62" w:rsidRDefault="00D654B1" w:rsidP="00D740E2">
            <w:r>
              <w:t>2</w:t>
            </w:r>
            <w:r w:rsidR="005D354C">
              <w:t>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 w14:paraId="3E1C00A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88C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2E9" w14:textId="77777777"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BE" w14:textId="77777777" w:rsidR="00930C9D" w:rsidRPr="00834A62" w:rsidRDefault="005D354C" w:rsidP="00D740E2">
            <w:r>
              <w:t>25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14:paraId="09C2E481" w14:textId="77777777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82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07" w14:textId="77777777"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501" w14:textId="77777777"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8D7B91" w:rsidRPr="00834A62" w14:paraId="452F1A63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E0" w14:textId="77777777" w:rsidR="008D7B91" w:rsidRDefault="008D7B91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E4" w14:textId="77777777" w:rsidR="008D7B91" w:rsidRDefault="008D7B91" w:rsidP="00D740E2">
            <w: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A89" w14:textId="77777777" w:rsidR="008D7B91" w:rsidRDefault="0066397E" w:rsidP="00D740E2">
            <w:r>
              <w:t>57 711</w:t>
            </w:r>
            <w:r w:rsidR="008D7B91">
              <w:t xml:space="preserve"> руб.</w:t>
            </w:r>
          </w:p>
        </w:tc>
      </w:tr>
      <w:tr w:rsidR="005D354C" w:rsidRPr="00834A62" w14:paraId="46A9C53B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07" w14:textId="77777777" w:rsidR="005D354C" w:rsidRPr="00834A62" w:rsidRDefault="008D7B91" w:rsidP="00D740E2">
            <w:r>
              <w:t>5</w:t>
            </w:r>
            <w:r w:rsidR="005D354C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D20" w14:textId="77777777" w:rsidR="005D354C" w:rsidRDefault="005D354C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4A" w14:textId="77777777" w:rsidR="005D354C" w:rsidRDefault="005D354C" w:rsidP="00D740E2">
            <w:r>
              <w:t>18 000 руб.</w:t>
            </w:r>
          </w:p>
        </w:tc>
      </w:tr>
      <w:tr w:rsidR="00930C9D" w:rsidRPr="00834A62" w14:paraId="7C37D23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FB" w14:textId="77777777" w:rsidR="00467ECE" w:rsidRPr="0066397E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7909516F" w14:textId="77777777" w:rsidR="00467ECE" w:rsidRDefault="00467ECE" w:rsidP="00D740E2">
            <w:pPr>
              <w:jc w:val="both"/>
              <w:rPr>
                <w:b/>
              </w:rPr>
            </w:pPr>
          </w:p>
          <w:p w14:paraId="7585F5E6" w14:textId="77777777" w:rsidR="00467ECE" w:rsidRDefault="00467ECE" w:rsidP="00D740E2">
            <w:pPr>
              <w:jc w:val="both"/>
              <w:rPr>
                <w:b/>
              </w:rPr>
            </w:pPr>
          </w:p>
          <w:p w14:paraId="2F376C05" w14:textId="77777777"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(2</w:t>
            </w:r>
            <w:r w:rsidR="005D354C">
              <w:rPr>
                <w:b/>
              </w:rPr>
              <w:t>8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CC30E3">
              <w:rPr>
                <w:b/>
              </w:rPr>
              <w:t>0 +25 000 +23 000+57 711+18 000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E2033B">
              <w:rPr>
                <w:b/>
              </w:rPr>
              <w:t>5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CC30E3">
              <w:rPr>
                <w:b/>
              </w:rPr>
              <w:t>30 342</w:t>
            </w:r>
            <w:r w:rsidR="005D354C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 w14:paraId="76194EC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5A8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 w14:paraId="49F9B254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E8E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208" w14:textId="77777777"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B95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2E07E6E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22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1E" w14:textId="77777777"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A6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2CA726D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9B4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A2F" w14:textId="77777777"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4F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1DDFB5B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29D" w14:textId="77777777"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AE8" w14:textId="77777777"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95F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262318D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D5E" w14:textId="77777777" w:rsidR="00930C9D" w:rsidRPr="00834A62" w:rsidRDefault="00930C9D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89" w14:textId="77777777" w:rsidR="00930C9D" w:rsidRPr="00834A62" w:rsidRDefault="00930C9D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B5D" w14:textId="77777777" w:rsidR="00930C9D" w:rsidRPr="00563B56" w:rsidRDefault="00930C9D" w:rsidP="00D740E2"/>
        </w:tc>
      </w:tr>
      <w:tr w:rsidR="00930C9D" w:rsidRPr="00834A62" w14:paraId="0EE53F4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BA2" w14:textId="77777777" w:rsidR="00467ECE" w:rsidRPr="00AF66A0" w:rsidRDefault="005E47C5" w:rsidP="00467ECE">
            <w:r>
              <w:t>-договоры на приобретение (</w:t>
            </w:r>
            <w:r w:rsidR="0066397E">
              <w:t xml:space="preserve">строительство) жилых помещений на территории соответствующего муниципального </w:t>
            </w:r>
            <w:r>
              <w:t>образования, предоставленные</w:t>
            </w:r>
            <w:r w:rsidR="0066397E">
              <w:t xml:space="preserve"> участниками жилищных </w:t>
            </w:r>
            <w:r>
              <w:t>программ,</w:t>
            </w:r>
            <w:r w:rsidR="0066397E">
              <w:t xml:space="preserve"> действующих на территории Ленинградской области </w:t>
            </w:r>
            <w:r>
              <w:t>(сокращенное</w:t>
            </w:r>
            <w:r w:rsidR="0066397E">
              <w:t xml:space="preserve"> наименование показателя </w:t>
            </w:r>
            <w:r w:rsidR="0066397E" w:rsidRPr="0066397E">
              <w:rPr>
                <w:b/>
              </w:rPr>
              <w:t>Ст</w:t>
            </w:r>
            <w:r>
              <w:rPr>
                <w:b/>
              </w:rPr>
              <w:t xml:space="preserve">. </w:t>
            </w:r>
            <w:r w:rsidR="0066397E" w:rsidRPr="0066397E">
              <w:rPr>
                <w:b/>
              </w:rPr>
              <w:t>дог</w:t>
            </w:r>
            <w:r w:rsidR="0066397E">
              <w:t>)</w:t>
            </w:r>
          </w:p>
          <w:p w14:paraId="67464C2D" w14:textId="77777777" w:rsidR="00930C9D" w:rsidRPr="0066397E" w:rsidRDefault="0066397E" w:rsidP="00D740E2">
            <w:pPr>
              <w:rPr>
                <w:b/>
              </w:rPr>
            </w:pPr>
            <w:proofErr w:type="spellStart"/>
            <w:r w:rsidRPr="0066397E">
              <w:rPr>
                <w:b/>
              </w:rPr>
              <w:t>Ст</w:t>
            </w:r>
            <w:proofErr w:type="spellEnd"/>
            <w:r w:rsidRPr="0066397E">
              <w:rPr>
                <w:b/>
              </w:rPr>
              <w:t xml:space="preserve"> дог – сведений нет</w:t>
            </w:r>
          </w:p>
        </w:tc>
      </w:tr>
      <w:tr w:rsidR="00930C9D" w:rsidRPr="00834A62" w14:paraId="520D4D31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7F6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 w14:paraId="150246B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D0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80" w14:textId="77777777" w:rsidR="00930C9D" w:rsidRPr="00834A62" w:rsidRDefault="00EA1124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A7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D05DFA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04B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1F" w14:textId="77777777" w:rsidR="00930C9D" w:rsidRPr="00834A62" w:rsidRDefault="00930C9D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BD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4557D30B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DC6" w14:textId="77777777"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4F4907C" w14:textId="77777777" w:rsidR="00930C9D" w:rsidRPr="00834A62" w:rsidRDefault="00930C9D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55481959" w14:textId="77777777" w:rsidR="00930C9D" w:rsidRPr="00834A62" w:rsidRDefault="00CC30E3" w:rsidP="00D953CD">
      <w:proofErr w:type="spellStart"/>
      <w:r>
        <w:t>Ст</w:t>
      </w:r>
      <w:proofErr w:type="spellEnd"/>
      <w:r>
        <w:t xml:space="preserve"> дог. – сведений нет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312"/>
        <w:gridCol w:w="750"/>
      </w:tblGrid>
      <w:tr w:rsidR="00930C9D" w:rsidRPr="00834A62" w14:paraId="06D7908C" w14:textId="77777777" w:rsidTr="00CC30E3">
        <w:trPr>
          <w:trHeight w:val="585"/>
        </w:trPr>
        <w:tc>
          <w:tcPr>
            <w:tcW w:w="1575" w:type="dxa"/>
            <w:vMerge w:val="restart"/>
            <w:vAlign w:val="center"/>
          </w:tcPr>
          <w:p w14:paraId="4A0148B1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2E4E9494" w14:textId="77777777" w:rsidR="00930C9D" w:rsidRPr="00834A62" w:rsidRDefault="00CC30E3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17A6C949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7484AEFD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A05F7" w14:textId="77777777" w:rsidR="00930C9D" w:rsidRPr="00E9243B" w:rsidRDefault="00CC30E3" w:rsidP="00CC30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дог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кред</w:t>
            </w:r>
            <w:proofErr w:type="spellEnd"/>
            <w:r>
              <w:t xml:space="preserve">.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стат</w:t>
            </w:r>
            <w:proofErr w:type="spellEnd"/>
            <w:r>
              <w:t xml:space="preserve"> + </w:t>
            </w:r>
            <w:proofErr w:type="spellStart"/>
            <w:r>
              <w:t>Ст</w:t>
            </w:r>
            <w:proofErr w:type="spellEnd"/>
            <w:r>
              <w:t xml:space="preserve"> строй</w:t>
            </w:r>
          </w:p>
        </w:tc>
        <w:tc>
          <w:tcPr>
            <w:tcW w:w="750" w:type="dxa"/>
            <w:vMerge w:val="restart"/>
            <w:vAlign w:val="center"/>
          </w:tcPr>
          <w:p w14:paraId="4A03977E" w14:textId="77777777" w:rsidR="00930C9D" w:rsidRPr="00834A62" w:rsidRDefault="00930C9D" w:rsidP="00CC30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C9D" w:rsidRPr="00834A62" w14:paraId="58EB64CD" w14:textId="77777777" w:rsidTr="00CC30E3">
        <w:trPr>
          <w:trHeight w:val="131"/>
        </w:trPr>
        <w:tc>
          <w:tcPr>
            <w:tcW w:w="0" w:type="auto"/>
            <w:vMerge/>
            <w:vAlign w:val="center"/>
          </w:tcPr>
          <w:p w14:paraId="16D1012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6B2735FF" w14:textId="77777777" w:rsidR="00930C9D" w:rsidRPr="00834A62" w:rsidRDefault="00930C9D" w:rsidP="00D740E2"/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F743E" w14:textId="77777777" w:rsidR="00930C9D" w:rsidRPr="00CC30E3" w:rsidRDefault="00CC30E3" w:rsidP="00CC30E3">
            <w:pPr>
              <w:widowControl w:val="0"/>
              <w:autoSpaceDE w:val="0"/>
              <w:autoSpaceDN w:val="0"/>
              <w:adjustRightInd w:val="0"/>
            </w:pPr>
            <w:r w:rsidRPr="00E9243B">
              <w:t xml:space="preserve">                                          </w:t>
            </w:r>
            <w:r>
              <w:rPr>
                <w:lang w:val="en-US"/>
              </w:rPr>
              <w:t>N</w:t>
            </w:r>
          </w:p>
        </w:tc>
        <w:tc>
          <w:tcPr>
            <w:tcW w:w="750" w:type="dxa"/>
            <w:vMerge/>
            <w:vAlign w:val="center"/>
          </w:tcPr>
          <w:p w14:paraId="352B4B10" w14:textId="77777777" w:rsidR="00930C9D" w:rsidRPr="00834A62" w:rsidRDefault="00930C9D" w:rsidP="00D740E2"/>
        </w:tc>
      </w:tr>
    </w:tbl>
    <w:p w14:paraId="5986EAF5" w14:textId="77777777" w:rsidR="00563B56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сведений нет</w:t>
      </w:r>
    </w:p>
    <w:p w14:paraId="27F094B8" w14:textId="77777777"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8616E8" w14:textId="77777777" w:rsidR="00B02FBE" w:rsidRPr="00EB1CA8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строй – с</w:t>
      </w:r>
      <w:r w:rsidR="005E47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едений нет</w:t>
      </w:r>
      <w:r w:rsidR="00B02FBE">
        <w:rPr>
          <w:rFonts w:ascii="Times New Roman" w:hAnsi="Times New Roman" w:cs="Times New Roman"/>
          <w:sz w:val="24"/>
          <w:szCs w:val="24"/>
        </w:rPr>
        <w:t xml:space="preserve">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29A7BC" w14:textId="77777777"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0B14AEE4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3862144" w14:textId="77777777" w:rsidR="00930C9D" w:rsidRPr="00834A62" w:rsidRDefault="00993F22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(28 000 + 25 000 + 23 000 + 57 711 + 18 000</w:t>
      </w:r>
      <w:r w:rsidR="005E47C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5 = 30 342 руб.</w:t>
      </w:r>
    </w:p>
    <w:p w14:paraId="3BB70FA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</w:p>
    <w:p w14:paraId="78DFA33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  <w:r>
        <w:t xml:space="preserve">Ср </w:t>
      </w:r>
      <w:proofErr w:type="spellStart"/>
      <w:r>
        <w:t>квм</w:t>
      </w:r>
      <w:proofErr w:type="spellEnd"/>
      <w:r>
        <w:t xml:space="preserve"> = 30 342 * 0,92 = 27 </w:t>
      </w:r>
      <w:r w:rsidR="005E47C5">
        <w:t>914,</w:t>
      </w:r>
      <w:r>
        <w:t xml:space="preserve"> 64 руб.</w:t>
      </w:r>
    </w:p>
    <w:p w14:paraId="3684C434" w14:textId="77777777" w:rsidR="005E47C5" w:rsidRDefault="005E47C5" w:rsidP="007274E9">
      <w:pPr>
        <w:widowControl w:val="0"/>
        <w:autoSpaceDE w:val="0"/>
        <w:autoSpaceDN w:val="0"/>
        <w:adjustRightInd w:val="0"/>
        <w:jc w:val="both"/>
      </w:pPr>
    </w:p>
    <w:p w14:paraId="1E67CF4B" w14:textId="4942C726" w:rsidR="005E47C5" w:rsidRDefault="005E47C5" w:rsidP="005E47C5">
      <w:pPr>
        <w:jc w:val="both"/>
        <w:rPr>
          <w:b/>
        </w:rPr>
      </w:pPr>
      <w:r w:rsidRPr="00834A62">
        <w:t>Ср</w:t>
      </w:r>
      <w:r>
        <w:t xml:space="preserve">_ </w:t>
      </w:r>
      <w:proofErr w:type="spellStart"/>
      <w:r>
        <w:t>ст_кв</w:t>
      </w:r>
      <w:proofErr w:type="spellEnd"/>
      <w:r>
        <w:t>. м = 27 914 ,64</w:t>
      </w:r>
      <w:r w:rsidRPr="00834A62">
        <w:rPr>
          <w:b/>
        </w:rPr>
        <w:t xml:space="preserve"> </w:t>
      </w:r>
      <w:r w:rsidR="00E9243B">
        <w:t>х 1,0</w:t>
      </w:r>
      <w:r w:rsidR="00300F7E">
        <w:t>14</w:t>
      </w:r>
      <w:r>
        <w:t xml:space="preserve"> =</w:t>
      </w:r>
      <w:r w:rsidR="00E9243B">
        <w:rPr>
          <w:b/>
        </w:rPr>
        <w:t>28</w:t>
      </w:r>
      <w:r w:rsidR="00300F7E">
        <w:rPr>
          <w:b/>
        </w:rPr>
        <w:t>305</w:t>
      </w:r>
      <w:r w:rsidRPr="00993F22">
        <w:rPr>
          <w:b/>
        </w:rPr>
        <w:t xml:space="preserve"> руб./кв.м.</w:t>
      </w:r>
    </w:p>
    <w:p w14:paraId="0F881FE7" w14:textId="77777777" w:rsidR="005E47C5" w:rsidRPr="00993F22" w:rsidRDefault="005E47C5" w:rsidP="005E47C5">
      <w:pPr>
        <w:jc w:val="both"/>
        <w:rPr>
          <w:b/>
        </w:rPr>
      </w:pPr>
    </w:p>
    <w:p w14:paraId="743CA879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561815B4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75057C05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6E73BFA7" w14:textId="77777777"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14:paraId="698C62FA" w14:textId="77777777" w:rsidR="00930C9D" w:rsidRPr="00834A62" w:rsidRDefault="00930C9D" w:rsidP="007274E9">
      <w:pPr>
        <w:jc w:val="both"/>
      </w:pPr>
    </w:p>
    <w:p w14:paraId="49BDEDA8" w14:textId="77777777"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14:paraId="165321E5" w14:textId="2E6966A3" w:rsidR="00930C9D" w:rsidRPr="00993F22" w:rsidRDefault="00930C9D" w:rsidP="007274E9">
      <w:pPr>
        <w:jc w:val="both"/>
        <w:rPr>
          <w:b/>
        </w:rPr>
      </w:pPr>
      <w:r w:rsidRPr="00834A62"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993F22">
        <w:t>м = 27 914 ,64</w:t>
      </w:r>
      <w:r w:rsidRPr="00834A62">
        <w:rPr>
          <w:b/>
        </w:rPr>
        <w:t xml:space="preserve"> </w:t>
      </w:r>
      <w:r w:rsidR="00C36B9F">
        <w:t>х 1,0</w:t>
      </w:r>
      <w:r w:rsidR="00300F7E">
        <w:t>14</w:t>
      </w:r>
      <w:r w:rsidR="00993F22">
        <w:t xml:space="preserve"> =</w:t>
      </w:r>
      <w:r w:rsidR="00300F7E">
        <w:rPr>
          <w:b/>
        </w:rPr>
        <w:t>28305</w:t>
      </w:r>
      <w:r w:rsidRPr="00993F22">
        <w:rPr>
          <w:b/>
        </w:rPr>
        <w:t xml:space="preserve"> руб./кв.м.</w:t>
      </w:r>
    </w:p>
    <w:p w14:paraId="0E481C32" w14:textId="77777777" w:rsidR="00930C9D" w:rsidRPr="00834A62" w:rsidRDefault="00930C9D" w:rsidP="007274E9">
      <w:pPr>
        <w:jc w:val="both"/>
      </w:pPr>
    </w:p>
    <w:p w14:paraId="7F6E6102" w14:textId="77777777" w:rsidR="00930C9D" w:rsidRPr="00834A62" w:rsidRDefault="00930C9D" w:rsidP="007274E9">
      <w:pPr>
        <w:jc w:val="center"/>
      </w:pPr>
      <w:r w:rsidRPr="00834A62">
        <w:t>__________________________________</w:t>
      </w:r>
    </w:p>
    <w:p w14:paraId="488C886E" w14:textId="77777777" w:rsidR="00930C9D" w:rsidRPr="00834A62" w:rsidRDefault="00930C9D" w:rsidP="007274E9">
      <w:pPr>
        <w:jc w:val="both"/>
      </w:pPr>
    </w:p>
    <w:p w14:paraId="525AC3CB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73EF" w14:textId="77777777" w:rsidR="00480271" w:rsidRDefault="00480271" w:rsidP="00E60278">
      <w:r>
        <w:separator/>
      </w:r>
    </w:p>
  </w:endnote>
  <w:endnote w:type="continuationSeparator" w:id="0">
    <w:p w14:paraId="5923B0AC" w14:textId="77777777" w:rsidR="00480271" w:rsidRDefault="00480271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5FF7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D83869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741C" w14:textId="031DF78C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0F7E">
      <w:rPr>
        <w:rStyle w:val="a9"/>
        <w:noProof/>
      </w:rPr>
      <w:t>4</w:t>
    </w:r>
    <w:r>
      <w:rPr>
        <w:rStyle w:val="a9"/>
      </w:rPr>
      <w:fldChar w:fldCharType="end"/>
    </w:r>
  </w:p>
  <w:p w14:paraId="2F6741C5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DF93" w14:textId="77777777" w:rsidR="00480271" w:rsidRDefault="00480271" w:rsidP="00E60278">
      <w:r>
        <w:separator/>
      </w:r>
    </w:p>
  </w:footnote>
  <w:footnote w:type="continuationSeparator" w:id="0">
    <w:p w14:paraId="4121E2EE" w14:textId="77777777" w:rsidR="00480271" w:rsidRDefault="00480271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317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49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BC"/>
    <w:rsid w:val="00003336"/>
    <w:rsid w:val="00006DA7"/>
    <w:rsid w:val="00014D04"/>
    <w:rsid w:val="000205F6"/>
    <w:rsid w:val="0002477E"/>
    <w:rsid w:val="00027B3B"/>
    <w:rsid w:val="00033B93"/>
    <w:rsid w:val="000350E3"/>
    <w:rsid w:val="000501EF"/>
    <w:rsid w:val="00061B1F"/>
    <w:rsid w:val="00070EFD"/>
    <w:rsid w:val="00071CEC"/>
    <w:rsid w:val="0007433B"/>
    <w:rsid w:val="00075F86"/>
    <w:rsid w:val="000A0CE8"/>
    <w:rsid w:val="000B00E1"/>
    <w:rsid w:val="000B4813"/>
    <w:rsid w:val="000E6431"/>
    <w:rsid w:val="000F04F0"/>
    <w:rsid w:val="000F1F3A"/>
    <w:rsid w:val="000F2642"/>
    <w:rsid w:val="000F3ECF"/>
    <w:rsid w:val="000F447F"/>
    <w:rsid w:val="0011606F"/>
    <w:rsid w:val="00121C25"/>
    <w:rsid w:val="001230D1"/>
    <w:rsid w:val="00132A5D"/>
    <w:rsid w:val="0013587B"/>
    <w:rsid w:val="00136A88"/>
    <w:rsid w:val="001646E6"/>
    <w:rsid w:val="00172871"/>
    <w:rsid w:val="00174DA7"/>
    <w:rsid w:val="00193C1D"/>
    <w:rsid w:val="0019408D"/>
    <w:rsid w:val="001A7D14"/>
    <w:rsid w:val="001D5737"/>
    <w:rsid w:val="001F0402"/>
    <w:rsid w:val="001F4B1D"/>
    <w:rsid w:val="00201B62"/>
    <w:rsid w:val="00211177"/>
    <w:rsid w:val="00215C1F"/>
    <w:rsid w:val="00234254"/>
    <w:rsid w:val="00237B87"/>
    <w:rsid w:val="002412F8"/>
    <w:rsid w:val="0024159D"/>
    <w:rsid w:val="00241C88"/>
    <w:rsid w:val="0024421A"/>
    <w:rsid w:val="00244C0B"/>
    <w:rsid w:val="00245F98"/>
    <w:rsid w:val="0025334D"/>
    <w:rsid w:val="002713A0"/>
    <w:rsid w:val="00273F7B"/>
    <w:rsid w:val="00295AAC"/>
    <w:rsid w:val="002A3047"/>
    <w:rsid w:val="002C44D6"/>
    <w:rsid w:val="002D3369"/>
    <w:rsid w:val="002E4DA9"/>
    <w:rsid w:val="002F0B71"/>
    <w:rsid w:val="00300F7E"/>
    <w:rsid w:val="003114FA"/>
    <w:rsid w:val="00311550"/>
    <w:rsid w:val="0032207A"/>
    <w:rsid w:val="00327B86"/>
    <w:rsid w:val="00333A7B"/>
    <w:rsid w:val="003647C9"/>
    <w:rsid w:val="00381225"/>
    <w:rsid w:val="00384B62"/>
    <w:rsid w:val="003860E2"/>
    <w:rsid w:val="003862E8"/>
    <w:rsid w:val="00391A9D"/>
    <w:rsid w:val="00392F21"/>
    <w:rsid w:val="00395B7F"/>
    <w:rsid w:val="003A182C"/>
    <w:rsid w:val="003A1A81"/>
    <w:rsid w:val="003A1ACB"/>
    <w:rsid w:val="003A2F01"/>
    <w:rsid w:val="003A39AD"/>
    <w:rsid w:val="003A6653"/>
    <w:rsid w:val="003B61BC"/>
    <w:rsid w:val="003B79AF"/>
    <w:rsid w:val="003C12D4"/>
    <w:rsid w:val="003C1339"/>
    <w:rsid w:val="003C2A56"/>
    <w:rsid w:val="003C2DB4"/>
    <w:rsid w:val="003D2B44"/>
    <w:rsid w:val="003D62D3"/>
    <w:rsid w:val="003E6E7D"/>
    <w:rsid w:val="003F2E25"/>
    <w:rsid w:val="003F5914"/>
    <w:rsid w:val="00403A7D"/>
    <w:rsid w:val="0041077F"/>
    <w:rsid w:val="00412C1D"/>
    <w:rsid w:val="004130F2"/>
    <w:rsid w:val="0041662E"/>
    <w:rsid w:val="004248F8"/>
    <w:rsid w:val="00424F17"/>
    <w:rsid w:val="00436C4C"/>
    <w:rsid w:val="004416CC"/>
    <w:rsid w:val="00442CCA"/>
    <w:rsid w:val="00451D7E"/>
    <w:rsid w:val="00465776"/>
    <w:rsid w:val="00467ECE"/>
    <w:rsid w:val="00470B1F"/>
    <w:rsid w:val="00471189"/>
    <w:rsid w:val="00480271"/>
    <w:rsid w:val="00487F87"/>
    <w:rsid w:val="00491789"/>
    <w:rsid w:val="00492517"/>
    <w:rsid w:val="004A7DA9"/>
    <w:rsid w:val="004B61C5"/>
    <w:rsid w:val="004C09A5"/>
    <w:rsid w:val="004C26D6"/>
    <w:rsid w:val="004C38CF"/>
    <w:rsid w:val="004C5E3D"/>
    <w:rsid w:val="004D26F8"/>
    <w:rsid w:val="004E3F76"/>
    <w:rsid w:val="004F606A"/>
    <w:rsid w:val="00503FE6"/>
    <w:rsid w:val="00513961"/>
    <w:rsid w:val="00534338"/>
    <w:rsid w:val="00551949"/>
    <w:rsid w:val="00554F32"/>
    <w:rsid w:val="00563B56"/>
    <w:rsid w:val="00571CFF"/>
    <w:rsid w:val="00574A01"/>
    <w:rsid w:val="00582AB3"/>
    <w:rsid w:val="00582C23"/>
    <w:rsid w:val="0058401D"/>
    <w:rsid w:val="0058453C"/>
    <w:rsid w:val="00594568"/>
    <w:rsid w:val="005A1BD9"/>
    <w:rsid w:val="005A58F7"/>
    <w:rsid w:val="005A5987"/>
    <w:rsid w:val="005A6E1F"/>
    <w:rsid w:val="005A74A9"/>
    <w:rsid w:val="005B2CA0"/>
    <w:rsid w:val="005C5FE5"/>
    <w:rsid w:val="005D2F06"/>
    <w:rsid w:val="005D354C"/>
    <w:rsid w:val="005D5AE7"/>
    <w:rsid w:val="005D7DEB"/>
    <w:rsid w:val="005E2A8A"/>
    <w:rsid w:val="005E47C5"/>
    <w:rsid w:val="005F04CF"/>
    <w:rsid w:val="005F385C"/>
    <w:rsid w:val="005F68AD"/>
    <w:rsid w:val="005F77FA"/>
    <w:rsid w:val="0061570E"/>
    <w:rsid w:val="0061798E"/>
    <w:rsid w:val="00627E24"/>
    <w:rsid w:val="00634F86"/>
    <w:rsid w:val="00642DFD"/>
    <w:rsid w:val="00644286"/>
    <w:rsid w:val="0066397E"/>
    <w:rsid w:val="00666379"/>
    <w:rsid w:val="00680B71"/>
    <w:rsid w:val="00680CF8"/>
    <w:rsid w:val="006A4245"/>
    <w:rsid w:val="006B07FB"/>
    <w:rsid w:val="006B4B68"/>
    <w:rsid w:val="006B6837"/>
    <w:rsid w:val="006C2435"/>
    <w:rsid w:val="006C685A"/>
    <w:rsid w:val="006D1DC6"/>
    <w:rsid w:val="006D6EB6"/>
    <w:rsid w:val="0070698C"/>
    <w:rsid w:val="0070769C"/>
    <w:rsid w:val="007274E9"/>
    <w:rsid w:val="00731297"/>
    <w:rsid w:val="0073542B"/>
    <w:rsid w:val="00750EC7"/>
    <w:rsid w:val="007701FD"/>
    <w:rsid w:val="007759F8"/>
    <w:rsid w:val="0077795E"/>
    <w:rsid w:val="00781446"/>
    <w:rsid w:val="007B4029"/>
    <w:rsid w:val="007C43EF"/>
    <w:rsid w:val="007D3DDA"/>
    <w:rsid w:val="007D69CE"/>
    <w:rsid w:val="007E332B"/>
    <w:rsid w:val="007F3AF0"/>
    <w:rsid w:val="007F44FE"/>
    <w:rsid w:val="0080176B"/>
    <w:rsid w:val="00807DE7"/>
    <w:rsid w:val="00830E50"/>
    <w:rsid w:val="0083346D"/>
    <w:rsid w:val="00833E22"/>
    <w:rsid w:val="00834A62"/>
    <w:rsid w:val="0083525E"/>
    <w:rsid w:val="00835A38"/>
    <w:rsid w:val="00840236"/>
    <w:rsid w:val="00842ABB"/>
    <w:rsid w:val="008600A9"/>
    <w:rsid w:val="0087360E"/>
    <w:rsid w:val="008922A6"/>
    <w:rsid w:val="008A5912"/>
    <w:rsid w:val="008C3501"/>
    <w:rsid w:val="008C546A"/>
    <w:rsid w:val="008D3F7C"/>
    <w:rsid w:val="008D6AAC"/>
    <w:rsid w:val="008D7B91"/>
    <w:rsid w:val="008E46F3"/>
    <w:rsid w:val="008E4D31"/>
    <w:rsid w:val="008E5691"/>
    <w:rsid w:val="008E6EB2"/>
    <w:rsid w:val="008F7AA7"/>
    <w:rsid w:val="00901E24"/>
    <w:rsid w:val="00903CDB"/>
    <w:rsid w:val="00924791"/>
    <w:rsid w:val="00930C9D"/>
    <w:rsid w:val="009364C9"/>
    <w:rsid w:val="009859DC"/>
    <w:rsid w:val="00993F22"/>
    <w:rsid w:val="009B6E50"/>
    <w:rsid w:val="009B741B"/>
    <w:rsid w:val="009D0139"/>
    <w:rsid w:val="009D32C9"/>
    <w:rsid w:val="009D57F9"/>
    <w:rsid w:val="009E2D04"/>
    <w:rsid w:val="009F5D6E"/>
    <w:rsid w:val="00A011D5"/>
    <w:rsid w:val="00A24A38"/>
    <w:rsid w:val="00A253E2"/>
    <w:rsid w:val="00A305CB"/>
    <w:rsid w:val="00A35C83"/>
    <w:rsid w:val="00A36333"/>
    <w:rsid w:val="00A47A6D"/>
    <w:rsid w:val="00A50612"/>
    <w:rsid w:val="00A51D91"/>
    <w:rsid w:val="00A64A91"/>
    <w:rsid w:val="00A81FB1"/>
    <w:rsid w:val="00A83BBA"/>
    <w:rsid w:val="00A95375"/>
    <w:rsid w:val="00AA7E8F"/>
    <w:rsid w:val="00AC6BA7"/>
    <w:rsid w:val="00AD48B4"/>
    <w:rsid w:val="00AD5087"/>
    <w:rsid w:val="00AE01BC"/>
    <w:rsid w:val="00AE180F"/>
    <w:rsid w:val="00AE41E2"/>
    <w:rsid w:val="00AE5DCF"/>
    <w:rsid w:val="00AF66A0"/>
    <w:rsid w:val="00B01843"/>
    <w:rsid w:val="00B02FBE"/>
    <w:rsid w:val="00B07981"/>
    <w:rsid w:val="00B2386F"/>
    <w:rsid w:val="00B23D6A"/>
    <w:rsid w:val="00B27A08"/>
    <w:rsid w:val="00B336CB"/>
    <w:rsid w:val="00B5448F"/>
    <w:rsid w:val="00B55469"/>
    <w:rsid w:val="00B653E4"/>
    <w:rsid w:val="00B71291"/>
    <w:rsid w:val="00B81083"/>
    <w:rsid w:val="00B852F2"/>
    <w:rsid w:val="00B85FD7"/>
    <w:rsid w:val="00B926D4"/>
    <w:rsid w:val="00B937FC"/>
    <w:rsid w:val="00B951D3"/>
    <w:rsid w:val="00B95607"/>
    <w:rsid w:val="00B961A2"/>
    <w:rsid w:val="00BC29C1"/>
    <w:rsid w:val="00BC78EB"/>
    <w:rsid w:val="00BD5EB5"/>
    <w:rsid w:val="00BD78D6"/>
    <w:rsid w:val="00BE724E"/>
    <w:rsid w:val="00BF57A1"/>
    <w:rsid w:val="00C06190"/>
    <w:rsid w:val="00C07845"/>
    <w:rsid w:val="00C11F66"/>
    <w:rsid w:val="00C16797"/>
    <w:rsid w:val="00C24CEB"/>
    <w:rsid w:val="00C314EE"/>
    <w:rsid w:val="00C332D3"/>
    <w:rsid w:val="00C35025"/>
    <w:rsid w:val="00C36B9F"/>
    <w:rsid w:val="00C56231"/>
    <w:rsid w:val="00C61A1D"/>
    <w:rsid w:val="00C727E1"/>
    <w:rsid w:val="00C73EE6"/>
    <w:rsid w:val="00C74AC5"/>
    <w:rsid w:val="00C74CBB"/>
    <w:rsid w:val="00C81FB6"/>
    <w:rsid w:val="00C95AC7"/>
    <w:rsid w:val="00CA3EAC"/>
    <w:rsid w:val="00CB2DD8"/>
    <w:rsid w:val="00CB32E1"/>
    <w:rsid w:val="00CB3648"/>
    <w:rsid w:val="00CB558B"/>
    <w:rsid w:val="00CC30E3"/>
    <w:rsid w:val="00CD541E"/>
    <w:rsid w:val="00CD6F88"/>
    <w:rsid w:val="00CD724C"/>
    <w:rsid w:val="00CE252C"/>
    <w:rsid w:val="00CE295A"/>
    <w:rsid w:val="00CE606B"/>
    <w:rsid w:val="00D03394"/>
    <w:rsid w:val="00D154C2"/>
    <w:rsid w:val="00D160B5"/>
    <w:rsid w:val="00D268B3"/>
    <w:rsid w:val="00D27684"/>
    <w:rsid w:val="00D368F8"/>
    <w:rsid w:val="00D518ED"/>
    <w:rsid w:val="00D56872"/>
    <w:rsid w:val="00D654B1"/>
    <w:rsid w:val="00D67A27"/>
    <w:rsid w:val="00D713BD"/>
    <w:rsid w:val="00D740E2"/>
    <w:rsid w:val="00D82680"/>
    <w:rsid w:val="00D9094C"/>
    <w:rsid w:val="00D912FB"/>
    <w:rsid w:val="00D953CD"/>
    <w:rsid w:val="00D96642"/>
    <w:rsid w:val="00DA4610"/>
    <w:rsid w:val="00DA5ED1"/>
    <w:rsid w:val="00DB7146"/>
    <w:rsid w:val="00DD179D"/>
    <w:rsid w:val="00DD3764"/>
    <w:rsid w:val="00DD3E14"/>
    <w:rsid w:val="00DD5BBB"/>
    <w:rsid w:val="00DE16B1"/>
    <w:rsid w:val="00DE20C2"/>
    <w:rsid w:val="00DE29F0"/>
    <w:rsid w:val="00DE42ED"/>
    <w:rsid w:val="00DE53E0"/>
    <w:rsid w:val="00DF61A6"/>
    <w:rsid w:val="00DF7B2B"/>
    <w:rsid w:val="00E0374B"/>
    <w:rsid w:val="00E05887"/>
    <w:rsid w:val="00E12EAA"/>
    <w:rsid w:val="00E148B1"/>
    <w:rsid w:val="00E1573F"/>
    <w:rsid w:val="00E16DE5"/>
    <w:rsid w:val="00E2033B"/>
    <w:rsid w:val="00E25852"/>
    <w:rsid w:val="00E27B76"/>
    <w:rsid w:val="00E31398"/>
    <w:rsid w:val="00E33B00"/>
    <w:rsid w:val="00E33F77"/>
    <w:rsid w:val="00E34354"/>
    <w:rsid w:val="00E3677A"/>
    <w:rsid w:val="00E37B8B"/>
    <w:rsid w:val="00E43306"/>
    <w:rsid w:val="00E5254A"/>
    <w:rsid w:val="00E60278"/>
    <w:rsid w:val="00E7026B"/>
    <w:rsid w:val="00E759F7"/>
    <w:rsid w:val="00E81C90"/>
    <w:rsid w:val="00E8375B"/>
    <w:rsid w:val="00E912B5"/>
    <w:rsid w:val="00E9243B"/>
    <w:rsid w:val="00E96F18"/>
    <w:rsid w:val="00EA1124"/>
    <w:rsid w:val="00EB03A7"/>
    <w:rsid w:val="00EB1CA8"/>
    <w:rsid w:val="00EB2C89"/>
    <w:rsid w:val="00EB79C6"/>
    <w:rsid w:val="00EC12B9"/>
    <w:rsid w:val="00EC242D"/>
    <w:rsid w:val="00EC6131"/>
    <w:rsid w:val="00ED7B43"/>
    <w:rsid w:val="00EF2F71"/>
    <w:rsid w:val="00EF544B"/>
    <w:rsid w:val="00F00442"/>
    <w:rsid w:val="00F03630"/>
    <w:rsid w:val="00F43758"/>
    <w:rsid w:val="00F528A5"/>
    <w:rsid w:val="00F5551C"/>
    <w:rsid w:val="00F641EA"/>
    <w:rsid w:val="00F81D04"/>
    <w:rsid w:val="00F96FCD"/>
    <w:rsid w:val="00FB19C3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B1899"/>
  <w15:chartTrackingRefBased/>
  <w15:docId w15:val="{10ACA74A-7B3E-4778-A7D0-7F838BA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  <w:style w:type="character" w:styleId="aa">
    <w:name w:val="Hyperlink"/>
    <w:rsid w:val="00BC2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pash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7204</CharactersWithSpaces>
  <SharedDoc>false</SharedDoc>
  <HLinks>
    <vt:vector size="6" baseType="variant"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http://tikhvin.org/gsp/pashozero/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dc:description/>
  <cp:lastModifiedBy>u</cp:lastModifiedBy>
  <cp:revision>22</cp:revision>
  <cp:lastPrinted>2025-07-23T05:14:00Z</cp:lastPrinted>
  <dcterms:created xsi:type="dcterms:W3CDTF">2024-11-08T13:37:00Z</dcterms:created>
  <dcterms:modified xsi:type="dcterms:W3CDTF">2025-07-23T05:12:00Z</dcterms:modified>
</cp:coreProperties>
</file>