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839BB" w14:textId="77777777" w:rsidR="002A6F6E" w:rsidRDefault="00485F24" w:rsidP="00A10D50">
      <w:pPr>
        <w:spacing w:after="120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СОВЕТ ДЕПУТАТОВ</w:t>
      </w:r>
    </w:p>
    <w:p w14:paraId="71AB96DE" w14:textId="77777777" w:rsidR="002A6F6E" w:rsidRDefault="002A6F6E" w:rsidP="00A10D50">
      <w:pPr>
        <w:spacing w:after="12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14:paraId="5EC7BDFB" w14:textId="77777777" w:rsidR="002A6F6E" w:rsidRDefault="00451B37" w:rsidP="00A10D50">
      <w:pPr>
        <w:spacing w:after="12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КОСЬКОВ</w:t>
      </w:r>
      <w:r w:rsidR="002A6F6E">
        <w:rPr>
          <w:b/>
          <w:bCs/>
          <w:color w:val="000000"/>
        </w:rPr>
        <w:t>СКОЕ СЕЛЬСКОЕ ПОСЕЛЕНИЕ</w:t>
      </w:r>
    </w:p>
    <w:p w14:paraId="2FD01F6D" w14:textId="77777777" w:rsidR="002A6F6E" w:rsidRDefault="002A6F6E" w:rsidP="00A10D50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14:paraId="5E5258E2" w14:textId="77777777" w:rsidR="002A6F6E" w:rsidRDefault="002A6F6E" w:rsidP="00A10D50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14:paraId="1828D076" w14:textId="77777777" w:rsidR="002A6F6E" w:rsidRDefault="002A6F6E" w:rsidP="00A10D50">
      <w:pPr>
        <w:spacing w:after="120"/>
        <w:jc w:val="center"/>
        <w:rPr>
          <w:color w:val="000000"/>
        </w:rPr>
      </w:pPr>
      <w:r>
        <w:rPr>
          <w:b/>
          <w:bCs/>
          <w:color w:val="000000"/>
        </w:rPr>
        <w:t xml:space="preserve">(СОВЕТ ДЕПУТАТОВ </w:t>
      </w:r>
      <w:r w:rsidR="00451B37">
        <w:rPr>
          <w:b/>
          <w:bCs/>
          <w:color w:val="000000"/>
        </w:rPr>
        <w:t>КОСЬКОВ</w:t>
      </w:r>
      <w:r>
        <w:rPr>
          <w:b/>
          <w:bCs/>
          <w:color w:val="000000"/>
        </w:rPr>
        <w:t>СКОГО СЕЛЬСКОГО ПОСЕЛЕНИЯ)</w:t>
      </w:r>
    </w:p>
    <w:p w14:paraId="70D20A18" w14:textId="77777777" w:rsidR="002A6F6E" w:rsidRPr="00781A59" w:rsidRDefault="002A6F6E" w:rsidP="00A10D50">
      <w:pPr>
        <w:spacing w:after="120"/>
        <w:jc w:val="center"/>
        <w:rPr>
          <w:color w:val="000000"/>
        </w:rPr>
      </w:pPr>
    </w:p>
    <w:p w14:paraId="44DA22A5" w14:textId="77777777" w:rsidR="002A6F6E" w:rsidRDefault="002A6F6E" w:rsidP="00A10D50">
      <w:pPr>
        <w:pStyle w:val="Heading"/>
        <w:spacing w:after="12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E7C98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14:paraId="7F6FEB61" w14:textId="77777777" w:rsidR="00CD1D7C" w:rsidRPr="00CE7C98" w:rsidRDefault="00CD1D7C" w:rsidP="00A10D50">
      <w:pPr>
        <w:pStyle w:val="Heading"/>
        <w:spacing w:after="12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3A5E778" w14:textId="77777777" w:rsidR="005E5414" w:rsidRPr="00BC6856" w:rsidRDefault="005E5414" w:rsidP="00A10D50">
      <w:pPr>
        <w:spacing w:after="120"/>
        <w:jc w:val="both"/>
        <w:rPr>
          <w:vanish/>
        </w:rPr>
      </w:pPr>
    </w:p>
    <w:p w14:paraId="0EADAA8F" w14:textId="77777777" w:rsidR="00F91074" w:rsidRDefault="003A3DD5" w:rsidP="00A10D50">
      <w:pPr>
        <w:spacing w:after="120"/>
        <w:jc w:val="both"/>
      </w:pPr>
      <w:r>
        <w:t>о</w:t>
      </w:r>
      <w:r w:rsidR="001C3D82" w:rsidRPr="006777F4">
        <w:t>т</w:t>
      </w:r>
      <w:r w:rsidR="008959D0">
        <w:t xml:space="preserve"> </w:t>
      </w:r>
      <w:r w:rsidR="00451B37">
        <w:t>0</w:t>
      </w:r>
      <w:r w:rsidR="008959D0">
        <w:t>9</w:t>
      </w:r>
      <w:r>
        <w:t xml:space="preserve"> </w:t>
      </w:r>
      <w:r w:rsidR="00451B37">
        <w:t>апре</w:t>
      </w:r>
      <w:r>
        <w:t>ля</w:t>
      </w:r>
      <w:r w:rsidR="0061689D" w:rsidRPr="006777F4">
        <w:t xml:space="preserve"> 20</w:t>
      </w:r>
      <w:r w:rsidR="00306BDE" w:rsidRPr="006777F4">
        <w:t>2</w:t>
      </w:r>
      <w:r w:rsidR="00D32A1C">
        <w:t>4</w:t>
      </w:r>
      <w:r w:rsidR="00F91074" w:rsidRPr="006777F4">
        <w:t xml:space="preserve"> г</w:t>
      </w:r>
      <w:r w:rsidR="00451B37">
        <w:t>ода</w:t>
      </w:r>
      <w:r w:rsidR="00A23E2B" w:rsidRPr="006777F4">
        <w:tab/>
      </w:r>
      <w:r w:rsidR="00A23E2B" w:rsidRPr="006777F4">
        <w:tab/>
      </w:r>
      <w:r w:rsidR="002A6F6E" w:rsidRPr="006777F4">
        <w:t>№</w:t>
      </w:r>
      <w:r w:rsidR="00451B37">
        <w:t>06</w:t>
      </w:r>
      <w:r w:rsidR="002A6F6E" w:rsidRPr="006777F4">
        <w:t>-</w:t>
      </w:r>
      <w:r w:rsidR="00451B37">
        <w:t>180</w:t>
      </w:r>
    </w:p>
    <w:p w14:paraId="3774D9C3" w14:textId="77777777" w:rsidR="00CD1D7C" w:rsidRPr="006777F4" w:rsidRDefault="00CD1D7C" w:rsidP="00A10D50">
      <w:pPr>
        <w:spacing w:after="120"/>
        <w:jc w:val="both"/>
      </w:pPr>
    </w:p>
    <w:p w14:paraId="18D2CEF5" w14:textId="77777777" w:rsidR="006F5C46" w:rsidRDefault="006F5C46" w:rsidP="00CD1D7C">
      <w:pPr>
        <w:ind w:right="4394"/>
        <w:jc w:val="both"/>
      </w:pPr>
      <w:bookmarkStart w:id="1" w:name="_Hlk118104634"/>
      <w:r w:rsidRPr="006F5C46">
        <w:t xml:space="preserve">О внесении изменений и дополнений в Положение </w:t>
      </w:r>
      <w:r w:rsidRPr="006F5C46">
        <w:rPr>
          <w:rFonts w:eastAsia="Calibri"/>
          <w:iCs/>
        </w:rPr>
        <w:t>о муниципальном жилищном контроле н</w:t>
      </w:r>
      <w:r w:rsidRPr="006F5C46">
        <w:rPr>
          <w:rFonts w:eastAsia="Calibri"/>
        </w:rPr>
        <w:t xml:space="preserve">а территории </w:t>
      </w:r>
      <w:r w:rsidR="00451B37">
        <w:rPr>
          <w:rFonts w:eastAsia="Calibri"/>
          <w:bCs/>
          <w:kern w:val="28"/>
        </w:rPr>
        <w:t>Коськов</w:t>
      </w:r>
      <w:r w:rsidRPr="006F5C46">
        <w:rPr>
          <w:rFonts w:eastAsia="Calibri"/>
          <w:bCs/>
          <w:kern w:val="28"/>
        </w:rPr>
        <w:t>ского сельского поселения</w:t>
      </w:r>
      <w:r w:rsidRPr="006F5C46">
        <w:t xml:space="preserve">, утвержденное решением совета депутатов </w:t>
      </w:r>
      <w:r w:rsidR="00451B37">
        <w:t>Коськов</w:t>
      </w:r>
      <w:r w:rsidRPr="006F5C46">
        <w:t>ского сельского поселения от 2</w:t>
      </w:r>
      <w:r w:rsidR="00451B37">
        <w:t>3</w:t>
      </w:r>
      <w:r w:rsidRPr="006F5C46">
        <w:t>.0</w:t>
      </w:r>
      <w:r w:rsidR="00451B37">
        <w:t>9</w:t>
      </w:r>
      <w:r w:rsidRPr="006F5C46">
        <w:t>.202</w:t>
      </w:r>
      <w:r w:rsidR="00451B37">
        <w:t>1</w:t>
      </w:r>
      <w:r w:rsidRPr="006F5C46">
        <w:t xml:space="preserve"> г. №</w:t>
      </w:r>
      <w:r w:rsidR="00B31C0F">
        <w:t xml:space="preserve"> </w:t>
      </w:r>
      <w:r w:rsidR="00451B37">
        <w:t>06</w:t>
      </w:r>
      <w:r w:rsidRPr="006F5C46">
        <w:t>-</w:t>
      </w:r>
      <w:r w:rsidR="00451B37">
        <w:t>92</w:t>
      </w:r>
    </w:p>
    <w:bookmarkEnd w:id="1"/>
    <w:p w14:paraId="6A5A3A8F" w14:textId="77777777" w:rsidR="000111A5" w:rsidRPr="002A6F6E" w:rsidRDefault="000111A5" w:rsidP="00A7455F">
      <w:pPr>
        <w:spacing w:after="120"/>
        <w:jc w:val="both"/>
      </w:pPr>
    </w:p>
    <w:p w14:paraId="22856A93" w14:textId="77777777" w:rsidR="006F5C46" w:rsidRDefault="006F5C46" w:rsidP="006F5C46">
      <w:pPr>
        <w:spacing w:after="120"/>
        <w:ind w:firstLine="709"/>
        <w:jc w:val="both"/>
        <w:rPr>
          <w:color w:val="000000"/>
        </w:rPr>
      </w:pPr>
      <w:r w:rsidRPr="00D51E78">
        <w:rPr>
          <w:color w:val="000000"/>
        </w:rPr>
        <w:t>В соответствии с</w:t>
      </w:r>
      <w:r>
        <w:rPr>
          <w:color w:val="000000"/>
        </w:rPr>
        <w:t>о</w:t>
      </w:r>
      <w:r w:rsidRPr="00C70430">
        <w:t xml:space="preserve"> </w:t>
      </w:r>
      <w:r w:rsidRPr="00C70430">
        <w:rPr>
          <w:color w:val="000000"/>
        </w:rPr>
        <w:t>ст. 48, 51, 52 Федерального закона от 31.07.2020 № 248-ФЗ «О государственном контроле (надзоре) и муниципальном к</w:t>
      </w:r>
      <w:r>
        <w:rPr>
          <w:color w:val="000000"/>
        </w:rPr>
        <w:t xml:space="preserve">онтроле в Российской Федерации», </w:t>
      </w:r>
      <w:r w:rsidRPr="00D51E78">
        <w:rPr>
          <w:color w:val="000000"/>
        </w:rPr>
        <w:t xml:space="preserve">совет депутатов </w:t>
      </w:r>
      <w:r w:rsidR="00451B37">
        <w:rPr>
          <w:color w:val="000000"/>
        </w:rPr>
        <w:t>Коськов</w:t>
      </w:r>
      <w:r w:rsidRPr="00D51E78">
        <w:rPr>
          <w:color w:val="000000"/>
        </w:rPr>
        <w:t xml:space="preserve">ского сельского поселения </w:t>
      </w:r>
    </w:p>
    <w:p w14:paraId="73564F15" w14:textId="77777777" w:rsidR="000111A5" w:rsidRDefault="000111A5" w:rsidP="000111A5">
      <w:pPr>
        <w:spacing w:after="12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РЕШИЛ:</w:t>
      </w:r>
    </w:p>
    <w:p w14:paraId="5124D5FC" w14:textId="77777777" w:rsidR="006F5C46" w:rsidRPr="006F5C46" w:rsidRDefault="006F5C46" w:rsidP="006F5C46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6F5C46">
        <w:t>1. Удовлетворить протест Тихвинской городской прокуратуры о</w:t>
      </w:r>
      <w:r w:rsidRPr="006F5C46">
        <w:rPr>
          <w:rFonts w:ascii="Times New Roman CYR" w:eastAsia="Calibri" w:hAnsi="Times New Roman CYR" w:cs="Times New Roman CYR"/>
          <w:color w:val="000000"/>
          <w:lang w:eastAsia="en-US"/>
        </w:rPr>
        <w:t xml:space="preserve">т 30.01.2024 </w:t>
      </w:r>
      <w:r w:rsidRPr="006F5C46">
        <w:rPr>
          <w:rFonts w:eastAsia="Calibri"/>
          <w:color w:val="000000"/>
          <w:lang w:eastAsia="en-US"/>
        </w:rPr>
        <w:t>№ 7-21-2024/</w:t>
      </w:r>
      <w:r w:rsidRPr="006F5C46">
        <w:rPr>
          <w:rFonts w:ascii="Times New Roman CYR" w:eastAsia="Calibri" w:hAnsi="Times New Roman CYR" w:cs="Times New Roman CYR"/>
          <w:color w:val="000000"/>
          <w:lang w:eastAsia="en-US"/>
        </w:rPr>
        <w:t>Прдп-</w:t>
      </w:r>
      <w:r w:rsidR="00451B37">
        <w:rPr>
          <w:rFonts w:ascii="Times New Roman CYR" w:eastAsia="Calibri" w:hAnsi="Times New Roman CYR" w:cs="Times New Roman CYR"/>
          <w:color w:val="000000"/>
          <w:lang w:eastAsia="en-US"/>
        </w:rPr>
        <w:t>8</w:t>
      </w:r>
      <w:r w:rsidRPr="006F5C46">
        <w:rPr>
          <w:rFonts w:ascii="Times New Roman CYR" w:eastAsia="Calibri" w:hAnsi="Times New Roman CYR" w:cs="Times New Roman CYR"/>
          <w:color w:val="000000"/>
          <w:lang w:eastAsia="en-US"/>
        </w:rPr>
        <w:t>-24</w:t>
      </w:r>
      <w:r>
        <w:rPr>
          <w:rFonts w:ascii="Times New Roman CYR" w:eastAsia="Calibri" w:hAnsi="Times New Roman CYR" w:cs="Times New Roman CYR"/>
          <w:color w:val="000000"/>
          <w:lang w:eastAsia="en-US"/>
        </w:rPr>
        <w:t>.</w:t>
      </w:r>
    </w:p>
    <w:p w14:paraId="0D31FA0B" w14:textId="77777777" w:rsidR="006F5C46" w:rsidRPr="006F5C46" w:rsidRDefault="006F5C46" w:rsidP="006F5C46">
      <w:pPr>
        <w:spacing w:after="120"/>
        <w:ind w:firstLine="709"/>
        <w:jc w:val="both"/>
      </w:pPr>
      <w:r w:rsidRPr="006F5C46">
        <w:t xml:space="preserve">2. Внести изменения и дополнения в Положение </w:t>
      </w:r>
      <w:r w:rsidRPr="006F5C46">
        <w:rPr>
          <w:rFonts w:eastAsia="Calibri"/>
          <w:iCs/>
        </w:rPr>
        <w:t>о муниципальном жилищном контроле н</w:t>
      </w:r>
      <w:r w:rsidRPr="006F5C46">
        <w:rPr>
          <w:rFonts w:eastAsia="Calibri"/>
        </w:rPr>
        <w:t xml:space="preserve">а территории </w:t>
      </w:r>
      <w:r w:rsidR="00451B37">
        <w:rPr>
          <w:rFonts w:eastAsia="Calibri"/>
          <w:bCs/>
          <w:kern w:val="28"/>
        </w:rPr>
        <w:t>Коськов</w:t>
      </w:r>
      <w:r w:rsidRPr="006F5C46">
        <w:rPr>
          <w:rFonts w:eastAsia="Calibri"/>
          <w:bCs/>
          <w:kern w:val="28"/>
        </w:rPr>
        <w:t>ского сельского поселения</w:t>
      </w:r>
      <w:r w:rsidRPr="006F5C46">
        <w:t xml:space="preserve">, утвержденное решением совета депутатов </w:t>
      </w:r>
      <w:r w:rsidR="00451B37">
        <w:t>Коськов</w:t>
      </w:r>
      <w:r w:rsidRPr="006F5C46">
        <w:t xml:space="preserve">ского сельского поселения от </w:t>
      </w:r>
      <w:r w:rsidR="00451B37">
        <w:t>23</w:t>
      </w:r>
      <w:r w:rsidRPr="006F5C46">
        <w:t>.0</w:t>
      </w:r>
      <w:r w:rsidR="00451B37">
        <w:t>9</w:t>
      </w:r>
      <w:r w:rsidRPr="006F5C46">
        <w:t>.202</w:t>
      </w:r>
      <w:r w:rsidR="00451B37">
        <w:t>1</w:t>
      </w:r>
      <w:r w:rsidRPr="006F5C46">
        <w:t xml:space="preserve"> г. №</w:t>
      </w:r>
      <w:r w:rsidR="00451B37">
        <w:t>06</w:t>
      </w:r>
      <w:r w:rsidRPr="006F5C46">
        <w:t>-</w:t>
      </w:r>
      <w:r w:rsidR="00451B37">
        <w:t>92</w:t>
      </w:r>
      <w:r w:rsidRPr="006F5C46">
        <w:t>:</w:t>
      </w:r>
    </w:p>
    <w:p w14:paraId="51523523" w14:textId="77777777" w:rsidR="006F5C46" w:rsidRPr="006F5C46" w:rsidRDefault="006F5C46" w:rsidP="006F5C46">
      <w:pPr>
        <w:spacing w:after="120"/>
        <w:ind w:firstLine="709"/>
        <w:jc w:val="both"/>
      </w:pPr>
      <w:r w:rsidRPr="006F5C46">
        <w:t xml:space="preserve">2.1. изложить пункт </w:t>
      </w:r>
      <w:r w:rsidR="00451B37">
        <w:t>3</w:t>
      </w:r>
      <w:r w:rsidRPr="006F5C46">
        <w:t>.</w:t>
      </w:r>
      <w:r w:rsidR="00451B37">
        <w:t>6</w:t>
      </w:r>
      <w:r w:rsidRPr="006F5C46">
        <w:t xml:space="preserve"> в новой редакции:</w:t>
      </w:r>
    </w:p>
    <w:p w14:paraId="59CD61F2" w14:textId="77777777" w:rsidR="006F5C46" w:rsidRDefault="006F5C46" w:rsidP="00451B37">
      <w:pPr>
        <w:spacing w:after="120"/>
        <w:ind w:firstLine="709"/>
        <w:jc w:val="both"/>
      </w:pPr>
      <w:r w:rsidRPr="006F5C46">
        <w:t>«</w:t>
      </w:r>
      <w:r w:rsidR="00451B37">
        <w:t>3.6.7</w:t>
      </w:r>
      <w:r w:rsidRPr="006F5C46">
        <w:t xml:space="preserve">. </w:t>
      </w:r>
      <w:r w:rsidR="00451B37">
        <w:t>-Контролируемое лицо вправе обратиться в контрольный (надзорный) орган с заявлением о проведении в отношении его профилактического визита;</w:t>
      </w:r>
    </w:p>
    <w:p w14:paraId="37335FC6" w14:textId="77777777" w:rsidR="00451B37" w:rsidRPr="006F5C46" w:rsidRDefault="00451B37" w:rsidP="00451B37">
      <w:pPr>
        <w:spacing w:after="120"/>
        <w:ind w:firstLine="709"/>
        <w:jc w:val="both"/>
      </w:pPr>
      <w:r>
        <w:t>- Контрольный (надзорный) орган рассматривает заявление контролируемого лица в течении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48EE071F" w14:textId="77777777" w:rsidR="006F5C46" w:rsidRPr="006F5C46" w:rsidRDefault="006F5C46" w:rsidP="006F5C46">
      <w:pPr>
        <w:spacing w:after="120"/>
        <w:ind w:firstLine="709"/>
        <w:jc w:val="both"/>
      </w:pPr>
      <w:r w:rsidRPr="006F5C46">
        <w:t xml:space="preserve"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 </w:t>
      </w:r>
    </w:p>
    <w:p w14:paraId="6E940215" w14:textId="77777777" w:rsidR="006F5C46" w:rsidRPr="006F5C46" w:rsidRDefault="006F5C46" w:rsidP="006F5C46">
      <w:pPr>
        <w:spacing w:after="120"/>
        <w:ind w:firstLine="709"/>
        <w:jc w:val="both"/>
      </w:pPr>
      <w:r w:rsidRPr="006F5C46">
        <w:t xml:space="preserve">1) от контролируемого лица поступило уведомление об отзыве заявления о проведении профилактического визита; </w:t>
      </w:r>
    </w:p>
    <w:p w14:paraId="3F20C6F5" w14:textId="77777777" w:rsidR="006F5C46" w:rsidRPr="006F5C46" w:rsidRDefault="006F5C46" w:rsidP="006F5C46">
      <w:pPr>
        <w:spacing w:after="120"/>
        <w:ind w:firstLine="709"/>
        <w:jc w:val="both"/>
      </w:pPr>
      <w:r w:rsidRPr="006F5C46">
        <w:t xml:space="preserve"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</w:t>
      </w:r>
    </w:p>
    <w:p w14:paraId="677D6B0F" w14:textId="77777777" w:rsidR="006F5C46" w:rsidRPr="006F5C46" w:rsidRDefault="006F5C46" w:rsidP="006F5C46">
      <w:pPr>
        <w:spacing w:after="120"/>
        <w:ind w:firstLine="709"/>
        <w:jc w:val="both"/>
      </w:pPr>
      <w:r w:rsidRPr="006F5C46">
        <w:lastRenderedPageBreak/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14:paraId="51811848" w14:textId="77777777" w:rsidR="006F5C46" w:rsidRPr="006F5C46" w:rsidRDefault="006F5C46" w:rsidP="006F5C46">
      <w:pPr>
        <w:spacing w:after="120"/>
        <w:ind w:firstLine="709"/>
        <w:jc w:val="both"/>
      </w:pPr>
      <w:r w:rsidRPr="006F5C46"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608D6955" w14:textId="77777777" w:rsidR="006F5C46" w:rsidRPr="006F5C46" w:rsidRDefault="006F5C46" w:rsidP="006F5C46">
      <w:pPr>
        <w:spacing w:after="120"/>
        <w:ind w:firstLine="709"/>
        <w:jc w:val="both"/>
      </w:pPr>
      <w:r w:rsidRPr="006F5C46"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14:paraId="2C0EC04A" w14:textId="77777777" w:rsidR="006F5C46" w:rsidRPr="006F5C46" w:rsidRDefault="006F5C46" w:rsidP="006F5C46">
      <w:pPr>
        <w:spacing w:after="120"/>
        <w:ind w:firstLine="709"/>
        <w:jc w:val="both"/>
      </w:pPr>
      <w:r w:rsidRPr="006F5C46">
        <w:t>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14:paraId="4CF3ABA0" w14:textId="77777777" w:rsidR="006F5C46" w:rsidRPr="006F5C46" w:rsidRDefault="006F5C46" w:rsidP="006F5C46">
      <w:pPr>
        <w:spacing w:after="120"/>
        <w:ind w:firstLine="709"/>
        <w:jc w:val="both"/>
      </w:pPr>
      <w:r w:rsidRPr="006F5C46">
        <w:t xml:space="preserve">3. Решение обнародовать на официальном сайте </w:t>
      </w:r>
      <w:r w:rsidR="00CD1D7C">
        <w:t>Коськов</w:t>
      </w:r>
      <w:r w:rsidRPr="006F5C46">
        <w:t>ского сельского поселения в сети Интернет.</w:t>
      </w:r>
    </w:p>
    <w:p w14:paraId="3B0C03AC" w14:textId="77777777" w:rsidR="006F5C46" w:rsidRPr="00E05977" w:rsidRDefault="006F5C46" w:rsidP="006F5C46">
      <w:pPr>
        <w:spacing w:after="120"/>
        <w:ind w:firstLine="709"/>
        <w:jc w:val="both"/>
      </w:pPr>
      <w:r w:rsidRPr="006F5C46">
        <w:t>4. Решение вступает в силу на следующий день после его опубликования</w:t>
      </w:r>
      <w:r w:rsidR="00CD1D7C">
        <w:t xml:space="preserve"> (обнародования)</w:t>
      </w:r>
      <w:r w:rsidRPr="006F5C46">
        <w:t>.</w:t>
      </w:r>
    </w:p>
    <w:p w14:paraId="56F5C290" w14:textId="77777777" w:rsidR="00A7455F" w:rsidRDefault="00A7455F" w:rsidP="009F56F3">
      <w:pPr>
        <w:spacing w:after="120"/>
        <w:ind w:right="-5"/>
      </w:pPr>
    </w:p>
    <w:p w14:paraId="2D35E96D" w14:textId="77777777" w:rsidR="00A7455F" w:rsidRDefault="00A7455F" w:rsidP="009F56F3">
      <w:pPr>
        <w:spacing w:after="120"/>
        <w:ind w:right="-5"/>
      </w:pPr>
    </w:p>
    <w:p w14:paraId="0848CFA5" w14:textId="77777777" w:rsidR="000111A5" w:rsidRDefault="000111A5" w:rsidP="00B31C0F">
      <w:pPr>
        <w:spacing w:after="120"/>
        <w:ind w:left="567" w:right="-5"/>
      </w:pPr>
      <w:r>
        <w:t xml:space="preserve">Глава </w:t>
      </w:r>
      <w:r w:rsidRPr="00CE7C98">
        <w:t xml:space="preserve">муниципального образования </w:t>
      </w:r>
      <w:r>
        <w:br/>
      </w:r>
      <w:r w:rsidR="00CD1D7C">
        <w:t>Коськов</w:t>
      </w:r>
      <w:r>
        <w:t xml:space="preserve">ское </w:t>
      </w:r>
      <w:r w:rsidRPr="00CE7C98">
        <w:t xml:space="preserve">сельское поселение </w:t>
      </w:r>
      <w:r>
        <w:br/>
      </w:r>
      <w:r w:rsidRPr="00CE7C98">
        <w:t>Тихвинского</w:t>
      </w:r>
      <w:r>
        <w:t xml:space="preserve"> </w:t>
      </w:r>
      <w:r w:rsidRPr="00CE7C98">
        <w:t xml:space="preserve">муниципального района </w:t>
      </w:r>
      <w:r>
        <w:br/>
      </w:r>
      <w:r w:rsidRPr="00CE7C98">
        <w:t>Ленинградской области</w:t>
      </w:r>
      <w:r>
        <w:tab/>
      </w:r>
      <w:r>
        <w:tab/>
      </w:r>
      <w:r>
        <w:tab/>
      </w:r>
      <w:r>
        <w:tab/>
      </w:r>
      <w:r>
        <w:tab/>
      </w:r>
      <w:r w:rsidR="00B31C0F">
        <w:t xml:space="preserve">             </w:t>
      </w:r>
      <w:r w:rsidR="00CD1D7C">
        <w:t>Ю.А.</w:t>
      </w:r>
      <w:r w:rsidR="00B31C0F">
        <w:t xml:space="preserve"> </w:t>
      </w:r>
      <w:r w:rsidR="00CD1D7C">
        <w:t>Тиханов</w:t>
      </w:r>
    </w:p>
    <w:sectPr w:rsidR="000111A5" w:rsidSect="000B7816">
      <w:pgSz w:w="11907" w:h="16840"/>
      <w:pgMar w:top="568" w:right="850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3663D"/>
    <w:multiLevelType w:val="hybridMultilevel"/>
    <w:tmpl w:val="7646CF1A"/>
    <w:lvl w:ilvl="0" w:tplc="F9C6AE84">
      <w:start w:val="1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74"/>
    <w:rsid w:val="00000C31"/>
    <w:rsid w:val="00000D70"/>
    <w:rsid w:val="00001B20"/>
    <w:rsid w:val="00005570"/>
    <w:rsid w:val="000065C5"/>
    <w:rsid w:val="000111A5"/>
    <w:rsid w:val="00016747"/>
    <w:rsid w:val="000202F2"/>
    <w:rsid w:val="000215DC"/>
    <w:rsid w:val="0002214D"/>
    <w:rsid w:val="00031609"/>
    <w:rsid w:val="00033DD2"/>
    <w:rsid w:val="00035726"/>
    <w:rsid w:val="00037361"/>
    <w:rsid w:val="000375D8"/>
    <w:rsid w:val="00037FAF"/>
    <w:rsid w:val="00041150"/>
    <w:rsid w:val="0004128F"/>
    <w:rsid w:val="00045C96"/>
    <w:rsid w:val="00047724"/>
    <w:rsid w:val="000526EF"/>
    <w:rsid w:val="000533CD"/>
    <w:rsid w:val="00054A72"/>
    <w:rsid w:val="000552DA"/>
    <w:rsid w:val="00056044"/>
    <w:rsid w:val="00056097"/>
    <w:rsid w:val="000657E8"/>
    <w:rsid w:val="00065ED7"/>
    <w:rsid w:val="00066847"/>
    <w:rsid w:val="00066895"/>
    <w:rsid w:val="0007321B"/>
    <w:rsid w:val="000732A8"/>
    <w:rsid w:val="000762AA"/>
    <w:rsid w:val="00077BDF"/>
    <w:rsid w:val="00081EC8"/>
    <w:rsid w:val="00085674"/>
    <w:rsid w:val="00087C3D"/>
    <w:rsid w:val="00090E7D"/>
    <w:rsid w:val="000914A9"/>
    <w:rsid w:val="00094C35"/>
    <w:rsid w:val="00096602"/>
    <w:rsid w:val="00097238"/>
    <w:rsid w:val="00097984"/>
    <w:rsid w:val="000A0BE6"/>
    <w:rsid w:val="000A741C"/>
    <w:rsid w:val="000A7616"/>
    <w:rsid w:val="000B4950"/>
    <w:rsid w:val="000B5441"/>
    <w:rsid w:val="000B7816"/>
    <w:rsid w:val="000B7D36"/>
    <w:rsid w:val="000C30AF"/>
    <w:rsid w:val="000C3A79"/>
    <w:rsid w:val="000C6B36"/>
    <w:rsid w:val="000D0741"/>
    <w:rsid w:val="000D081D"/>
    <w:rsid w:val="000D3BB5"/>
    <w:rsid w:val="000D720B"/>
    <w:rsid w:val="000E294A"/>
    <w:rsid w:val="000E2AD7"/>
    <w:rsid w:val="000E2C40"/>
    <w:rsid w:val="000E51B3"/>
    <w:rsid w:val="000E5381"/>
    <w:rsid w:val="000E54A6"/>
    <w:rsid w:val="000E5989"/>
    <w:rsid w:val="000F4219"/>
    <w:rsid w:val="00102BB6"/>
    <w:rsid w:val="00103311"/>
    <w:rsid w:val="00103385"/>
    <w:rsid w:val="00103CF9"/>
    <w:rsid w:val="00104A7A"/>
    <w:rsid w:val="001101D8"/>
    <w:rsid w:val="00113449"/>
    <w:rsid w:val="00123A65"/>
    <w:rsid w:val="001246DF"/>
    <w:rsid w:val="00125A10"/>
    <w:rsid w:val="001278C1"/>
    <w:rsid w:val="00130970"/>
    <w:rsid w:val="00134E58"/>
    <w:rsid w:val="001362E9"/>
    <w:rsid w:val="001416F8"/>
    <w:rsid w:val="0014662D"/>
    <w:rsid w:val="001469C3"/>
    <w:rsid w:val="00146EC1"/>
    <w:rsid w:val="0014757F"/>
    <w:rsid w:val="00150934"/>
    <w:rsid w:val="001518B7"/>
    <w:rsid w:val="00153093"/>
    <w:rsid w:val="00160C13"/>
    <w:rsid w:val="00161863"/>
    <w:rsid w:val="00161EC7"/>
    <w:rsid w:val="001670C7"/>
    <w:rsid w:val="00170687"/>
    <w:rsid w:val="00171B8A"/>
    <w:rsid w:val="001760B6"/>
    <w:rsid w:val="001773FC"/>
    <w:rsid w:val="00180246"/>
    <w:rsid w:val="001823DB"/>
    <w:rsid w:val="00184D43"/>
    <w:rsid w:val="00185426"/>
    <w:rsid w:val="00190952"/>
    <w:rsid w:val="001A0609"/>
    <w:rsid w:val="001A076B"/>
    <w:rsid w:val="001A1C90"/>
    <w:rsid w:val="001A1FB5"/>
    <w:rsid w:val="001A4EF6"/>
    <w:rsid w:val="001B35F9"/>
    <w:rsid w:val="001B5A5C"/>
    <w:rsid w:val="001C0EDD"/>
    <w:rsid w:val="001C2F00"/>
    <w:rsid w:val="001C3D82"/>
    <w:rsid w:val="001C57CA"/>
    <w:rsid w:val="001C631D"/>
    <w:rsid w:val="001C6EAE"/>
    <w:rsid w:val="001D1460"/>
    <w:rsid w:val="001E03F6"/>
    <w:rsid w:val="001E56A0"/>
    <w:rsid w:val="001F0DF6"/>
    <w:rsid w:val="001F2B7D"/>
    <w:rsid w:val="001F4DA1"/>
    <w:rsid w:val="001F4FD5"/>
    <w:rsid w:val="001F7575"/>
    <w:rsid w:val="002058E8"/>
    <w:rsid w:val="00207809"/>
    <w:rsid w:val="0021200F"/>
    <w:rsid w:val="0021511B"/>
    <w:rsid w:val="00221D60"/>
    <w:rsid w:val="002222B6"/>
    <w:rsid w:val="00225E09"/>
    <w:rsid w:val="002270F4"/>
    <w:rsid w:val="002300C0"/>
    <w:rsid w:val="00232CDC"/>
    <w:rsid w:val="00233A64"/>
    <w:rsid w:val="0023410F"/>
    <w:rsid w:val="00241EA7"/>
    <w:rsid w:val="002425CB"/>
    <w:rsid w:val="00242B6E"/>
    <w:rsid w:val="002439CC"/>
    <w:rsid w:val="00244338"/>
    <w:rsid w:val="00250036"/>
    <w:rsid w:val="00251EF8"/>
    <w:rsid w:val="00254AFB"/>
    <w:rsid w:val="0025773B"/>
    <w:rsid w:val="00261AE0"/>
    <w:rsid w:val="002662C4"/>
    <w:rsid w:val="002662D6"/>
    <w:rsid w:val="002701E3"/>
    <w:rsid w:val="00273302"/>
    <w:rsid w:val="0027503D"/>
    <w:rsid w:val="00276AD2"/>
    <w:rsid w:val="002806C5"/>
    <w:rsid w:val="0029091D"/>
    <w:rsid w:val="002915D2"/>
    <w:rsid w:val="00291DD8"/>
    <w:rsid w:val="002942CB"/>
    <w:rsid w:val="00296F20"/>
    <w:rsid w:val="002A558C"/>
    <w:rsid w:val="002A6F6E"/>
    <w:rsid w:val="002A75AE"/>
    <w:rsid w:val="002C0982"/>
    <w:rsid w:val="002C407D"/>
    <w:rsid w:val="002C7996"/>
    <w:rsid w:val="002D106F"/>
    <w:rsid w:val="002D2D6A"/>
    <w:rsid w:val="002D5614"/>
    <w:rsid w:val="002D6C3A"/>
    <w:rsid w:val="002E21FE"/>
    <w:rsid w:val="002E36D1"/>
    <w:rsid w:val="002E3845"/>
    <w:rsid w:val="002E4567"/>
    <w:rsid w:val="002E490C"/>
    <w:rsid w:val="002E6B5C"/>
    <w:rsid w:val="002E6D49"/>
    <w:rsid w:val="002E74E2"/>
    <w:rsid w:val="002F2BA7"/>
    <w:rsid w:val="002F494B"/>
    <w:rsid w:val="00303C6C"/>
    <w:rsid w:val="003047DF"/>
    <w:rsid w:val="00304E08"/>
    <w:rsid w:val="00306BDE"/>
    <w:rsid w:val="00314FB8"/>
    <w:rsid w:val="00320578"/>
    <w:rsid w:val="00324032"/>
    <w:rsid w:val="00336A9E"/>
    <w:rsid w:val="0034543E"/>
    <w:rsid w:val="00346E08"/>
    <w:rsid w:val="00350F02"/>
    <w:rsid w:val="003516C9"/>
    <w:rsid w:val="003518F9"/>
    <w:rsid w:val="003538C5"/>
    <w:rsid w:val="00354B8F"/>
    <w:rsid w:val="00357CAF"/>
    <w:rsid w:val="003627EB"/>
    <w:rsid w:val="00365789"/>
    <w:rsid w:val="00365C3D"/>
    <w:rsid w:val="003705F3"/>
    <w:rsid w:val="00373298"/>
    <w:rsid w:val="00380254"/>
    <w:rsid w:val="00387CD1"/>
    <w:rsid w:val="00390A65"/>
    <w:rsid w:val="003913E8"/>
    <w:rsid w:val="00392DD4"/>
    <w:rsid w:val="003A0A74"/>
    <w:rsid w:val="003A36BB"/>
    <w:rsid w:val="003A3DD5"/>
    <w:rsid w:val="003B2036"/>
    <w:rsid w:val="003B2A90"/>
    <w:rsid w:val="003C3BEF"/>
    <w:rsid w:val="003D0081"/>
    <w:rsid w:val="003D12F9"/>
    <w:rsid w:val="003D30CC"/>
    <w:rsid w:val="003D5F8C"/>
    <w:rsid w:val="003D793F"/>
    <w:rsid w:val="003E50C2"/>
    <w:rsid w:val="003E7BE5"/>
    <w:rsid w:val="003F1A9D"/>
    <w:rsid w:val="003F32F6"/>
    <w:rsid w:val="003F3335"/>
    <w:rsid w:val="003F3792"/>
    <w:rsid w:val="003F63F1"/>
    <w:rsid w:val="003F7BAB"/>
    <w:rsid w:val="004034C1"/>
    <w:rsid w:val="00407FA3"/>
    <w:rsid w:val="004103F8"/>
    <w:rsid w:val="00410579"/>
    <w:rsid w:val="0041059C"/>
    <w:rsid w:val="00414E6A"/>
    <w:rsid w:val="004150A7"/>
    <w:rsid w:val="00420B7B"/>
    <w:rsid w:val="00420ED8"/>
    <w:rsid w:val="0042474C"/>
    <w:rsid w:val="00425CD7"/>
    <w:rsid w:val="00431DDF"/>
    <w:rsid w:val="00436D7E"/>
    <w:rsid w:val="00437E57"/>
    <w:rsid w:val="00441244"/>
    <w:rsid w:val="00443E5F"/>
    <w:rsid w:val="00445401"/>
    <w:rsid w:val="004468D0"/>
    <w:rsid w:val="00451B37"/>
    <w:rsid w:val="00454258"/>
    <w:rsid w:val="00455D00"/>
    <w:rsid w:val="00457B72"/>
    <w:rsid w:val="004669B6"/>
    <w:rsid w:val="00466CF7"/>
    <w:rsid w:val="00470D5A"/>
    <w:rsid w:val="0047185D"/>
    <w:rsid w:val="00474826"/>
    <w:rsid w:val="004749FE"/>
    <w:rsid w:val="004845A6"/>
    <w:rsid w:val="004848B2"/>
    <w:rsid w:val="00485F24"/>
    <w:rsid w:val="004870B2"/>
    <w:rsid w:val="00494548"/>
    <w:rsid w:val="004A06C9"/>
    <w:rsid w:val="004A126C"/>
    <w:rsid w:val="004A22F1"/>
    <w:rsid w:val="004A3AE4"/>
    <w:rsid w:val="004A5473"/>
    <w:rsid w:val="004A5B9F"/>
    <w:rsid w:val="004B43CD"/>
    <w:rsid w:val="004B4A4B"/>
    <w:rsid w:val="004B50E6"/>
    <w:rsid w:val="004B5346"/>
    <w:rsid w:val="004B6BC2"/>
    <w:rsid w:val="004C056F"/>
    <w:rsid w:val="004C6EBC"/>
    <w:rsid w:val="004D00F4"/>
    <w:rsid w:val="004D2D9F"/>
    <w:rsid w:val="004D4436"/>
    <w:rsid w:val="004D537D"/>
    <w:rsid w:val="004D5E7F"/>
    <w:rsid w:val="004E3FAF"/>
    <w:rsid w:val="004E68CF"/>
    <w:rsid w:val="004E7060"/>
    <w:rsid w:val="004F6118"/>
    <w:rsid w:val="00500E13"/>
    <w:rsid w:val="00507D5B"/>
    <w:rsid w:val="0051016F"/>
    <w:rsid w:val="00520485"/>
    <w:rsid w:val="005208D7"/>
    <w:rsid w:val="00520A34"/>
    <w:rsid w:val="00522E3C"/>
    <w:rsid w:val="00524DC1"/>
    <w:rsid w:val="0052501B"/>
    <w:rsid w:val="0052692D"/>
    <w:rsid w:val="00530130"/>
    <w:rsid w:val="00536E60"/>
    <w:rsid w:val="005446EF"/>
    <w:rsid w:val="00545745"/>
    <w:rsid w:val="005461F7"/>
    <w:rsid w:val="005507C2"/>
    <w:rsid w:val="00550F92"/>
    <w:rsid w:val="00550FF7"/>
    <w:rsid w:val="005516B3"/>
    <w:rsid w:val="00565891"/>
    <w:rsid w:val="005663FB"/>
    <w:rsid w:val="00566CF5"/>
    <w:rsid w:val="00570DE9"/>
    <w:rsid w:val="005752D2"/>
    <w:rsid w:val="005811DC"/>
    <w:rsid w:val="005849B3"/>
    <w:rsid w:val="005945E9"/>
    <w:rsid w:val="00597140"/>
    <w:rsid w:val="005A6059"/>
    <w:rsid w:val="005B0293"/>
    <w:rsid w:val="005B02D5"/>
    <w:rsid w:val="005B1A5A"/>
    <w:rsid w:val="005B4D2A"/>
    <w:rsid w:val="005C238B"/>
    <w:rsid w:val="005C28FA"/>
    <w:rsid w:val="005D56B4"/>
    <w:rsid w:val="005D6472"/>
    <w:rsid w:val="005D7A56"/>
    <w:rsid w:val="005D7B26"/>
    <w:rsid w:val="005E5414"/>
    <w:rsid w:val="005E6D4E"/>
    <w:rsid w:val="005F05AA"/>
    <w:rsid w:val="005F1266"/>
    <w:rsid w:val="005F4274"/>
    <w:rsid w:val="005F5D9F"/>
    <w:rsid w:val="00603893"/>
    <w:rsid w:val="00604651"/>
    <w:rsid w:val="00606822"/>
    <w:rsid w:val="00612372"/>
    <w:rsid w:val="00613A96"/>
    <w:rsid w:val="00615021"/>
    <w:rsid w:val="0061689D"/>
    <w:rsid w:val="00620761"/>
    <w:rsid w:val="006212C9"/>
    <w:rsid w:val="006232E1"/>
    <w:rsid w:val="0062485F"/>
    <w:rsid w:val="00626BB1"/>
    <w:rsid w:val="0063507A"/>
    <w:rsid w:val="006413ED"/>
    <w:rsid w:val="006428EC"/>
    <w:rsid w:val="00643220"/>
    <w:rsid w:val="00643AA3"/>
    <w:rsid w:val="00646893"/>
    <w:rsid w:val="00651144"/>
    <w:rsid w:val="0065259C"/>
    <w:rsid w:val="00653293"/>
    <w:rsid w:val="00653840"/>
    <w:rsid w:val="00654BD9"/>
    <w:rsid w:val="00656C0C"/>
    <w:rsid w:val="00660326"/>
    <w:rsid w:val="00660DCD"/>
    <w:rsid w:val="00662204"/>
    <w:rsid w:val="00662EF2"/>
    <w:rsid w:val="00663A64"/>
    <w:rsid w:val="00675498"/>
    <w:rsid w:val="006777F4"/>
    <w:rsid w:val="0068066A"/>
    <w:rsid w:val="00681955"/>
    <w:rsid w:val="0068310F"/>
    <w:rsid w:val="00684AE7"/>
    <w:rsid w:val="00685557"/>
    <w:rsid w:val="00687E20"/>
    <w:rsid w:val="00694FC1"/>
    <w:rsid w:val="0069722A"/>
    <w:rsid w:val="00697933"/>
    <w:rsid w:val="00697EB4"/>
    <w:rsid w:val="006A0578"/>
    <w:rsid w:val="006A072A"/>
    <w:rsid w:val="006B3623"/>
    <w:rsid w:val="006C06B0"/>
    <w:rsid w:val="006C1F91"/>
    <w:rsid w:val="006C28F7"/>
    <w:rsid w:val="006C3D2D"/>
    <w:rsid w:val="006C5D14"/>
    <w:rsid w:val="006C60E6"/>
    <w:rsid w:val="006C6D7B"/>
    <w:rsid w:val="006C7569"/>
    <w:rsid w:val="006D070A"/>
    <w:rsid w:val="006D421D"/>
    <w:rsid w:val="006D5DF1"/>
    <w:rsid w:val="006D6CE9"/>
    <w:rsid w:val="006D787A"/>
    <w:rsid w:val="006E389B"/>
    <w:rsid w:val="006E4E13"/>
    <w:rsid w:val="006F024A"/>
    <w:rsid w:val="006F14E2"/>
    <w:rsid w:val="006F2263"/>
    <w:rsid w:val="006F5C46"/>
    <w:rsid w:val="00703BFB"/>
    <w:rsid w:val="00707A92"/>
    <w:rsid w:val="00721EEA"/>
    <w:rsid w:val="00734385"/>
    <w:rsid w:val="00736087"/>
    <w:rsid w:val="007367D1"/>
    <w:rsid w:val="00740425"/>
    <w:rsid w:val="00742791"/>
    <w:rsid w:val="007451AF"/>
    <w:rsid w:val="007572E5"/>
    <w:rsid w:val="00760D79"/>
    <w:rsid w:val="00765137"/>
    <w:rsid w:val="00766B90"/>
    <w:rsid w:val="00767E0D"/>
    <w:rsid w:val="00770E5B"/>
    <w:rsid w:val="007714FF"/>
    <w:rsid w:val="00771B44"/>
    <w:rsid w:val="0077294A"/>
    <w:rsid w:val="007737A7"/>
    <w:rsid w:val="007778FB"/>
    <w:rsid w:val="0078166D"/>
    <w:rsid w:val="0078307C"/>
    <w:rsid w:val="00787687"/>
    <w:rsid w:val="00791296"/>
    <w:rsid w:val="00791365"/>
    <w:rsid w:val="00791372"/>
    <w:rsid w:val="007919F8"/>
    <w:rsid w:val="00792C9B"/>
    <w:rsid w:val="0079420D"/>
    <w:rsid w:val="007963AD"/>
    <w:rsid w:val="007A2794"/>
    <w:rsid w:val="007A4700"/>
    <w:rsid w:val="007A4ED5"/>
    <w:rsid w:val="007A4FAD"/>
    <w:rsid w:val="007A7054"/>
    <w:rsid w:val="007B50CF"/>
    <w:rsid w:val="007C2C8A"/>
    <w:rsid w:val="007C645E"/>
    <w:rsid w:val="007C7C40"/>
    <w:rsid w:val="007D385E"/>
    <w:rsid w:val="007D445D"/>
    <w:rsid w:val="007D697E"/>
    <w:rsid w:val="007D6BD8"/>
    <w:rsid w:val="007E143E"/>
    <w:rsid w:val="007E3616"/>
    <w:rsid w:val="007F0B0B"/>
    <w:rsid w:val="007F3FD3"/>
    <w:rsid w:val="007F4755"/>
    <w:rsid w:val="007F5D9B"/>
    <w:rsid w:val="0080086C"/>
    <w:rsid w:val="00801477"/>
    <w:rsid w:val="00801D45"/>
    <w:rsid w:val="00811AAA"/>
    <w:rsid w:val="00827A39"/>
    <w:rsid w:val="008301A6"/>
    <w:rsid w:val="008317BB"/>
    <w:rsid w:val="008357F6"/>
    <w:rsid w:val="00836E99"/>
    <w:rsid w:val="00840FFD"/>
    <w:rsid w:val="008420F0"/>
    <w:rsid w:val="00842FD1"/>
    <w:rsid w:val="00845065"/>
    <w:rsid w:val="00846315"/>
    <w:rsid w:val="00846B1A"/>
    <w:rsid w:val="00850136"/>
    <w:rsid w:val="00850C5E"/>
    <w:rsid w:val="0086242C"/>
    <w:rsid w:val="00866347"/>
    <w:rsid w:val="0086755A"/>
    <w:rsid w:val="00876325"/>
    <w:rsid w:val="00880E7B"/>
    <w:rsid w:val="008812F1"/>
    <w:rsid w:val="00886B0D"/>
    <w:rsid w:val="00890B59"/>
    <w:rsid w:val="0089434A"/>
    <w:rsid w:val="0089534D"/>
    <w:rsid w:val="008959D0"/>
    <w:rsid w:val="008979EE"/>
    <w:rsid w:val="008A01C5"/>
    <w:rsid w:val="008A43AA"/>
    <w:rsid w:val="008A5CAF"/>
    <w:rsid w:val="008A61C9"/>
    <w:rsid w:val="008B62C5"/>
    <w:rsid w:val="008B6E68"/>
    <w:rsid w:val="008C5E71"/>
    <w:rsid w:val="008C613B"/>
    <w:rsid w:val="008C7F8C"/>
    <w:rsid w:val="008D36F5"/>
    <w:rsid w:val="008D5017"/>
    <w:rsid w:val="008D7854"/>
    <w:rsid w:val="008E066A"/>
    <w:rsid w:val="008E21FF"/>
    <w:rsid w:val="008E360F"/>
    <w:rsid w:val="008E403E"/>
    <w:rsid w:val="008E691D"/>
    <w:rsid w:val="008E7609"/>
    <w:rsid w:val="008F5317"/>
    <w:rsid w:val="008F5DF8"/>
    <w:rsid w:val="008F7751"/>
    <w:rsid w:val="00900539"/>
    <w:rsid w:val="00900F1A"/>
    <w:rsid w:val="00901F13"/>
    <w:rsid w:val="00902705"/>
    <w:rsid w:val="00904E87"/>
    <w:rsid w:val="009051B6"/>
    <w:rsid w:val="00906523"/>
    <w:rsid w:val="00907E5E"/>
    <w:rsid w:val="00910BFB"/>
    <w:rsid w:val="00910C31"/>
    <w:rsid w:val="009125F9"/>
    <w:rsid w:val="0091494B"/>
    <w:rsid w:val="00921BEA"/>
    <w:rsid w:val="00922321"/>
    <w:rsid w:val="0092401C"/>
    <w:rsid w:val="009243AC"/>
    <w:rsid w:val="00924694"/>
    <w:rsid w:val="00927144"/>
    <w:rsid w:val="00927EA2"/>
    <w:rsid w:val="00927F8C"/>
    <w:rsid w:val="009317C8"/>
    <w:rsid w:val="0093338D"/>
    <w:rsid w:val="00935628"/>
    <w:rsid w:val="00941488"/>
    <w:rsid w:val="009503F0"/>
    <w:rsid w:val="00951DD7"/>
    <w:rsid w:val="009543D5"/>
    <w:rsid w:val="0095703C"/>
    <w:rsid w:val="0096236B"/>
    <w:rsid w:val="00962761"/>
    <w:rsid w:val="00962CC1"/>
    <w:rsid w:val="009661EC"/>
    <w:rsid w:val="009740AB"/>
    <w:rsid w:val="00974F77"/>
    <w:rsid w:val="00977D3A"/>
    <w:rsid w:val="0098035F"/>
    <w:rsid w:val="00982174"/>
    <w:rsid w:val="00992CF8"/>
    <w:rsid w:val="00992DFF"/>
    <w:rsid w:val="00994B95"/>
    <w:rsid w:val="009958F0"/>
    <w:rsid w:val="00996082"/>
    <w:rsid w:val="009A2669"/>
    <w:rsid w:val="009A2700"/>
    <w:rsid w:val="009A3105"/>
    <w:rsid w:val="009C0081"/>
    <w:rsid w:val="009C042B"/>
    <w:rsid w:val="009C196A"/>
    <w:rsid w:val="009C2B48"/>
    <w:rsid w:val="009C5C1A"/>
    <w:rsid w:val="009C6C2C"/>
    <w:rsid w:val="009D4C71"/>
    <w:rsid w:val="009D5B18"/>
    <w:rsid w:val="009E29D2"/>
    <w:rsid w:val="009E5014"/>
    <w:rsid w:val="009F310C"/>
    <w:rsid w:val="009F5272"/>
    <w:rsid w:val="009F56F3"/>
    <w:rsid w:val="009F5704"/>
    <w:rsid w:val="009F7141"/>
    <w:rsid w:val="00A000CE"/>
    <w:rsid w:val="00A007FC"/>
    <w:rsid w:val="00A0667B"/>
    <w:rsid w:val="00A06A79"/>
    <w:rsid w:val="00A10D50"/>
    <w:rsid w:val="00A15AE4"/>
    <w:rsid w:val="00A22CFE"/>
    <w:rsid w:val="00A23E2B"/>
    <w:rsid w:val="00A253D3"/>
    <w:rsid w:val="00A31CB0"/>
    <w:rsid w:val="00A329A7"/>
    <w:rsid w:val="00A3399E"/>
    <w:rsid w:val="00A33A05"/>
    <w:rsid w:val="00A34475"/>
    <w:rsid w:val="00A34DFF"/>
    <w:rsid w:val="00A372E2"/>
    <w:rsid w:val="00A401F0"/>
    <w:rsid w:val="00A41F71"/>
    <w:rsid w:val="00A427D8"/>
    <w:rsid w:val="00A46CCC"/>
    <w:rsid w:val="00A47C1D"/>
    <w:rsid w:val="00A6488D"/>
    <w:rsid w:val="00A71D76"/>
    <w:rsid w:val="00A724B4"/>
    <w:rsid w:val="00A7455F"/>
    <w:rsid w:val="00A7766C"/>
    <w:rsid w:val="00A77D32"/>
    <w:rsid w:val="00A815F8"/>
    <w:rsid w:val="00A91DF2"/>
    <w:rsid w:val="00A91F37"/>
    <w:rsid w:val="00A92F5D"/>
    <w:rsid w:val="00A956D5"/>
    <w:rsid w:val="00A97E3E"/>
    <w:rsid w:val="00AA20CF"/>
    <w:rsid w:val="00AA5387"/>
    <w:rsid w:val="00AA72E9"/>
    <w:rsid w:val="00AB2A15"/>
    <w:rsid w:val="00AB440D"/>
    <w:rsid w:val="00AB551D"/>
    <w:rsid w:val="00AB7339"/>
    <w:rsid w:val="00AC1748"/>
    <w:rsid w:val="00AD0387"/>
    <w:rsid w:val="00AD0AB3"/>
    <w:rsid w:val="00AD26AB"/>
    <w:rsid w:val="00AD2796"/>
    <w:rsid w:val="00AD3626"/>
    <w:rsid w:val="00AE233C"/>
    <w:rsid w:val="00AE2D77"/>
    <w:rsid w:val="00AE2F65"/>
    <w:rsid w:val="00AE6164"/>
    <w:rsid w:val="00AE651F"/>
    <w:rsid w:val="00AF0372"/>
    <w:rsid w:val="00AF0D01"/>
    <w:rsid w:val="00AF7BE1"/>
    <w:rsid w:val="00B00F06"/>
    <w:rsid w:val="00B01AB9"/>
    <w:rsid w:val="00B020F2"/>
    <w:rsid w:val="00B0264F"/>
    <w:rsid w:val="00B032EC"/>
    <w:rsid w:val="00B03B64"/>
    <w:rsid w:val="00B100C8"/>
    <w:rsid w:val="00B1342C"/>
    <w:rsid w:val="00B13D47"/>
    <w:rsid w:val="00B14DCE"/>
    <w:rsid w:val="00B164B6"/>
    <w:rsid w:val="00B17B6F"/>
    <w:rsid w:val="00B22484"/>
    <w:rsid w:val="00B23834"/>
    <w:rsid w:val="00B23FF8"/>
    <w:rsid w:val="00B24C73"/>
    <w:rsid w:val="00B252C5"/>
    <w:rsid w:val="00B25EC1"/>
    <w:rsid w:val="00B279DB"/>
    <w:rsid w:val="00B31C0F"/>
    <w:rsid w:val="00B32095"/>
    <w:rsid w:val="00B32FD1"/>
    <w:rsid w:val="00B34247"/>
    <w:rsid w:val="00B343C9"/>
    <w:rsid w:val="00B37C3F"/>
    <w:rsid w:val="00B43A82"/>
    <w:rsid w:val="00B46946"/>
    <w:rsid w:val="00B471E4"/>
    <w:rsid w:val="00B476FF"/>
    <w:rsid w:val="00B51E84"/>
    <w:rsid w:val="00B51F3F"/>
    <w:rsid w:val="00B55DB4"/>
    <w:rsid w:val="00B56997"/>
    <w:rsid w:val="00B6066A"/>
    <w:rsid w:val="00B61E5A"/>
    <w:rsid w:val="00B63B18"/>
    <w:rsid w:val="00B64750"/>
    <w:rsid w:val="00B65637"/>
    <w:rsid w:val="00B6607A"/>
    <w:rsid w:val="00B6735A"/>
    <w:rsid w:val="00B70F27"/>
    <w:rsid w:val="00B72D26"/>
    <w:rsid w:val="00B7532C"/>
    <w:rsid w:val="00B77CBF"/>
    <w:rsid w:val="00B839F6"/>
    <w:rsid w:val="00B87A2F"/>
    <w:rsid w:val="00B91C34"/>
    <w:rsid w:val="00B93275"/>
    <w:rsid w:val="00B933F3"/>
    <w:rsid w:val="00BA089D"/>
    <w:rsid w:val="00BA2E04"/>
    <w:rsid w:val="00BA6B57"/>
    <w:rsid w:val="00BA76B0"/>
    <w:rsid w:val="00BB0622"/>
    <w:rsid w:val="00BB3400"/>
    <w:rsid w:val="00BB7779"/>
    <w:rsid w:val="00BC06A6"/>
    <w:rsid w:val="00BC1364"/>
    <w:rsid w:val="00BC6856"/>
    <w:rsid w:val="00BD0913"/>
    <w:rsid w:val="00BD1055"/>
    <w:rsid w:val="00BD1433"/>
    <w:rsid w:val="00BD1BE6"/>
    <w:rsid w:val="00BD358B"/>
    <w:rsid w:val="00BD71B4"/>
    <w:rsid w:val="00BE36D4"/>
    <w:rsid w:val="00BE3AA7"/>
    <w:rsid w:val="00BE4179"/>
    <w:rsid w:val="00BE6392"/>
    <w:rsid w:val="00BF2789"/>
    <w:rsid w:val="00BF3DBE"/>
    <w:rsid w:val="00C000A9"/>
    <w:rsid w:val="00C0091B"/>
    <w:rsid w:val="00C020DF"/>
    <w:rsid w:val="00C03158"/>
    <w:rsid w:val="00C150BC"/>
    <w:rsid w:val="00C15961"/>
    <w:rsid w:val="00C1631F"/>
    <w:rsid w:val="00C17602"/>
    <w:rsid w:val="00C22BFC"/>
    <w:rsid w:val="00C23234"/>
    <w:rsid w:val="00C254AE"/>
    <w:rsid w:val="00C256C0"/>
    <w:rsid w:val="00C358DC"/>
    <w:rsid w:val="00C370B6"/>
    <w:rsid w:val="00C3730E"/>
    <w:rsid w:val="00C421F5"/>
    <w:rsid w:val="00C45B3C"/>
    <w:rsid w:val="00C50111"/>
    <w:rsid w:val="00C52423"/>
    <w:rsid w:val="00C533B9"/>
    <w:rsid w:val="00C571AD"/>
    <w:rsid w:val="00C60B7C"/>
    <w:rsid w:val="00C61E02"/>
    <w:rsid w:val="00C647CA"/>
    <w:rsid w:val="00C67DCE"/>
    <w:rsid w:val="00C7167E"/>
    <w:rsid w:val="00C73D3A"/>
    <w:rsid w:val="00C74343"/>
    <w:rsid w:val="00C81236"/>
    <w:rsid w:val="00C82B82"/>
    <w:rsid w:val="00C95E16"/>
    <w:rsid w:val="00C96C0C"/>
    <w:rsid w:val="00C96CE6"/>
    <w:rsid w:val="00CA513E"/>
    <w:rsid w:val="00CA5F0E"/>
    <w:rsid w:val="00CB2D30"/>
    <w:rsid w:val="00CC2855"/>
    <w:rsid w:val="00CC28FA"/>
    <w:rsid w:val="00CC32CB"/>
    <w:rsid w:val="00CD1D7C"/>
    <w:rsid w:val="00CD2AF5"/>
    <w:rsid w:val="00CE05DE"/>
    <w:rsid w:val="00CE07D5"/>
    <w:rsid w:val="00CE27CD"/>
    <w:rsid w:val="00CE7EED"/>
    <w:rsid w:val="00CF20E5"/>
    <w:rsid w:val="00CF2548"/>
    <w:rsid w:val="00CF4A27"/>
    <w:rsid w:val="00D010C7"/>
    <w:rsid w:val="00D013B8"/>
    <w:rsid w:val="00D0169D"/>
    <w:rsid w:val="00D11C2F"/>
    <w:rsid w:val="00D11D6D"/>
    <w:rsid w:val="00D15246"/>
    <w:rsid w:val="00D15569"/>
    <w:rsid w:val="00D157F8"/>
    <w:rsid w:val="00D20184"/>
    <w:rsid w:val="00D2029A"/>
    <w:rsid w:val="00D255F6"/>
    <w:rsid w:val="00D32A1C"/>
    <w:rsid w:val="00D3393E"/>
    <w:rsid w:val="00D3509D"/>
    <w:rsid w:val="00D51037"/>
    <w:rsid w:val="00D51083"/>
    <w:rsid w:val="00D52028"/>
    <w:rsid w:val="00D57355"/>
    <w:rsid w:val="00D57BAD"/>
    <w:rsid w:val="00D70C0D"/>
    <w:rsid w:val="00D715B1"/>
    <w:rsid w:val="00D7263F"/>
    <w:rsid w:val="00D72D9D"/>
    <w:rsid w:val="00D72F7D"/>
    <w:rsid w:val="00D73190"/>
    <w:rsid w:val="00D73873"/>
    <w:rsid w:val="00D77D1D"/>
    <w:rsid w:val="00D8222C"/>
    <w:rsid w:val="00D8326C"/>
    <w:rsid w:val="00D833BE"/>
    <w:rsid w:val="00D84F45"/>
    <w:rsid w:val="00D87062"/>
    <w:rsid w:val="00D90203"/>
    <w:rsid w:val="00D95604"/>
    <w:rsid w:val="00DA3787"/>
    <w:rsid w:val="00DA3922"/>
    <w:rsid w:val="00DB10EA"/>
    <w:rsid w:val="00DB1FC0"/>
    <w:rsid w:val="00DB385E"/>
    <w:rsid w:val="00DB635C"/>
    <w:rsid w:val="00DB7135"/>
    <w:rsid w:val="00DC02A0"/>
    <w:rsid w:val="00DC0A7D"/>
    <w:rsid w:val="00DC7753"/>
    <w:rsid w:val="00DC7E40"/>
    <w:rsid w:val="00DD25E9"/>
    <w:rsid w:val="00DD3FFD"/>
    <w:rsid w:val="00DD5BBC"/>
    <w:rsid w:val="00DD5E5B"/>
    <w:rsid w:val="00DD7617"/>
    <w:rsid w:val="00DE22AB"/>
    <w:rsid w:val="00DE5396"/>
    <w:rsid w:val="00DF631F"/>
    <w:rsid w:val="00DF7C41"/>
    <w:rsid w:val="00E00D25"/>
    <w:rsid w:val="00E018DC"/>
    <w:rsid w:val="00E0682B"/>
    <w:rsid w:val="00E13CC2"/>
    <w:rsid w:val="00E21BE5"/>
    <w:rsid w:val="00E23AE5"/>
    <w:rsid w:val="00E23DDA"/>
    <w:rsid w:val="00E35F3C"/>
    <w:rsid w:val="00E40723"/>
    <w:rsid w:val="00E42021"/>
    <w:rsid w:val="00E44BEB"/>
    <w:rsid w:val="00E44F5B"/>
    <w:rsid w:val="00E47C36"/>
    <w:rsid w:val="00E54466"/>
    <w:rsid w:val="00E55D31"/>
    <w:rsid w:val="00E57EB1"/>
    <w:rsid w:val="00E60F2F"/>
    <w:rsid w:val="00E65FF5"/>
    <w:rsid w:val="00E70D40"/>
    <w:rsid w:val="00E72ECA"/>
    <w:rsid w:val="00E73C54"/>
    <w:rsid w:val="00E74E3C"/>
    <w:rsid w:val="00E82246"/>
    <w:rsid w:val="00E864F9"/>
    <w:rsid w:val="00E879EA"/>
    <w:rsid w:val="00E95A63"/>
    <w:rsid w:val="00EA0739"/>
    <w:rsid w:val="00EA0AE8"/>
    <w:rsid w:val="00EA6B4C"/>
    <w:rsid w:val="00EB115B"/>
    <w:rsid w:val="00EB42FF"/>
    <w:rsid w:val="00EB4549"/>
    <w:rsid w:val="00EB6CE8"/>
    <w:rsid w:val="00EC3900"/>
    <w:rsid w:val="00EC499F"/>
    <w:rsid w:val="00EC4CC2"/>
    <w:rsid w:val="00EC4EF7"/>
    <w:rsid w:val="00EC695D"/>
    <w:rsid w:val="00ED2500"/>
    <w:rsid w:val="00ED74D6"/>
    <w:rsid w:val="00EE195F"/>
    <w:rsid w:val="00EE1B31"/>
    <w:rsid w:val="00EE2FFF"/>
    <w:rsid w:val="00EE347B"/>
    <w:rsid w:val="00EE3E06"/>
    <w:rsid w:val="00EE5738"/>
    <w:rsid w:val="00EE5B09"/>
    <w:rsid w:val="00EE6072"/>
    <w:rsid w:val="00EF0A0A"/>
    <w:rsid w:val="00EF56D7"/>
    <w:rsid w:val="00F02058"/>
    <w:rsid w:val="00F058F3"/>
    <w:rsid w:val="00F10788"/>
    <w:rsid w:val="00F11D72"/>
    <w:rsid w:val="00F15B91"/>
    <w:rsid w:val="00F1718F"/>
    <w:rsid w:val="00F17253"/>
    <w:rsid w:val="00F221E5"/>
    <w:rsid w:val="00F24F9B"/>
    <w:rsid w:val="00F26536"/>
    <w:rsid w:val="00F27734"/>
    <w:rsid w:val="00F31C97"/>
    <w:rsid w:val="00F332FD"/>
    <w:rsid w:val="00F43D59"/>
    <w:rsid w:val="00F45983"/>
    <w:rsid w:val="00F4772B"/>
    <w:rsid w:val="00F525DE"/>
    <w:rsid w:val="00F526EF"/>
    <w:rsid w:val="00F612BD"/>
    <w:rsid w:val="00F61FB4"/>
    <w:rsid w:val="00F6488C"/>
    <w:rsid w:val="00F6787A"/>
    <w:rsid w:val="00F70A57"/>
    <w:rsid w:val="00F71153"/>
    <w:rsid w:val="00F714BE"/>
    <w:rsid w:val="00F76C30"/>
    <w:rsid w:val="00F77747"/>
    <w:rsid w:val="00F80FF6"/>
    <w:rsid w:val="00F8279A"/>
    <w:rsid w:val="00F91074"/>
    <w:rsid w:val="00F91F65"/>
    <w:rsid w:val="00F959E4"/>
    <w:rsid w:val="00F95EDD"/>
    <w:rsid w:val="00F9636C"/>
    <w:rsid w:val="00FA3B96"/>
    <w:rsid w:val="00FA4C7D"/>
    <w:rsid w:val="00FA51B2"/>
    <w:rsid w:val="00FA5541"/>
    <w:rsid w:val="00FB34C3"/>
    <w:rsid w:val="00FB3DDA"/>
    <w:rsid w:val="00FB77D3"/>
    <w:rsid w:val="00FC1888"/>
    <w:rsid w:val="00FC3072"/>
    <w:rsid w:val="00FC4257"/>
    <w:rsid w:val="00FC6AEF"/>
    <w:rsid w:val="00FD6B3F"/>
    <w:rsid w:val="00FD6CD8"/>
    <w:rsid w:val="00FD716E"/>
    <w:rsid w:val="00FE223B"/>
    <w:rsid w:val="00FE2EE2"/>
    <w:rsid w:val="00FE33A5"/>
    <w:rsid w:val="00FE4442"/>
    <w:rsid w:val="00FE535C"/>
    <w:rsid w:val="00FE5FB3"/>
    <w:rsid w:val="00FE723C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F8FCF"/>
  <w15:chartTrackingRefBased/>
  <w15:docId w15:val="{DCA419B5-3412-4969-A96B-DB33C203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7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F9107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2270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D8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C3D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List Paragraph"/>
    <w:basedOn w:val="a"/>
    <w:uiPriority w:val="99"/>
    <w:qFormat/>
    <w:rsid w:val="006C28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0E51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51B3"/>
    <w:rPr>
      <w:sz w:val="16"/>
      <w:szCs w:val="16"/>
    </w:rPr>
  </w:style>
  <w:style w:type="paragraph" w:styleId="a5">
    <w:name w:val="No Spacing"/>
    <w:uiPriority w:val="1"/>
    <w:qFormat/>
    <w:rsid w:val="008959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kos-2</cp:lastModifiedBy>
  <cp:revision>2</cp:revision>
  <cp:lastPrinted>2024-04-08T12:56:00Z</cp:lastPrinted>
  <dcterms:created xsi:type="dcterms:W3CDTF">2024-05-15T13:36:00Z</dcterms:created>
  <dcterms:modified xsi:type="dcterms:W3CDTF">2024-05-15T13:36:00Z</dcterms:modified>
</cp:coreProperties>
</file>