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AE" w:rsidRPr="00002CAE" w:rsidRDefault="00002CAE" w:rsidP="00002CA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02CAE">
        <w:rPr>
          <w:rFonts w:ascii="Times New Roman" w:hAnsi="Times New Roman"/>
          <w:b/>
          <w:sz w:val="28"/>
          <w:szCs w:val="28"/>
        </w:rPr>
        <w:t>Информация</w:t>
      </w:r>
    </w:p>
    <w:p w:rsidR="00002CAE" w:rsidRPr="00002CAE" w:rsidRDefault="00002CAE" w:rsidP="00002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2CAE">
        <w:rPr>
          <w:rFonts w:ascii="Times New Roman" w:hAnsi="Times New Roman" w:cs="Times New Roman"/>
          <w:sz w:val="28"/>
          <w:szCs w:val="28"/>
        </w:rPr>
        <w:t xml:space="preserve">о достижении значения показателей результативности использования </w:t>
      </w:r>
      <w:r w:rsidRPr="00002CAE">
        <w:rPr>
          <w:rFonts w:ascii="Times New Roman" w:hAnsi="Times New Roman" w:cs="Times New Roman"/>
          <w:sz w:val="28"/>
          <w:szCs w:val="28"/>
        </w:rPr>
        <w:t xml:space="preserve">субсидии </w:t>
      </w:r>
      <w:proofErr w:type="spellStart"/>
      <w:r w:rsidRPr="00002CAE">
        <w:rPr>
          <w:rFonts w:ascii="Times New Roman" w:hAnsi="Times New Roman" w:cs="Times New Roman"/>
          <w:sz w:val="28"/>
          <w:szCs w:val="28"/>
        </w:rPr>
        <w:t>предоставленой</w:t>
      </w:r>
      <w:proofErr w:type="spellEnd"/>
      <w:r w:rsidRPr="00002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CAE">
        <w:rPr>
          <w:rFonts w:ascii="Times New Roman" w:hAnsi="Times New Roman" w:cs="Times New Roman"/>
          <w:sz w:val="28"/>
          <w:szCs w:val="28"/>
        </w:rPr>
        <w:t>Ганьковскому</w:t>
      </w:r>
      <w:proofErr w:type="spellEnd"/>
      <w:r w:rsidRPr="00002CAE">
        <w:rPr>
          <w:rFonts w:ascii="Times New Roman" w:hAnsi="Times New Roman" w:cs="Times New Roman"/>
          <w:sz w:val="28"/>
          <w:szCs w:val="28"/>
        </w:rPr>
        <w:t xml:space="preserve"> сельскому поселению Тихвинского муниципального района Ленинградской области из областного бюджета Ленинградской области на государственную поддержку проектов местных инициатив граждан в рамках подпрограммы "Создание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CAE">
        <w:rPr>
          <w:rFonts w:ascii="Times New Roman" w:hAnsi="Times New Roman" w:cs="Times New Roman"/>
          <w:sz w:val="28"/>
          <w:szCs w:val="28"/>
        </w:rPr>
        <w:t>для эффективного выполнения органами местного</w:t>
      </w:r>
      <w:r w:rsidRPr="00002CAE">
        <w:rPr>
          <w:rFonts w:ascii="Times New Roman" w:hAnsi="Times New Roman" w:cs="Times New Roman"/>
          <w:sz w:val="28"/>
          <w:szCs w:val="28"/>
        </w:rPr>
        <w:t xml:space="preserve"> </w:t>
      </w:r>
      <w:r w:rsidRPr="00002CAE">
        <w:rPr>
          <w:rFonts w:ascii="Times New Roman" w:hAnsi="Times New Roman" w:cs="Times New Roman"/>
          <w:sz w:val="28"/>
          <w:szCs w:val="28"/>
        </w:rPr>
        <w:t>самоуправления своих полномочий" государственной программы</w:t>
      </w:r>
      <w:r w:rsidRPr="00002CAE">
        <w:rPr>
          <w:rFonts w:ascii="Times New Roman" w:hAnsi="Times New Roman" w:cs="Times New Roman"/>
          <w:sz w:val="28"/>
          <w:szCs w:val="28"/>
        </w:rPr>
        <w:t xml:space="preserve"> </w:t>
      </w:r>
      <w:r w:rsidRPr="00002CAE">
        <w:rPr>
          <w:rFonts w:ascii="Times New Roman" w:hAnsi="Times New Roman" w:cs="Times New Roman"/>
          <w:sz w:val="28"/>
          <w:szCs w:val="28"/>
        </w:rPr>
        <w:t>Ленинградской области "Устойчивое общественное развитие</w:t>
      </w:r>
    </w:p>
    <w:p w:rsidR="00002CAE" w:rsidRPr="00002CAE" w:rsidRDefault="00002CAE" w:rsidP="00002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2CAE">
        <w:rPr>
          <w:rFonts w:ascii="Times New Roman" w:hAnsi="Times New Roman" w:cs="Times New Roman"/>
          <w:sz w:val="28"/>
          <w:szCs w:val="28"/>
        </w:rPr>
        <w:t>в Ленинградской области" в 2017 году</w:t>
      </w:r>
    </w:p>
    <w:p w:rsidR="00A921AA" w:rsidRPr="00775BFD" w:rsidRDefault="00A921AA" w:rsidP="00F547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921AA" w:rsidRPr="00775BFD" w:rsidRDefault="00A921AA" w:rsidP="00F547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921AA" w:rsidRPr="00775BFD" w:rsidRDefault="00A921AA" w:rsidP="00F547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921AA" w:rsidRPr="00775BFD" w:rsidRDefault="00A921AA" w:rsidP="00F547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7"/>
        <w:gridCol w:w="3865"/>
        <w:gridCol w:w="2737"/>
        <w:gridCol w:w="2563"/>
      </w:tblGrid>
      <w:tr w:rsidR="00A921AA" w:rsidRPr="002027CC" w:rsidTr="00201428">
        <w:tc>
          <w:tcPr>
            <w:tcW w:w="0" w:type="auto"/>
          </w:tcPr>
          <w:p w:rsidR="00A921AA" w:rsidRPr="00775BFD" w:rsidRDefault="00A921AA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921AA" w:rsidRPr="00775BFD" w:rsidRDefault="00A921AA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0" w:type="auto"/>
          </w:tcPr>
          <w:p w:rsidR="00A921AA" w:rsidRPr="00775BFD" w:rsidRDefault="00A921AA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Единица измерения показателя результативности использования субсидии</w:t>
            </w:r>
          </w:p>
        </w:tc>
        <w:tc>
          <w:tcPr>
            <w:tcW w:w="0" w:type="auto"/>
          </w:tcPr>
          <w:p w:rsidR="00A921AA" w:rsidRPr="00775BFD" w:rsidRDefault="00A921AA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Значение показателя результативности использования субсидии</w:t>
            </w:r>
          </w:p>
        </w:tc>
      </w:tr>
      <w:tr w:rsidR="00A921AA" w:rsidRPr="002027CC" w:rsidTr="00201428">
        <w:tc>
          <w:tcPr>
            <w:tcW w:w="0" w:type="auto"/>
          </w:tcPr>
          <w:p w:rsidR="00A921AA" w:rsidRDefault="00A921AA" w:rsidP="00AF4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A921AA" w:rsidRPr="00823646" w:rsidRDefault="00A921AA" w:rsidP="004745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  <w:szCs w:val="22"/>
              </w:rPr>
              <w:t>Приобретение и установка емкости искусственного пожарного водоема в д.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23646">
              <w:rPr>
                <w:rFonts w:ascii="Times New Roman" w:hAnsi="Times New Roman" w:cs="Times New Roman"/>
                <w:szCs w:val="22"/>
              </w:rPr>
              <w:t xml:space="preserve">Новая </w:t>
            </w:r>
            <w:proofErr w:type="spellStart"/>
            <w:r w:rsidRPr="00823646">
              <w:rPr>
                <w:rFonts w:ascii="Times New Roman" w:hAnsi="Times New Roman" w:cs="Times New Roman"/>
                <w:szCs w:val="22"/>
              </w:rPr>
              <w:t>Усть-Капша</w:t>
            </w:r>
            <w:proofErr w:type="spellEnd"/>
          </w:p>
        </w:tc>
        <w:tc>
          <w:tcPr>
            <w:tcW w:w="0" w:type="auto"/>
          </w:tcPr>
          <w:p w:rsidR="00A921AA" w:rsidRDefault="00A921AA" w:rsidP="00823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:rsidR="00A921AA" w:rsidRDefault="00A921AA" w:rsidP="002014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21AA" w:rsidRPr="002027CC" w:rsidTr="00201428">
        <w:tc>
          <w:tcPr>
            <w:tcW w:w="0" w:type="auto"/>
          </w:tcPr>
          <w:p w:rsidR="00A921AA" w:rsidRDefault="00A921AA" w:rsidP="00AF4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A921AA" w:rsidRPr="00823646" w:rsidRDefault="00A921AA" w:rsidP="0047453B">
            <w:pPr>
              <w:jc w:val="both"/>
              <w:rPr>
                <w:rFonts w:ascii="Times New Roman" w:hAnsi="Times New Roman"/>
              </w:rPr>
            </w:pPr>
            <w:r w:rsidRPr="00823646">
              <w:rPr>
                <w:rFonts w:ascii="Times New Roman" w:hAnsi="Times New Roman"/>
              </w:rPr>
              <w:t>Ограждение детской площадки в пос.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23646">
              <w:rPr>
                <w:rFonts w:ascii="Times New Roman" w:hAnsi="Times New Roman"/>
              </w:rPr>
              <w:t>Мехбаза</w:t>
            </w:r>
            <w:proofErr w:type="spellEnd"/>
          </w:p>
        </w:tc>
        <w:tc>
          <w:tcPr>
            <w:tcW w:w="0" w:type="auto"/>
          </w:tcPr>
          <w:p w:rsidR="00A921AA" w:rsidRDefault="00A921AA" w:rsidP="00823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:rsidR="00A921AA" w:rsidRDefault="00A921AA" w:rsidP="002014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21AA" w:rsidRPr="002027CC" w:rsidTr="00201428">
        <w:tc>
          <w:tcPr>
            <w:tcW w:w="0" w:type="auto"/>
          </w:tcPr>
          <w:p w:rsidR="00A921AA" w:rsidRDefault="00A921AA" w:rsidP="00AF4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A921AA" w:rsidRPr="00823646" w:rsidRDefault="00A921AA" w:rsidP="0047453B">
            <w:pPr>
              <w:jc w:val="both"/>
              <w:rPr>
                <w:rFonts w:ascii="Times New Roman" w:hAnsi="Times New Roman"/>
              </w:rPr>
            </w:pPr>
            <w:r w:rsidRPr="00823646">
              <w:rPr>
                <w:rFonts w:ascii="Times New Roman" w:hAnsi="Times New Roman"/>
              </w:rPr>
              <w:t>Благоустройство территории обелиска в пос.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23646">
              <w:rPr>
                <w:rFonts w:ascii="Times New Roman" w:hAnsi="Times New Roman"/>
              </w:rPr>
              <w:t>Мехбаза</w:t>
            </w:r>
            <w:proofErr w:type="spellEnd"/>
          </w:p>
        </w:tc>
        <w:tc>
          <w:tcPr>
            <w:tcW w:w="0" w:type="auto"/>
          </w:tcPr>
          <w:p w:rsidR="00A921AA" w:rsidRDefault="00A921AA" w:rsidP="00823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 </w:t>
            </w:r>
          </w:p>
        </w:tc>
        <w:tc>
          <w:tcPr>
            <w:tcW w:w="0" w:type="auto"/>
          </w:tcPr>
          <w:p w:rsidR="00A921AA" w:rsidRDefault="00A921AA" w:rsidP="002014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A921AA" w:rsidRPr="002027CC" w:rsidTr="00201428">
        <w:tc>
          <w:tcPr>
            <w:tcW w:w="0" w:type="auto"/>
          </w:tcPr>
          <w:p w:rsidR="00A921AA" w:rsidRDefault="00A921AA" w:rsidP="00AF4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A921AA" w:rsidRPr="00823646" w:rsidRDefault="00A921AA" w:rsidP="0047453B">
            <w:pPr>
              <w:jc w:val="both"/>
              <w:rPr>
                <w:rFonts w:ascii="Times New Roman" w:hAnsi="Times New Roman"/>
              </w:rPr>
            </w:pPr>
            <w:r w:rsidRPr="00823646">
              <w:rPr>
                <w:rFonts w:ascii="Times New Roman" w:hAnsi="Times New Roman"/>
              </w:rPr>
              <w:t>Приобретение и установка дополнительного оборудования детской площадки в пос.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23646">
              <w:rPr>
                <w:rFonts w:ascii="Times New Roman" w:hAnsi="Times New Roman"/>
              </w:rPr>
              <w:t>Мехбаза</w:t>
            </w:r>
            <w:proofErr w:type="spellEnd"/>
          </w:p>
        </w:tc>
        <w:tc>
          <w:tcPr>
            <w:tcW w:w="0" w:type="auto"/>
          </w:tcPr>
          <w:p w:rsidR="00A921AA" w:rsidRDefault="00A921AA" w:rsidP="00823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:rsidR="00A921AA" w:rsidRDefault="00A921AA" w:rsidP="002014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921AA" w:rsidRPr="002027CC" w:rsidTr="00201428">
        <w:tc>
          <w:tcPr>
            <w:tcW w:w="0" w:type="auto"/>
          </w:tcPr>
          <w:p w:rsidR="00A921AA" w:rsidRDefault="00A921AA" w:rsidP="00AF4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:rsidR="00A921AA" w:rsidRPr="00823646" w:rsidRDefault="00A921AA" w:rsidP="0047453B">
            <w:pPr>
              <w:jc w:val="both"/>
              <w:rPr>
                <w:rFonts w:ascii="Times New Roman" w:hAnsi="Times New Roman"/>
              </w:rPr>
            </w:pPr>
            <w:r w:rsidRPr="00823646">
              <w:rPr>
                <w:rFonts w:ascii="Times New Roman" w:hAnsi="Times New Roman"/>
              </w:rPr>
              <w:t>Ремонт участка дороги общего пользования местного значение в д.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23646">
              <w:rPr>
                <w:rFonts w:ascii="Times New Roman" w:hAnsi="Times New Roman"/>
              </w:rPr>
              <w:t>Усть-Капша</w:t>
            </w:r>
            <w:proofErr w:type="spellEnd"/>
            <w:r w:rsidRPr="00823646">
              <w:rPr>
                <w:rFonts w:ascii="Times New Roman" w:hAnsi="Times New Roman"/>
              </w:rPr>
              <w:t xml:space="preserve"> ул.</w:t>
            </w:r>
            <w:r>
              <w:rPr>
                <w:rFonts w:ascii="Times New Roman" w:hAnsi="Times New Roman"/>
              </w:rPr>
              <w:t xml:space="preserve"> </w:t>
            </w:r>
            <w:r w:rsidRPr="00823646">
              <w:rPr>
                <w:rFonts w:ascii="Times New Roman" w:hAnsi="Times New Roman"/>
              </w:rPr>
              <w:t>Деревенская</w:t>
            </w:r>
          </w:p>
        </w:tc>
        <w:tc>
          <w:tcPr>
            <w:tcW w:w="0" w:type="auto"/>
          </w:tcPr>
          <w:p w:rsidR="00A921AA" w:rsidRDefault="00A921AA" w:rsidP="00823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A921AA" w:rsidRDefault="00A921AA" w:rsidP="002014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</w:tc>
      </w:tr>
      <w:tr w:rsidR="00A921AA" w:rsidRPr="002027CC" w:rsidTr="00201428">
        <w:tc>
          <w:tcPr>
            <w:tcW w:w="0" w:type="auto"/>
          </w:tcPr>
          <w:p w:rsidR="00A921AA" w:rsidRDefault="00A921AA" w:rsidP="00AF4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A921AA" w:rsidRPr="00823646" w:rsidRDefault="00A921AA" w:rsidP="0047453B">
            <w:pPr>
              <w:jc w:val="both"/>
              <w:rPr>
                <w:rFonts w:ascii="Times New Roman" w:hAnsi="Times New Roman"/>
              </w:rPr>
            </w:pPr>
            <w:r w:rsidRPr="00823646">
              <w:rPr>
                <w:rFonts w:ascii="Times New Roman" w:hAnsi="Times New Roman"/>
              </w:rPr>
              <w:t>Приобретение материалов, оборудование и установка уличного освещения в населенных пунктах: д.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23646">
              <w:rPr>
                <w:rFonts w:ascii="Times New Roman" w:hAnsi="Times New Roman"/>
              </w:rPr>
              <w:t>Усть-Капша</w:t>
            </w:r>
            <w:proofErr w:type="spellEnd"/>
            <w:r w:rsidRPr="00823646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23646">
              <w:rPr>
                <w:rFonts w:ascii="Times New Roman" w:hAnsi="Times New Roman"/>
              </w:rPr>
              <w:t>Михалево</w:t>
            </w:r>
            <w:proofErr w:type="spellEnd"/>
            <w:r w:rsidRPr="00823646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 xml:space="preserve"> </w:t>
            </w:r>
            <w:r w:rsidRPr="00823646">
              <w:rPr>
                <w:rFonts w:ascii="Times New Roman" w:hAnsi="Times New Roman"/>
              </w:rPr>
              <w:t>Еремина Гора</w:t>
            </w:r>
          </w:p>
        </w:tc>
        <w:tc>
          <w:tcPr>
            <w:tcW w:w="0" w:type="auto"/>
          </w:tcPr>
          <w:p w:rsidR="00A921AA" w:rsidRDefault="00A921AA" w:rsidP="00823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:rsidR="00A921AA" w:rsidRDefault="00A921AA" w:rsidP="002014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921AA" w:rsidRPr="002027CC" w:rsidTr="00201428">
        <w:tc>
          <w:tcPr>
            <w:tcW w:w="0" w:type="auto"/>
          </w:tcPr>
          <w:p w:rsidR="00A921AA" w:rsidRDefault="00A921AA" w:rsidP="00AF4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:rsidR="00A921AA" w:rsidRPr="00823646" w:rsidRDefault="00A921AA" w:rsidP="0047453B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823646">
              <w:rPr>
                <w:rFonts w:ascii="Times New Roman" w:hAnsi="Times New Roman"/>
              </w:rPr>
              <w:t>Ремонт участка дороги общего пользования местного значение в д.</w:t>
            </w:r>
            <w:r>
              <w:rPr>
                <w:rFonts w:ascii="Times New Roman" w:hAnsi="Times New Roman"/>
              </w:rPr>
              <w:t xml:space="preserve"> </w:t>
            </w:r>
            <w:r w:rsidRPr="00823646">
              <w:rPr>
                <w:rFonts w:ascii="Times New Roman" w:hAnsi="Times New Roman"/>
              </w:rPr>
              <w:t>Наволок ул.</w:t>
            </w:r>
            <w:r>
              <w:rPr>
                <w:rFonts w:ascii="Times New Roman" w:hAnsi="Times New Roman"/>
              </w:rPr>
              <w:t xml:space="preserve"> </w:t>
            </w:r>
            <w:r w:rsidRPr="00823646">
              <w:rPr>
                <w:rFonts w:ascii="Times New Roman" w:hAnsi="Times New Roman"/>
              </w:rPr>
              <w:t>Центральная</w:t>
            </w:r>
          </w:p>
        </w:tc>
        <w:tc>
          <w:tcPr>
            <w:tcW w:w="0" w:type="auto"/>
          </w:tcPr>
          <w:p w:rsidR="00A921AA" w:rsidRDefault="00A921AA" w:rsidP="00823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A921AA" w:rsidRDefault="00A921AA" w:rsidP="002014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921AA" w:rsidRPr="002027CC" w:rsidTr="00201428">
        <w:tc>
          <w:tcPr>
            <w:tcW w:w="0" w:type="auto"/>
          </w:tcPr>
          <w:p w:rsidR="00A921AA" w:rsidRPr="00DD60BE" w:rsidRDefault="00A921AA" w:rsidP="00AF4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60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:rsidR="00A921AA" w:rsidRPr="00DD60BE" w:rsidRDefault="00AC210B" w:rsidP="00AC21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</w:t>
            </w:r>
            <w:r w:rsidR="00A921AA" w:rsidRPr="00DD60BE">
              <w:rPr>
                <w:rFonts w:ascii="Times New Roman" w:hAnsi="Times New Roman"/>
              </w:rPr>
              <w:t xml:space="preserve">емонт подвесного моста в </w:t>
            </w:r>
            <w:proofErr w:type="spellStart"/>
            <w:r w:rsidR="00A921AA" w:rsidRPr="00DD60BE">
              <w:rPr>
                <w:rFonts w:ascii="Times New Roman" w:hAnsi="Times New Roman"/>
              </w:rPr>
              <w:t>д.Усадище</w:t>
            </w:r>
            <w:proofErr w:type="spellEnd"/>
          </w:p>
        </w:tc>
        <w:tc>
          <w:tcPr>
            <w:tcW w:w="0" w:type="auto"/>
          </w:tcPr>
          <w:p w:rsidR="00A921AA" w:rsidRPr="00DD60BE" w:rsidRDefault="00A921AA" w:rsidP="00823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60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:rsidR="00A921AA" w:rsidRPr="00DD60BE" w:rsidRDefault="00A921AA" w:rsidP="002014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60BE">
              <w:rPr>
                <w:rFonts w:ascii="Times New Roman" w:hAnsi="Times New Roman" w:cs="Times New Roman"/>
              </w:rPr>
              <w:t>1</w:t>
            </w:r>
          </w:p>
        </w:tc>
      </w:tr>
    </w:tbl>
    <w:p w:rsidR="00A921AA" w:rsidRPr="00775BFD" w:rsidRDefault="00A921AA" w:rsidP="00F547EE">
      <w:pPr>
        <w:pStyle w:val="ConsPlusNormal"/>
        <w:jc w:val="right"/>
        <w:rPr>
          <w:rFonts w:ascii="Times New Roman" w:hAnsi="Times New Roman" w:cs="Times New Roman"/>
        </w:rPr>
      </w:pPr>
    </w:p>
    <w:p w:rsidR="00A921AA" w:rsidRPr="0047453B" w:rsidRDefault="00A921AA" w:rsidP="00002CAE">
      <w:pPr>
        <w:spacing w:after="200"/>
        <w:rPr>
          <w:rFonts w:ascii="Times New Roman" w:hAnsi="Times New Roman"/>
          <w:sz w:val="24"/>
          <w:szCs w:val="24"/>
        </w:rPr>
      </w:pPr>
      <w:r w:rsidRPr="00775BFD">
        <w:rPr>
          <w:rFonts w:ascii="Times New Roman" w:hAnsi="Times New Roman"/>
        </w:rPr>
        <w:br w:type="page"/>
      </w:r>
      <w:bookmarkStart w:id="0" w:name="_GoBack"/>
      <w:bookmarkEnd w:id="0"/>
    </w:p>
    <w:sectPr w:rsidR="00A921AA" w:rsidRPr="0047453B" w:rsidSect="0047453B">
      <w:pgSz w:w="11905" w:h="16838"/>
      <w:pgMar w:top="709" w:right="685" w:bottom="1134" w:left="165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E41CBA"/>
    <w:multiLevelType w:val="multilevel"/>
    <w:tmpl w:val="7BE69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55" w:hanging="43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7EE"/>
    <w:rsid w:val="00002CAE"/>
    <w:rsid w:val="00011CE1"/>
    <w:rsid w:val="00013CDC"/>
    <w:rsid w:val="00023BFC"/>
    <w:rsid w:val="00041E28"/>
    <w:rsid w:val="0006101B"/>
    <w:rsid w:val="00086F06"/>
    <w:rsid w:val="000B0F45"/>
    <w:rsid w:val="000B7D73"/>
    <w:rsid w:val="000F12D3"/>
    <w:rsid w:val="00101607"/>
    <w:rsid w:val="001145F6"/>
    <w:rsid w:val="00115C79"/>
    <w:rsid w:val="001218D5"/>
    <w:rsid w:val="00170F10"/>
    <w:rsid w:val="00176927"/>
    <w:rsid w:val="001C11E0"/>
    <w:rsid w:val="001C37AB"/>
    <w:rsid w:val="001D0E27"/>
    <w:rsid w:val="00201428"/>
    <w:rsid w:val="002027CC"/>
    <w:rsid w:val="0021718E"/>
    <w:rsid w:val="0022514B"/>
    <w:rsid w:val="00256573"/>
    <w:rsid w:val="00261482"/>
    <w:rsid w:val="00281A0F"/>
    <w:rsid w:val="00286CF3"/>
    <w:rsid w:val="002956AD"/>
    <w:rsid w:val="003066F5"/>
    <w:rsid w:val="0034722E"/>
    <w:rsid w:val="003625DF"/>
    <w:rsid w:val="00370A19"/>
    <w:rsid w:val="003807FF"/>
    <w:rsid w:val="00385B9C"/>
    <w:rsid w:val="003872E2"/>
    <w:rsid w:val="00413D90"/>
    <w:rsid w:val="004211B7"/>
    <w:rsid w:val="00435B97"/>
    <w:rsid w:val="004425BB"/>
    <w:rsid w:val="0046513B"/>
    <w:rsid w:val="0047453B"/>
    <w:rsid w:val="004B3EE8"/>
    <w:rsid w:val="004D1C88"/>
    <w:rsid w:val="004D28BB"/>
    <w:rsid w:val="005014C2"/>
    <w:rsid w:val="005017EF"/>
    <w:rsid w:val="00506B37"/>
    <w:rsid w:val="00536115"/>
    <w:rsid w:val="005577ED"/>
    <w:rsid w:val="00602FA8"/>
    <w:rsid w:val="0061091D"/>
    <w:rsid w:val="00616975"/>
    <w:rsid w:val="006432D9"/>
    <w:rsid w:val="00675C52"/>
    <w:rsid w:val="00693673"/>
    <w:rsid w:val="006A23BB"/>
    <w:rsid w:val="006E0F14"/>
    <w:rsid w:val="00705A5C"/>
    <w:rsid w:val="00733B01"/>
    <w:rsid w:val="00734B85"/>
    <w:rsid w:val="00750D7F"/>
    <w:rsid w:val="007605C4"/>
    <w:rsid w:val="00775BFD"/>
    <w:rsid w:val="007A118E"/>
    <w:rsid w:val="007F71E5"/>
    <w:rsid w:val="00823646"/>
    <w:rsid w:val="0083519F"/>
    <w:rsid w:val="00883D46"/>
    <w:rsid w:val="008D0C6A"/>
    <w:rsid w:val="0091289E"/>
    <w:rsid w:val="0091719B"/>
    <w:rsid w:val="009E4830"/>
    <w:rsid w:val="009F0F50"/>
    <w:rsid w:val="00A33256"/>
    <w:rsid w:val="00A37D70"/>
    <w:rsid w:val="00A538E1"/>
    <w:rsid w:val="00A60D0C"/>
    <w:rsid w:val="00A83547"/>
    <w:rsid w:val="00A921AA"/>
    <w:rsid w:val="00AB26BA"/>
    <w:rsid w:val="00AC0030"/>
    <w:rsid w:val="00AC210B"/>
    <w:rsid w:val="00AF49D3"/>
    <w:rsid w:val="00AF6204"/>
    <w:rsid w:val="00BA2C98"/>
    <w:rsid w:val="00BA3CB4"/>
    <w:rsid w:val="00BB06CB"/>
    <w:rsid w:val="00BE04BC"/>
    <w:rsid w:val="00BF7276"/>
    <w:rsid w:val="00C143B2"/>
    <w:rsid w:val="00C83220"/>
    <w:rsid w:val="00C90A52"/>
    <w:rsid w:val="00CA391F"/>
    <w:rsid w:val="00CA738D"/>
    <w:rsid w:val="00CE3609"/>
    <w:rsid w:val="00D352EE"/>
    <w:rsid w:val="00D67A87"/>
    <w:rsid w:val="00D97AC6"/>
    <w:rsid w:val="00DD60BE"/>
    <w:rsid w:val="00DE4269"/>
    <w:rsid w:val="00E1176A"/>
    <w:rsid w:val="00E41EC7"/>
    <w:rsid w:val="00EB3987"/>
    <w:rsid w:val="00ED7B93"/>
    <w:rsid w:val="00EE4C1C"/>
    <w:rsid w:val="00F52772"/>
    <w:rsid w:val="00F547EE"/>
    <w:rsid w:val="00F6015B"/>
    <w:rsid w:val="00F70A9A"/>
    <w:rsid w:val="00F77559"/>
    <w:rsid w:val="00FA2179"/>
    <w:rsid w:val="00FA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3C21B9-D97F-4D70-9FA6-14F939A9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EE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236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33256"/>
    <w:rPr>
      <w:rFonts w:ascii="Cambria" w:hAnsi="Cambria"/>
      <w:b/>
      <w:kern w:val="32"/>
      <w:sz w:val="32"/>
      <w:lang w:eastAsia="en-US"/>
    </w:rPr>
  </w:style>
  <w:style w:type="paragraph" w:customStyle="1" w:styleId="ConsPlusNormal">
    <w:name w:val="ConsPlusNormal"/>
    <w:uiPriority w:val="99"/>
    <w:rsid w:val="00F547E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547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547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rsid w:val="00201428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201428"/>
    <w:rPr>
      <w:rFonts w:ascii="Segoe UI" w:hAnsi="Segoe UI"/>
      <w:sz w:val="18"/>
    </w:rPr>
  </w:style>
  <w:style w:type="character" w:customStyle="1" w:styleId="10">
    <w:name w:val="Заголовок 1 Знак"/>
    <w:link w:val="1"/>
    <w:uiPriority w:val="99"/>
    <w:locked/>
    <w:rsid w:val="00823646"/>
    <w:rPr>
      <w:rFonts w:ascii="Arial" w:hAnsi="Arial"/>
      <w:b/>
      <w:color w:val="000080"/>
      <w:sz w:val="24"/>
      <w:lang w:val="ru-RU" w:eastAsia="ru-RU"/>
    </w:rPr>
  </w:style>
  <w:style w:type="paragraph" w:styleId="a5">
    <w:name w:val="List Paragraph"/>
    <w:basedOn w:val="a"/>
    <w:uiPriority w:val="34"/>
    <w:qFormat/>
    <w:rsid w:val="0091289E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№95/45</vt:lpstr>
    </vt:vector>
  </TitlesOfParts>
  <Company>Grizli777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№95/45</dc:title>
  <dc:subject/>
  <dc:creator>Xagen</dc:creator>
  <cp:keywords/>
  <dc:description/>
  <cp:lastModifiedBy>user</cp:lastModifiedBy>
  <cp:revision>10</cp:revision>
  <cp:lastPrinted>2017-10-06T09:40:00Z</cp:lastPrinted>
  <dcterms:created xsi:type="dcterms:W3CDTF">2017-09-26T09:43:00Z</dcterms:created>
  <dcterms:modified xsi:type="dcterms:W3CDTF">2018-02-28T13:53:00Z</dcterms:modified>
</cp:coreProperties>
</file>